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8A5" w:rsidRDefault="008A78A5" w:rsidP="008A78A5">
      <w:r>
        <w:t>KONKURS JEDNOETAPOWY</w:t>
      </w:r>
    </w:p>
    <w:p w:rsidR="008A78A5" w:rsidRDefault="008A78A5" w:rsidP="008A78A5">
      <w:r>
        <w:t>INSTYTUCJA: Szkoła Główna Gospodarstwa Wiejskiego w Warszawie</w:t>
      </w:r>
    </w:p>
    <w:p w:rsidR="008A78A5" w:rsidRDefault="008A78A5" w:rsidP="008A78A5">
      <w:r>
        <w:t>Instytut Rolnictwa, Katedra Agronomii</w:t>
      </w:r>
    </w:p>
    <w:p w:rsidR="008A78A5" w:rsidRDefault="008A78A5" w:rsidP="008A78A5">
      <w:r>
        <w:t>MIASTO: Warszawa</w:t>
      </w:r>
    </w:p>
    <w:p w:rsidR="008A78A5" w:rsidRPr="001C1062" w:rsidRDefault="008A78A5" w:rsidP="008A78A5">
      <w:r w:rsidRPr="001C1062">
        <w:t>STANOWISKO: asystent badawczo-dydaktyczny</w:t>
      </w:r>
    </w:p>
    <w:p w:rsidR="008A78A5" w:rsidRPr="001C1062" w:rsidRDefault="008A78A5" w:rsidP="008A78A5">
      <w:r w:rsidRPr="001C1062">
        <w:t>DYSCYPLINA NAUKOWA: rolnictwo i ogrodnictwo</w:t>
      </w:r>
    </w:p>
    <w:p w:rsidR="008A78A5" w:rsidRPr="001C1062" w:rsidRDefault="008A78A5" w:rsidP="008A78A5">
      <w:r w:rsidRPr="001C1062">
        <w:t xml:space="preserve">DATA OGŁOSZENIA: </w:t>
      </w:r>
      <w:r>
        <w:t>07.07</w:t>
      </w:r>
      <w:r w:rsidRPr="001C1062">
        <w:t>.202</w:t>
      </w:r>
      <w:r>
        <w:t>2</w:t>
      </w:r>
      <w:r w:rsidRPr="001C1062">
        <w:t xml:space="preserve"> r.</w:t>
      </w:r>
    </w:p>
    <w:p w:rsidR="008A78A5" w:rsidRPr="001C1062" w:rsidRDefault="008A78A5" w:rsidP="008A78A5">
      <w:r w:rsidRPr="001C1062">
        <w:t xml:space="preserve">TERMIN SKŁADANIA OFERT: </w:t>
      </w:r>
      <w:r>
        <w:t>07</w:t>
      </w:r>
      <w:r w:rsidRPr="001C1062">
        <w:t>.</w:t>
      </w:r>
      <w:r>
        <w:t>08</w:t>
      </w:r>
      <w:r w:rsidRPr="001C1062">
        <w:t>.202</w:t>
      </w:r>
      <w:r>
        <w:t>3</w:t>
      </w:r>
      <w:r w:rsidRPr="001C1062">
        <w:t xml:space="preserve"> r. – </w:t>
      </w:r>
      <w:r>
        <w:t>20</w:t>
      </w:r>
      <w:r w:rsidRPr="001C1062">
        <w:t>.</w:t>
      </w:r>
      <w:r>
        <w:t>08</w:t>
      </w:r>
      <w:r w:rsidRPr="001C1062">
        <w:t>.202</w:t>
      </w:r>
      <w:r>
        <w:t>3</w:t>
      </w:r>
      <w:r w:rsidRPr="001C1062">
        <w:t xml:space="preserve"> r.</w:t>
      </w:r>
    </w:p>
    <w:p w:rsidR="008A78A5" w:rsidRPr="001C1062" w:rsidRDefault="008A78A5" w:rsidP="008A78A5">
      <w:r w:rsidRPr="001C1062">
        <w:t>LINKI DO STRON z ogłoszeniem:</w:t>
      </w:r>
    </w:p>
    <w:p w:rsidR="008A78A5" w:rsidRPr="001C1062" w:rsidRDefault="008A78A5" w:rsidP="008A78A5">
      <w:r w:rsidRPr="001C1062">
        <w:t>I. Uczelni http://wiadomosci.sggw.pl w kategorii „Oferty pracy”</w:t>
      </w:r>
    </w:p>
    <w:p w:rsidR="008A78A5" w:rsidRDefault="008A78A5" w:rsidP="008A78A5">
      <w:r w:rsidRPr="001C1062">
        <w:t>II. Ministerstwa Nauki i Szkolnictwa http://www.bazaogloszen</w:t>
      </w:r>
      <w:r>
        <w:t>.nauka.gov.pl/</w:t>
      </w:r>
    </w:p>
    <w:p w:rsidR="008A78A5" w:rsidRDefault="008A78A5" w:rsidP="008A78A5">
      <w:r>
        <w:t>III. Komisji Europejskiej w europejskim portalu dla mobilnych naukowców https://euraxess.ec.europa.eu/jobs/search</w:t>
      </w:r>
    </w:p>
    <w:p w:rsidR="008A78A5" w:rsidRDefault="008A78A5" w:rsidP="008A78A5">
      <w:r>
        <w:t xml:space="preserve">SŁOWA KLUCZOWE: produkcja roślinna, uprawa roślin, rośliny energetyczne </w:t>
      </w:r>
    </w:p>
    <w:p w:rsidR="008A78A5" w:rsidRDefault="008A78A5" w:rsidP="008A78A5">
      <w:r>
        <w:t xml:space="preserve">OPIS: Kandydat (-tka) ubiegający (-a) się o ww. stanowisko musi spełniać wymogi określone w art. 113 ustawy z dn. 20 lipca 2018 r. Prawo o szkolnictwie wyższym i nauce (Dz. U. 2018, poz. 1668. z </w:t>
      </w:r>
      <w:proofErr w:type="spellStart"/>
      <w:r>
        <w:t>póź</w:t>
      </w:r>
      <w:proofErr w:type="spellEnd"/>
      <w:r>
        <w:t>. zmianami), w Statucie Uczelni (Dział VIII Pracownicy SGGW).</w:t>
      </w:r>
    </w:p>
    <w:p w:rsidR="008A78A5" w:rsidRDefault="008A78A5" w:rsidP="008A78A5">
      <w:r>
        <w:t>Wymagane kwalifikacje i oczekiwania:</w:t>
      </w:r>
    </w:p>
    <w:p w:rsidR="008A78A5" w:rsidRDefault="008A78A5" w:rsidP="008A78A5">
      <w:r>
        <w:t>• stopnień doktora w dziedzinie nauk rolniczych (dyscyplina: rolnictwo i ogrodnictwo),</w:t>
      </w:r>
    </w:p>
    <w:p w:rsidR="008A78A5" w:rsidRDefault="008A78A5" w:rsidP="008A78A5">
      <w:r>
        <w:t>• zainteresowania naukowe w zakresie produkcji roślinnej,</w:t>
      </w:r>
    </w:p>
    <w:p w:rsidR="008A78A5" w:rsidRDefault="008A78A5" w:rsidP="008A78A5">
      <w:r>
        <w:t>• doświadczenie umożliwiające prowadzenie zajęć z zakresu produkcji roślinnej,</w:t>
      </w:r>
    </w:p>
    <w:p w:rsidR="008A78A5" w:rsidRDefault="008A78A5" w:rsidP="008A78A5">
      <w:r>
        <w:t>• znajomość języka polskiego i angielskiego na poziomie umożliwiającym pisanie przygotowywanie artykułów naukowych i prowadzenie zajęć dydaktycznych,</w:t>
      </w:r>
    </w:p>
    <w:p w:rsidR="008A78A5" w:rsidRDefault="008A78A5" w:rsidP="008A78A5">
      <w:r>
        <w:t>• dorobek naukowy udokumentowany publikacjami w czasopismach recenzowanych,</w:t>
      </w:r>
    </w:p>
    <w:p w:rsidR="008A78A5" w:rsidRDefault="008A78A5" w:rsidP="008A78A5">
      <w:r>
        <w:t>• umiejętność pracy w zespole,</w:t>
      </w:r>
    </w:p>
    <w:p w:rsidR="008A78A5" w:rsidRDefault="008A78A5" w:rsidP="008A78A5">
      <w:r>
        <w:t>• samodzielność i dyscyplina pracy,</w:t>
      </w:r>
    </w:p>
    <w:p w:rsidR="008A78A5" w:rsidRDefault="008A78A5" w:rsidP="008A78A5">
      <w:r>
        <w:t>• wysokie kompetencje społeczne i komunikatywność,</w:t>
      </w:r>
    </w:p>
    <w:p w:rsidR="008A78A5" w:rsidRDefault="008A78A5" w:rsidP="008A78A5">
      <w:r>
        <w:t>• osiągnięcia w zakresie działalności organizacyjnej.</w:t>
      </w:r>
    </w:p>
    <w:p w:rsidR="008A78A5" w:rsidRDefault="008A78A5" w:rsidP="008A78A5">
      <w:r>
        <w:t>Wymagane dokumenty:</w:t>
      </w:r>
    </w:p>
    <w:p w:rsidR="008A78A5" w:rsidRDefault="008A78A5" w:rsidP="008A78A5">
      <w:r>
        <w:t>- podanie do JM Rektora o zatrudnienie na ww. stanowisko;</w:t>
      </w:r>
    </w:p>
    <w:p w:rsidR="008A78A5" w:rsidRDefault="008A78A5" w:rsidP="008A78A5">
      <w:r>
        <w:t>- życiorys zawodowy;</w:t>
      </w:r>
    </w:p>
    <w:p w:rsidR="008A78A5" w:rsidRDefault="008A78A5" w:rsidP="008A78A5">
      <w:r>
        <w:t>- poświadczony odpis dyplomu;</w:t>
      </w:r>
    </w:p>
    <w:p w:rsidR="008A78A5" w:rsidRDefault="008A78A5" w:rsidP="008A78A5">
      <w:r>
        <w:lastRenderedPageBreak/>
        <w:t>- wykaz artykułów opublikowanych lub przyjętych do druku;</w:t>
      </w:r>
    </w:p>
    <w:p w:rsidR="008A78A5" w:rsidRPr="001C1062" w:rsidRDefault="008A78A5" w:rsidP="008A78A5">
      <w:r w:rsidRPr="001C1062">
        <w:t>- oświadczenie, że SGGW będzie podstawowym miejscem pracy w przypadku wygrania konkursu, które można uzyskać: e-mail: monika_golonka@sggw.edu.pl</w:t>
      </w:r>
    </w:p>
    <w:p w:rsidR="008A78A5" w:rsidRPr="001C1062" w:rsidRDefault="008A78A5" w:rsidP="008A78A5">
      <w:r w:rsidRPr="001C1062">
        <w:t>Miejsce składania dokumentów:</w:t>
      </w:r>
    </w:p>
    <w:p w:rsidR="008A78A5" w:rsidRPr="001C1062" w:rsidRDefault="008A78A5" w:rsidP="008A78A5">
      <w:r w:rsidRPr="001C1062">
        <w:t>- pocztą: Instytut Rolnictwa, ul. Nowoursynowska 159, budynek 37, 02-776 Warszawa,</w:t>
      </w:r>
    </w:p>
    <w:p w:rsidR="008A78A5" w:rsidRPr="001C1062" w:rsidRDefault="008A78A5" w:rsidP="008A78A5">
      <w:r w:rsidRPr="001C1062">
        <w:t>pok. 1/8a, nr tel.: 022 59 326 45.</w:t>
      </w:r>
    </w:p>
    <w:p w:rsidR="008A78A5" w:rsidRPr="001C1062" w:rsidRDefault="008A78A5" w:rsidP="008A78A5">
      <w:r w:rsidRPr="001C1062">
        <w:t>lub</w:t>
      </w:r>
    </w:p>
    <w:p w:rsidR="008A78A5" w:rsidRPr="001C1062" w:rsidRDefault="008A78A5" w:rsidP="008A78A5">
      <w:r w:rsidRPr="001C1062">
        <w:t xml:space="preserve">- elektronicznie: </w:t>
      </w:r>
      <w:proofErr w:type="spellStart"/>
      <w:r>
        <w:t>ir</w:t>
      </w:r>
      <w:bookmarkStart w:id="0" w:name="_GoBack"/>
      <w:bookmarkEnd w:id="0"/>
      <w:proofErr w:type="spellEnd"/>
      <w:r w:rsidRPr="001C1062">
        <w:t xml:space="preserve"> </w:t>
      </w:r>
      <w:r w:rsidRPr="001C1062">
        <w:t>@sggw.edu.pl.</w:t>
      </w:r>
    </w:p>
    <w:p w:rsidR="008A78A5" w:rsidRPr="001C1062" w:rsidRDefault="008A78A5" w:rsidP="008A78A5">
      <w:r w:rsidRPr="001C1062">
        <w:t xml:space="preserve">Termin rozstrzygnięcia konkursu: do </w:t>
      </w:r>
      <w:r>
        <w:t>23.08</w:t>
      </w:r>
      <w:r w:rsidRPr="001C1062">
        <w:t>.202</w:t>
      </w:r>
      <w:r>
        <w:t>3</w:t>
      </w:r>
      <w:r w:rsidRPr="001C1062">
        <w:t xml:space="preserve"> r.</w:t>
      </w:r>
    </w:p>
    <w:p w:rsidR="008A78A5" w:rsidRPr="001C1062" w:rsidRDefault="008A78A5" w:rsidP="008A78A5">
      <w:r w:rsidRPr="001C1062">
        <w:t>Dodatkowe informacje o warunkach pracy można uzyskać pod nr tel. +48 22 59 32 702</w:t>
      </w:r>
    </w:p>
    <w:p w:rsidR="008A78A5" w:rsidRDefault="008A78A5" w:rsidP="008A78A5">
      <w:r w:rsidRPr="001C1062">
        <w:t>Informujemy, że odpowiemy tylko na wybrane oferty.</w:t>
      </w:r>
    </w:p>
    <w:p w:rsidR="008A78A5" w:rsidRDefault="008A78A5" w:rsidP="008A78A5">
      <w:r>
        <w:t>Zastrzegamy sobie prawo zakończenia konkursu wcześniej lub pozostawienia konkursu bez rozstrzygnięcia.</w:t>
      </w:r>
    </w:p>
    <w:p w:rsidR="008A78A5" w:rsidRDefault="008A78A5" w:rsidP="008A78A5">
      <w:r>
        <w:t>Prosimy o załączenie następującego oświadczenia:</w:t>
      </w:r>
    </w:p>
    <w:p w:rsidR="008A78A5" w:rsidRDefault="008A78A5" w:rsidP="008A78A5">
      <w:r>
        <w:t>„Wyrażam zgodę na przetwarzanie moich danych osobowych przez Szkołę Główną Gospodarstwa Wiejskiego w Warszawie, celu uczestnictwa w procesach rekrutacyjnych, zgodnie z Ustawą z dnia 10.05.2018 o ochronie danych osobowych (Dz. U. z 2018 r. poz. 1000).”</w:t>
      </w:r>
    </w:p>
    <w:p w:rsidR="008A78A5" w:rsidRDefault="008A78A5" w:rsidP="008A78A5"/>
    <w:p w:rsidR="008A78A5" w:rsidRDefault="008A78A5" w:rsidP="008A78A5">
      <w:r>
        <w:t>Klauzula informacyjna:</w:t>
      </w:r>
    </w:p>
    <w:p w:rsidR="008A78A5" w:rsidRDefault="008A78A5" w:rsidP="008A78A5">
      <w:r>
        <w:t>Informujemy, iż wszelkie dane osobowe jakie zostaną przekazane przez Pana/Panią w prowadzonym postępowaniu rekrutacyjnym na w/w stanowisko przez Szkołę Główną Gospodarstwa Wiejskiego w Warszawie (zwana dalej SGGW) będą przetwarzane przez SGGW w celu przeprowadzenia wyżej wymienionego postępowania rekrutacyjnego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 Administratorem Danych Osobowych jest Szkoła Główna Gospodarstwa Wiejskiego w Warszawie, z siedzibą przy ul. Nowoursynowskiej 166, 02-787 Warszawa. Dane osobowe przechowywane będą do czasu zakończenia postępowania rekrutacyjnego prowadzonego przez SGGW. W SGGW jest Inspektor Ochrony Danych nadzorujący prawidłowość przetwarzania danych osobowych, z którym można skontaktować się za pośrednictwem adresu e-mail: iod@sggw.pl. Zgodnie z przepisami RODO informujemy, iż ma Pan/Pani prawo od SGGW jako Administratora Danych Osobowych dostępu do swoich danych, ich sprostowania, przenoszenia i usunięcia oraz ograniczenia przetwarzania danych i wniesienia skargi do organu nadzorcze</w:t>
      </w:r>
    </w:p>
    <w:p w:rsidR="00B32742" w:rsidRDefault="00B32742" w:rsidP="008A78A5"/>
    <w:sectPr w:rsidR="00B3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A5"/>
    <w:rsid w:val="008A78A5"/>
    <w:rsid w:val="00B3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C605"/>
  <w15:chartTrackingRefBased/>
  <w15:docId w15:val="{34B9FEAB-C523-42AE-A63F-6764737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78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Golonka</dc:creator>
  <cp:keywords/>
  <dc:description/>
  <cp:lastModifiedBy>Monika Golonka</cp:lastModifiedBy>
  <cp:revision>1</cp:revision>
  <dcterms:created xsi:type="dcterms:W3CDTF">2023-07-07T10:52:00Z</dcterms:created>
  <dcterms:modified xsi:type="dcterms:W3CDTF">2023-07-07T10:53:00Z</dcterms:modified>
</cp:coreProperties>
</file>