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9AE65" w14:textId="5AC05D83" w:rsidR="00BF1BE1" w:rsidRPr="008235BE" w:rsidRDefault="00BF1BE1" w:rsidP="00BF1BE1">
      <w:pPr>
        <w:jc w:val="center"/>
        <w:rPr>
          <w:rFonts w:ascii="Bookman Old Style" w:eastAsia="SimSun" w:hAnsi="Bookman Old Style" w:cs="SimSun"/>
          <w:b/>
          <w:sz w:val="22"/>
          <w:szCs w:val="22"/>
          <w:lang w:bidi="ar"/>
        </w:rPr>
      </w:pPr>
      <w:r w:rsidRPr="008235BE">
        <w:rPr>
          <w:rFonts w:ascii="Bookman Old Style" w:eastAsia="SimSun" w:hAnsi="Bookman Old Style" w:cs="SimSun"/>
          <w:b/>
          <w:sz w:val="22"/>
          <w:szCs w:val="22"/>
          <w:lang w:eastAsia="zh-CN" w:bidi="ar"/>
        </w:rPr>
        <w:t>FORMULARZ OFERTY PRACY do BIP UO</w:t>
      </w:r>
    </w:p>
    <w:tbl>
      <w:tblPr>
        <w:tblStyle w:val="Tabela-Siatka"/>
        <w:tblpPr w:leftFromText="180" w:rightFromText="180" w:vertAnchor="text" w:horzAnchor="page" w:tblpXSpec="center" w:tblpY="373"/>
        <w:tblOverlap w:val="never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7640"/>
      </w:tblGrid>
      <w:tr w:rsidR="00BF1BE1" w:rsidRPr="008235BE" w14:paraId="4DA3D625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6D24232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Język ogłoszenia:</w:t>
            </w:r>
          </w:p>
        </w:tc>
        <w:tc>
          <w:tcPr>
            <w:tcW w:w="7640" w:type="dxa"/>
            <w:vAlign w:val="center"/>
          </w:tcPr>
          <w:p w14:paraId="1E661798" w14:textId="77777777" w:rsidR="00BF1BE1" w:rsidRPr="008235BE" w:rsidRDefault="000A4696" w:rsidP="00E705A6">
            <w:pPr>
              <w:widowControl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Język polski</w:t>
            </w:r>
          </w:p>
        </w:tc>
      </w:tr>
      <w:tr w:rsidR="00BF1BE1" w:rsidRPr="008235BE" w14:paraId="66D3594B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215B1E90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Tytuł ogłoszenia (max 80 znaków):</w:t>
            </w:r>
          </w:p>
        </w:tc>
        <w:tc>
          <w:tcPr>
            <w:tcW w:w="7640" w:type="dxa"/>
            <w:vAlign w:val="center"/>
          </w:tcPr>
          <w:p w14:paraId="3FB03AFA" w14:textId="47058DDF" w:rsidR="00BF1BE1" w:rsidRPr="008235BE" w:rsidRDefault="000A4696" w:rsidP="007577E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Asystent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/ wykładowca</w:t>
            </w:r>
            <w:r w:rsidR="008E7A60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</w:t>
            </w:r>
            <w:r w:rsidR="006C05D6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063F61" w:rsidRPr="003E348F">
              <w:rPr>
                <w:rFonts w:ascii="Bookman Old Style" w:hAnsi="Bookman Old Style"/>
                <w:sz w:val="22"/>
                <w:szCs w:val="22"/>
              </w:rPr>
              <w:t xml:space="preserve">w specjalności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>psychiatria</w:t>
            </w:r>
          </w:p>
        </w:tc>
      </w:tr>
      <w:tr w:rsidR="00BF1BE1" w:rsidRPr="008235BE" w14:paraId="1E6A078F" w14:textId="77777777" w:rsidTr="00E705A6">
        <w:trPr>
          <w:trHeight w:val="734"/>
          <w:jc w:val="center"/>
        </w:trPr>
        <w:tc>
          <w:tcPr>
            <w:tcW w:w="3042" w:type="dxa"/>
            <w:vAlign w:val="center"/>
          </w:tcPr>
          <w:p w14:paraId="55156F3B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Treść krótka</w:t>
            </w:r>
            <w:r w:rsidR="00394F40"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</w:t>
            </w:r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(tzw. </w:t>
            </w:r>
            <w:proofErr w:type="spellStart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>zajawka</w:t>
            </w:r>
            <w:proofErr w:type="spellEnd"/>
            <w:r w:rsidRPr="008235BE">
              <w:rPr>
                <w:rFonts w:ascii="Bookman Old Style" w:eastAsia="SimSun" w:hAnsi="Bookman Old Style"/>
                <w:sz w:val="22"/>
                <w:szCs w:val="22"/>
                <w:lang w:eastAsia="zh-CN" w:bidi="ar"/>
              </w:rPr>
              <w:t xml:space="preserve"> – max. 200 znaków):</w:t>
            </w:r>
          </w:p>
        </w:tc>
        <w:tc>
          <w:tcPr>
            <w:tcW w:w="7640" w:type="dxa"/>
            <w:vAlign w:val="center"/>
          </w:tcPr>
          <w:p w14:paraId="3259143C" w14:textId="18C1E052" w:rsidR="00BF1BE1" w:rsidRPr="008235BE" w:rsidRDefault="000A4696" w:rsidP="00D71147">
            <w:pPr>
              <w:widowControl/>
              <w:jc w:val="left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E50926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konkurs na stanowisko </w:t>
            </w:r>
            <w:r w:rsidR="005C2A4A" w:rsidRPr="008235B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>psychiatria</w:t>
            </w:r>
          </w:p>
        </w:tc>
      </w:tr>
      <w:tr w:rsidR="00BF1BE1" w:rsidRPr="008235BE" w14:paraId="5B5F5BC5" w14:textId="77777777" w:rsidTr="007637E9">
        <w:trPr>
          <w:trHeight w:val="557"/>
          <w:jc w:val="center"/>
        </w:trPr>
        <w:tc>
          <w:tcPr>
            <w:tcW w:w="3042" w:type="dxa"/>
            <w:vAlign w:val="center"/>
          </w:tcPr>
          <w:p w14:paraId="64B0B08B" w14:textId="77777777" w:rsidR="00BF1BE1" w:rsidRPr="008235BE" w:rsidRDefault="00394F40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Treść długa (opis i </w:t>
            </w:r>
            <w:r w:rsidR="00BF1BE1"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szczegóły oferty):</w:t>
            </w:r>
          </w:p>
        </w:tc>
        <w:tc>
          <w:tcPr>
            <w:tcW w:w="7640" w:type="dxa"/>
            <w:vAlign w:val="center"/>
          </w:tcPr>
          <w:p w14:paraId="4B4C2771" w14:textId="20C36646" w:rsidR="005C2A4A" w:rsidRDefault="00D534EF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Instytut Nauk Medycznych ogłasza </w:t>
            </w:r>
            <w:r w:rsidR="007F5CC1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konkurs na</w:t>
            </w:r>
            <w:r w:rsidR="003E348F" w:rsidRPr="003E348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E348F">
              <w:rPr>
                <w:rFonts w:ascii="Bookman Old Style" w:hAnsi="Bookman Old Style"/>
                <w:sz w:val="22"/>
                <w:szCs w:val="22"/>
              </w:rPr>
              <w:t xml:space="preserve">stanowisko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E5869">
              <w:rPr>
                <w:rFonts w:ascii="Bookman Old Style" w:hAnsi="Bookman Old Style"/>
                <w:sz w:val="22"/>
                <w:szCs w:val="22"/>
              </w:rPr>
              <w:t xml:space="preserve"> Asystent / wykładowca</w:t>
            </w:r>
            <w:r w:rsidR="00FE5869" w:rsidRPr="003E348F">
              <w:rPr>
                <w:rFonts w:ascii="Bookman Old Style" w:hAnsi="Bookman Old Style"/>
                <w:sz w:val="22"/>
                <w:szCs w:val="22"/>
              </w:rPr>
              <w:t xml:space="preserve"> w grupie pracowników dydaktycznych 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psychiatria</w:t>
            </w:r>
          </w:p>
          <w:p w14:paraId="10D4C20F" w14:textId="77777777" w:rsidR="007637E9" w:rsidRPr="008235BE" w:rsidRDefault="007637E9" w:rsidP="004F3691">
            <w:pPr>
              <w:widowControl/>
              <w:rPr>
                <w:rFonts w:ascii="Bookman Old Style" w:eastAsia="SimSun" w:hAnsi="Bookman Old Style"/>
                <w:sz w:val="22"/>
                <w:szCs w:val="22"/>
              </w:rPr>
            </w:pPr>
          </w:p>
          <w:p w14:paraId="4391FCE2" w14:textId="77777777" w:rsidR="00377370" w:rsidRPr="003E348F" w:rsidRDefault="00FE5077" w:rsidP="004F3691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3E348F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PODSTAWOWE WYMAGANIA KWALIFIKACYJNE</w:t>
            </w:r>
          </w:p>
          <w:p w14:paraId="409A01C5" w14:textId="285470F1" w:rsidR="005E60F7" w:rsidRPr="008235BE" w:rsidRDefault="0078060B" w:rsidP="007F5CC1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="004F7964" w:rsidRPr="008235BE">
              <w:rPr>
                <w:rFonts w:ascii="Bookman Old Style" w:hAnsi="Bookman Old Style"/>
                <w:sz w:val="22"/>
                <w:szCs w:val="22"/>
              </w:rPr>
              <w:t>Do konkurs</w:t>
            </w:r>
            <w:r w:rsidR="00B53A98" w:rsidRPr="008235BE">
              <w:rPr>
                <w:rFonts w:ascii="Bookman Old Style" w:hAnsi="Bookman Old Style"/>
                <w:sz w:val="22"/>
                <w:szCs w:val="22"/>
              </w:rPr>
              <w:t>u mogą przystąpić osoby, które:</w:t>
            </w:r>
          </w:p>
          <w:p w14:paraId="6F42B762" w14:textId="77777777" w:rsidR="005C2A4A" w:rsidRPr="008235BE" w:rsidRDefault="00940CA2" w:rsidP="005C2A4A">
            <w:pPr>
              <w:spacing w:before="100" w:beforeAutospacing="1" w:after="100" w:afterAutospacing="1" w:line="276" w:lineRule="auto"/>
              <w:ind w:left="284" w:hanging="284"/>
              <w:rPr>
                <w:rFonts w:ascii="Bookman Old Style" w:eastAsia="SimSun" w:hAnsi="Bookman Old Style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1</w:t>
            </w:r>
            <w:r w:rsidR="005C2A4A"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. spełniają wymogi określone w ustawie z dnia 20.07.2018r. Prawo o szkolnictwie wyższym i nauce (Dz.U. z 2018r., poz. 1668);</w:t>
            </w:r>
          </w:p>
          <w:p w14:paraId="0DA9B817" w14:textId="11D5C221" w:rsidR="007637E9" w:rsidRPr="00346565" w:rsidRDefault="007637E9" w:rsidP="007637E9">
            <w:pPr>
              <w:spacing w:before="100" w:beforeAutospacing="1" w:after="100" w:afterAutospacing="1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 xml:space="preserve">2. </w:t>
            </w:r>
            <w:r>
              <w:rPr>
                <w:rFonts w:ascii="Bookman Old Style" w:hAnsi="Bookman Old Style" w:cstheme="minorHAnsi"/>
                <w:sz w:val="22"/>
                <w:szCs w:val="22"/>
              </w:rPr>
              <w:tab/>
            </w:r>
            <w:r w:rsidRPr="00A40FEF">
              <w:rPr>
                <w:rFonts w:ascii="Bookman Old Style" w:hAnsi="Bookman Old Style" w:cstheme="minorHAnsi"/>
                <w:sz w:val="22"/>
                <w:szCs w:val="22"/>
              </w:rPr>
              <w:t xml:space="preserve">posiadają tytuł zawodowy lekarza i specjalizację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 xml:space="preserve"> psychiatrii</w:t>
            </w:r>
            <w:r>
              <w:rPr>
                <w:rFonts w:ascii="Bookman Old Style" w:hAnsi="Bookman Old Style"/>
                <w:bCs/>
                <w:sz w:val="22"/>
                <w:szCs w:val="22"/>
              </w:rPr>
              <w:t xml:space="preserve">, lub są w trakcie specjalizacji </w:t>
            </w:r>
            <w:r w:rsidRPr="00A959FE">
              <w:rPr>
                <w:rFonts w:ascii="Bookman Old Style" w:hAnsi="Bookman Old Style" w:cstheme="minorHAnsi"/>
                <w:bCs/>
                <w:sz w:val="22"/>
                <w:szCs w:val="22"/>
              </w:rPr>
              <w:t>w dziedzinie</w:t>
            </w:r>
            <w:r w:rsidRPr="00A959F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7E6">
              <w:rPr>
                <w:rFonts w:ascii="Bookman Old Style" w:hAnsi="Bookman Old Style"/>
                <w:sz w:val="22"/>
                <w:szCs w:val="22"/>
              </w:rPr>
              <w:t>psychiatrii</w:t>
            </w:r>
          </w:p>
          <w:p w14:paraId="43081210" w14:textId="77777777" w:rsidR="007637E9" w:rsidRPr="00F54A69" w:rsidRDefault="007637E9" w:rsidP="007637E9">
            <w:pPr>
              <w:widowControl/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 w:rsidRPr="00346565">
              <w:rPr>
                <w:rFonts w:ascii="Bookman Old Style" w:hAnsi="Bookman Old Style" w:cstheme="minorHAnsi"/>
                <w:sz w:val="22"/>
                <w:szCs w:val="22"/>
              </w:rPr>
              <w:t xml:space="preserve">3. </w:t>
            </w:r>
            <w:r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posiadają </w:t>
            </w:r>
          </w:p>
          <w:p w14:paraId="27A9C322" w14:textId="77777777" w:rsidR="007637E9" w:rsidRDefault="007637E9" w:rsidP="007637E9">
            <w:pPr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 xml:space="preserve">- </w:t>
            </w:r>
            <w:r w:rsidRPr="00A959F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p</w:t>
            </w:r>
            <w:r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rawo wykonywania zawodu lekarza</w:t>
            </w:r>
          </w:p>
          <w:p w14:paraId="10AF2F83" w14:textId="77777777" w:rsidR="007637E9" w:rsidRDefault="007637E9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</w:p>
          <w:p w14:paraId="75077D25" w14:textId="1FBC25B9" w:rsidR="003734FA" w:rsidRPr="008235BE" w:rsidRDefault="00FE5077" w:rsidP="005C2A4A">
            <w:pPr>
              <w:widowControl/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b/>
                <w:sz w:val="22"/>
                <w:szCs w:val="22"/>
                <w:lang w:bidi="ar"/>
              </w:rPr>
              <w:t>WYMAGANE DOKUMENTY KWALIFIKACYJNE</w:t>
            </w:r>
          </w:p>
          <w:p w14:paraId="01EACCD9" w14:textId="64168EB4" w:rsidR="007637E9" w:rsidRPr="00346565" w:rsidRDefault="00F05765" w:rsidP="007637E9">
            <w:pPr>
              <w:pStyle w:val="NormalnyWeb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1.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CV obejmujące wyodrębnione informacje dotyczące:</w:t>
            </w:r>
          </w:p>
          <w:p w14:paraId="27C163D2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danych kontaktowych (adres, telefon, e-mail);</w:t>
            </w:r>
          </w:p>
          <w:p w14:paraId="411F319A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PESEL;</w:t>
            </w:r>
          </w:p>
          <w:p w14:paraId="64BEC845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aktualnego miejsca zatrudnienia;</w:t>
            </w:r>
          </w:p>
          <w:p w14:paraId="0615EB6B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posiadanych specjalizacji lekarskich i innych kompetencji zawodowych potwierdzonych szkoleniami, kursami itp.;</w:t>
            </w:r>
          </w:p>
          <w:p w14:paraId="11F50E03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zawodowego jako lekarz;</w:t>
            </w:r>
          </w:p>
          <w:p w14:paraId="01274E0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dotychczasowego zatrudnienia jako nauczyciel akademicki (wymienić uczelnie);</w:t>
            </w:r>
          </w:p>
          <w:p w14:paraId="5BE91A37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doświadczenia i dorobku dydaktycznego (wymienić przedmioty ze wskazaniem kierunku studiów, na którym były/są realizowane, autorstwa lub współautorstwa podręczników lub skryptów, prowadzenia kół naukowych, promotorstwa prac licencjackich lub magisterskich ze wskazaniem kierunku studiów);</w:t>
            </w:r>
          </w:p>
          <w:p w14:paraId="189F8840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doświadczenia zawodowego i dorobku praktycznego związanego ze słowami kluczowymi; </w:t>
            </w:r>
          </w:p>
          <w:p w14:paraId="3B3ABD24" w14:textId="77777777" w:rsidR="007637E9" w:rsidRPr="00346565" w:rsidRDefault="007637E9" w:rsidP="007637E9">
            <w:pPr>
              <w:pStyle w:val="NormalnyWeb"/>
              <w:numPr>
                <w:ilvl w:val="0"/>
                <w:numId w:val="6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dorobku naukowego (ogólna charakterystyka tematyki, ilość prac, uczestnictwo w kongresach, zjazdach itp., funkcje w towarzystwach naukowych, redakcjach czasopism 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lastRenderedPageBreak/>
              <w:t>naukowych).</w:t>
            </w:r>
          </w:p>
          <w:p w14:paraId="689505E0" w14:textId="2FFB567C" w:rsidR="00F05765" w:rsidRDefault="00F05765" w:rsidP="00F05765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2.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Podsumowanie ilościowe publikacji z łącznymi: punktacją </w:t>
            </w:r>
            <w:proofErr w:type="spellStart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MNiSzW</w:t>
            </w:r>
            <w:proofErr w:type="spellEnd"/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, Wartością IF, Indeksem Hirscha</w:t>
            </w:r>
          </w:p>
          <w:p w14:paraId="07DFB1B8" w14:textId="02665A7E" w:rsidR="007637E9" w:rsidRPr="00346565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3.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Aktualny wykaz publikac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ji opracowany chronologicznie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wyodrębnieniem dorobku zw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iązanego z słowami kluczowymi w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układzie:</w:t>
            </w:r>
          </w:p>
          <w:p w14:paraId="2BB1956B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Monografie lub rozdziały w monografiach</w:t>
            </w:r>
          </w:p>
          <w:p w14:paraId="56BDFED7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Publikacje w czasopismach posiadających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impact</w:t>
            </w:r>
            <w:proofErr w:type="spellEnd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346565">
              <w:rPr>
                <w:rFonts w:ascii="Bookman Old Style" w:hAnsi="Bookman Old Style"/>
                <w:i/>
                <w:iCs/>
                <w:sz w:val="22"/>
                <w:szCs w:val="22"/>
              </w:rPr>
              <w:t>factor</w:t>
            </w:r>
            <w:proofErr w:type="spellEnd"/>
          </w:p>
          <w:p w14:paraId="51E6573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Publikacje w innych czasopismach recenzowanych</w:t>
            </w:r>
          </w:p>
          <w:p w14:paraId="0CABF1E2" w14:textId="77777777" w:rsidR="007637E9" w:rsidRPr="00346565" w:rsidRDefault="007637E9" w:rsidP="007637E9">
            <w:pPr>
              <w:pStyle w:val="NormalnyWeb"/>
              <w:numPr>
                <w:ilvl w:val="0"/>
                <w:numId w:val="7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Pozostałe publikacje (w tym streszczenia w materiałach zjazdowych)</w:t>
            </w:r>
          </w:p>
          <w:p w14:paraId="3B6B20FA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4. Kopia lub odpis dyplomu ukończenia studiów wyższych.</w:t>
            </w:r>
          </w:p>
          <w:p w14:paraId="17DCE14D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5. Kopie lub odpisy dyplomów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 xml:space="preserve"> specjalizacji lekarskich. </w:t>
            </w:r>
          </w:p>
          <w:p w14:paraId="0FBC0F95" w14:textId="77777777" w:rsidR="007637E9" w:rsidRPr="00346565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 w:rsidRPr="00346565">
              <w:rPr>
                <w:rFonts w:ascii="Bookman Old Style" w:hAnsi="Bookman Old Style"/>
                <w:sz w:val="22"/>
                <w:szCs w:val="22"/>
              </w:rPr>
              <w:t>6. Kopia lub odpis prawa wykonywania zawodu lekarza.</w:t>
            </w:r>
          </w:p>
          <w:p w14:paraId="3CAE7AFB" w14:textId="77777777" w:rsidR="007637E9" w:rsidRDefault="007637E9" w:rsidP="007637E9">
            <w:pPr>
              <w:pStyle w:val="NormalnyWeb"/>
              <w:ind w:left="284" w:hanging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7. Kopie lub odpis</w:t>
            </w:r>
            <w:r w:rsidRPr="00346565">
              <w:rPr>
                <w:rFonts w:ascii="Bookman Old Style" w:hAnsi="Bookman Old Style"/>
                <w:sz w:val="22"/>
                <w:szCs w:val="22"/>
              </w:rPr>
              <w:t>y ukończonych kursów czy szkoleń zawodowych.</w:t>
            </w:r>
          </w:p>
          <w:p w14:paraId="735C5106" w14:textId="6E10907A" w:rsidR="007637E9" w:rsidRPr="00346565" w:rsidRDefault="00033430" w:rsidP="00033430">
            <w:pPr>
              <w:pStyle w:val="NormalnyWeb"/>
              <w:rPr>
                <w:rFonts w:ascii="Bookman Old Style" w:hAnsi="Bookman Old Style"/>
                <w:color w:val="FF000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 xml:space="preserve">. Oświadczenie o gotowości podjęcia zatrudnienia na Wydziale Lekarskim Uniwersytetu Opolskiego prowadzącym działalność dydaktyczną na kierunku lekarskim i badawczą w dziedzinie nauk medycznych, w charakterze nauczyciela akademickiego od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br/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1 października 2024</w:t>
            </w:r>
            <w:r w:rsidR="007637E9" w:rsidRPr="00346565">
              <w:rPr>
                <w:rFonts w:ascii="Bookman Old Style" w:hAnsi="Bookman Old Style"/>
                <w:b/>
                <w:bCs/>
                <w:sz w:val="22"/>
                <w:szCs w:val="22"/>
              </w:rPr>
              <w:t>r.</w:t>
            </w:r>
          </w:p>
          <w:p w14:paraId="379D49A4" w14:textId="63527E3C" w:rsidR="007637E9" w:rsidRDefault="00F05765" w:rsidP="00F05765">
            <w:pPr>
              <w:pStyle w:val="NormalnyWeb"/>
              <w:ind w:left="284" w:hanging="284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9. </w:t>
            </w:r>
            <w:r w:rsidR="007637E9" w:rsidRPr="00346565">
              <w:rPr>
                <w:rFonts w:ascii="Bookman Old Style" w:hAnsi="Bookman Old Style"/>
                <w:sz w:val="22"/>
                <w:szCs w:val="22"/>
              </w:rPr>
              <w:t>Oświadczenie o wyrażeniu zgody na przetwarzanie danych osobowych na potrzeby związane z postępowaniem konkursowym.</w:t>
            </w:r>
          </w:p>
          <w:p w14:paraId="281EF92A" w14:textId="257558FE" w:rsidR="007637E9" w:rsidRPr="00F54A69" w:rsidRDefault="00033430" w:rsidP="007637E9">
            <w:pPr>
              <w:pStyle w:val="NormalnyWeb"/>
              <w:spacing w:line="276" w:lineRule="auto"/>
              <w:ind w:left="284" w:hanging="284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10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>. Podanie do Jego Magnificencji Rektora Uniwersytetu   Opolskiego.</w:t>
            </w:r>
          </w:p>
          <w:p w14:paraId="68B01C0B" w14:textId="691BC7FA" w:rsidR="007637E9" w:rsidRDefault="00033430" w:rsidP="007637E9">
            <w:pPr>
              <w:jc w:val="left"/>
              <w:rPr>
                <w:rFonts w:ascii="Bookman Old Style" w:hAnsi="Bookman Old Style" w:cstheme="minorHAnsi"/>
                <w:sz w:val="22"/>
                <w:szCs w:val="22"/>
              </w:rPr>
            </w:pPr>
            <w:r>
              <w:rPr>
                <w:rFonts w:ascii="Bookman Old Style" w:hAnsi="Bookman Old Style" w:cstheme="minorHAnsi"/>
                <w:sz w:val="22"/>
                <w:szCs w:val="22"/>
              </w:rPr>
              <w:t>11</w:t>
            </w:r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. Kwestionariusz osobowy dla osoby ubiegającej się o zatrudnienie dostępny na stronie </w:t>
            </w:r>
            <w:hyperlink r:id="rId5" w:history="1">
              <w:r w:rsidR="007637E9" w:rsidRPr="00F54A69">
                <w:rPr>
                  <w:rStyle w:val="Hipercze"/>
                  <w:rFonts w:ascii="Bookman Old Style" w:hAnsi="Bookman Old Style" w:cstheme="minorHAnsi"/>
                  <w:sz w:val="22"/>
                  <w:szCs w:val="22"/>
                </w:rPr>
                <w:t>www.uni.opole.pl</w:t>
              </w:r>
            </w:hyperlink>
            <w:r w:rsidR="007637E9" w:rsidRPr="00F54A69">
              <w:rPr>
                <w:rFonts w:ascii="Bookman Old Style" w:hAnsi="Bookman Old Style" w:cstheme="minorHAnsi"/>
                <w:sz w:val="22"/>
                <w:szCs w:val="22"/>
              </w:rPr>
              <w:t xml:space="preserve"> w folderze: Pracownik, zakładka: Dokumenty do pobrania. </w:t>
            </w:r>
          </w:p>
          <w:p w14:paraId="4730C1F0" w14:textId="77777777" w:rsidR="007637E9" w:rsidRDefault="007637E9" w:rsidP="007637E9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348CFC44" w14:textId="13EB8E3E" w:rsidR="007637E9" w:rsidRDefault="00033430" w:rsidP="007637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r w:rsidR="007637E9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>Z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aświadczenie z </w:t>
            </w:r>
            <w:r w:rsidR="007637E9" w:rsidRPr="00F83FC1">
              <w:rPr>
                <w:rFonts w:ascii="Bookman Old Style" w:hAnsi="Bookman Old Style" w:cs="Helvetica"/>
                <w:b/>
                <w:sz w:val="22"/>
                <w:szCs w:val="22"/>
                <w:shd w:val="clear" w:color="auto" w:fill="FFFFFF"/>
              </w:rPr>
              <w:t>Krajowego Rejestru Karnego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</w:t>
            </w:r>
            <w:r w:rsidR="007637E9">
              <w:rPr>
                <w:rFonts w:ascii="Bookman Old Style" w:hAnsi="Bookman Old Style"/>
                <w:sz w:val="22"/>
                <w:szCs w:val="22"/>
              </w:rPr>
              <w:t>(</w:t>
            </w:r>
            <w:r w:rsidR="007637E9" w:rsidRPr="00F83FC1">
              <w:rPr>
                <w:rFonts w:ascii="Bookman Old Style" w:hAnsi="Bookman Old Style"/>
                <w:i/>
                <w:sz w:val="22"/>
                <w:szCs w:val="22"/>
              </w:rPr>
              <w:t>„kartoteka karna”, „kartoteka nieletnich</w:t>
            </w:r>
            <w:r w:rsidR="007637E9" w:rsidRPr="00F83FC1">
              <w:rPr>
                <w:rFonts w:ascii="Bookman Old Style" w:hAnsi="Bookman Old Style"/>
                <w:sz w:val="22"/>
                <w:szCs w:val="22"/>
              </w:rPr>
              <w:t xml:space="preserve">”) </w:t>
            </w:r>
            <w:r w:rsidR="007637E9" w:rsidRPr="00F83FC1">
              <w:rPr>
                <w:rFonts w:ascii="Bookman Old Style" w:hAnsi="Bookman Old Style" w:cs="Helvetica"/>
                <w:sz w:val="22"/>
                <w:szCs w:val="22"/>
                <w:shd w:val="clear" w:color="auto" w:fill="FFFFFF"/>
              </w:rPr>
              <w:t xml:space="preserve">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osoby, o których mowa w § 2 pkt 1-7 będące obywatelami Rzeczypospolitej Polskiej i cudzoziemcami.</w:t>
            </w:r>
          </w:p>
          <w:p w14:paraId="0B81D32D" w14:textId="4AC1F533" w:rsidR="00F83FC1" w:rsidRDefault="00F83FC1" w:rsidP="005C2A4A">
            <w:pPr>
              <w:widowControl/>
              <w:rPr>
                <w:rFonts w:ascii="Bookman Old Style" w:hAnsi="Bookman Old Style"/>
                <w:sz w:val="22"/>
                <w:szCs w:val="22"/>
              </w:rPr>
            </w:pPr>
          </w:p>
          <w:p w14:paraId="2DDD0EAE" w14:textId="36B23299" w:rsidR="00DA2E3E" w:rsidRPr="008235BE" w:rsidRDefault="00D03EAD" w:rsidP="00D03EAD">
            <w:pPr>
              <w:widowControl/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MIEJSCE I TERMIN SKŁADANIA DOKUMENTÓW</w:t>
            </w:r>
          </w:p>
          <w:p w14:paraId="1488FC29" w14:textId="77777777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Sekretariat Instytutu Nauk Medycznych Uniwersytetu Opolskiego </w:t>
            </w:r>
            <w:r w:rsidRPr="008235BE">
              <w:rPr>
                <w:rFonts w:ascii="Bookman Old Style" w:hAnsi="Bookman Old Style"/>
                <w:sz w:val="22"/>
                <w:szCs w:val="22"/>
              </w:rPr>
              <w:br/>
            </w:r>
            <w:r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ul. Oleska 48, 45-052 Opole </w:t>
            </w:r>
          </w:p>
          <w:p w14:paraId="663E674A" w14:textId="25500B9A" w:rsidR="005C2A4A" w:rsidRPr="008235BE" w:rsidRDefault="005C2A4A" w:rsidP="005C2A4A">
            <w:pPr>
              <w:pStyle w:val="NormalnyWeb"/>
              <w:spacing w:line="276" w:lineRule="auto"/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w terminie do dnia: </w:t>
            </w:r>
            <w:r w:rsidR="00452E4B">
              <w:rPr>
                <w:rFonts w:ascii="Bookman Old Style" w:hAnsi="Bookman Old Style"/>
                <w:b/>
                <w:bCs/>
                <w:sz w:val="22"/>
                <w:szCs w:val="22"/>
              </w:rPr>
              <w:t>27</w:t>
            </w:r>
            <w:r w:rsidR="002F6CD7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/>
                <w:bCs/>
                <w:sz w:val="22"/>
                <w:szCs w:val="22"/>
              </w:rPr>
              <w:t>sierpnia 2024</w:t>
            </w:r>
            <w:r w:rsidR="00417DA7"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r.</w:t>
            </w:r>
          </w:p>
          <w:p w14:paraId="030D7D25" w14:textId="3737B402" w:rsidR="00FD7065" w:rsidRPr="00A80452" w:rsidRDefault="005C2A4A" w:rsidP="005C2A4A">
            <w:pPr>
              <w:widowControl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z dopiskiem: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Konkurs na stanowisko: </w:t>
            </w:r>
            <w:r w:rsidR="007637E9">
              <w:rPr>
                <w:rFonts w:ascii="Bookman Old Style" w:hAnsi="Bookman Old Style"/>
                <w:b/>
                <w:bCs/>
                <w:sz w:val="22"/>
                <w:szCs w:val="22"/>
              </w:rPr>
              <w:t>asystent</w:t>
            </w:r>
            <w:r w:rsidR="00396459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8235B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w specjalności </w:t>
            </w:r>
            <w:r w:rsidR="00EE4D11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8045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80452" w:rsidRPr="00A80452">
              <w:rPr>
                <w:rFonts w:ascii="Bookman Old Style" w:hAnsi="Bookman Old Style"/>
                <w:b/>
                <w:sz w:val="22"/>
                <w:szCs w:val="22"/>
              </w:rPr>
              <w:t>psychiatria</w:t>
            </w:r>
          </w:p>
          <w:p w14:paraId="3786A033" w14:textId="77777777" w:rsidR="005C2A4A" w:rsidRPr="008235BE" w:rsidRDefault="005C2A4A" w:rsidP="00683CC6">
            <w:pPr>
              <w:rPr>
                <w:rFonts w:ascii="Bookman Old Style" w:hAnsi="Bookman Old Style"/>
                <w:sz w:val="22"/>
                <w:szCs w:val="22"/>
              </w:rPr>
            </w:pPr>
          </w:p>
          <w:p w14:paraId="42BCA15E" w14:textId="77777777" w:rsidR="00683CC6" w:rsidRPr="008235BE" w:rsidRDefault="00683CC6" w:rsidP="00683CC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b/>
                <w:sz w:val="22"/>
                <w:szCs w:val="22"/>
              </w:rPr>
              <w:t>KLAUZULA RODO</w:t>
            </w:r>
          </w:p>
          <w:p w14:paraId="59875FA6" w14:textId="77777777" w:rsidR="00683CC6" w:rsidRPr="008235BE" w:rsidRDefault="00683CC6" w:rsidP="00683CC6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396D4E9A" w14:textId="77777777" w:rsidR="00FD7065" w:rsidRPr="00F83FC1" w:rsidRDefault="00FD7065" w:rsidP="00FD7065">
            <w:pPr>
              <w:spacing w:after="200" w:line="276" w:lineRule="auto"/>
              <w:rPr>
                <w:rFonts w:ascii="Bookman Old Style" w:hAnsi="Bookman Old Style"/>
                <w:sz w:val="18"/>
                <w:szCs w:val="18"/>
              </w:rPr>
            </w:pPr>
            <w:r w:rsidRPr="00F83FC1">
              <w:rPr>
                <w:rFonts w:ascii="Bookman Old Style" w:hAnsi="Bookman Old Style"/>
                <w:sz w:val="18"/>
                <w:szCs w:val="18"/>
              </w:rPr>
              <w:t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„Rozporządzeniem”, informujemy, że:</w:t>
            </w:r>
          </w:p>
          <w:p w14:paraId="316D47FB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Administratorem danych osobowych jest Uniwersytet Opolski z siedzibą przy pl. Kopernika 11a, 45-040 Opole.</w:t>
            </w:r>
          </w:p>
          <w:p w14:paraId="486F407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Administrator danych osobowych wyznaczył Inspektora Ochrony Danych nadzorującego prawidłowość przetwarzania danych osobowych, z którym można skontaktować się za pośrednictwem adresu e-mail: </w:t>
            </w:r>
            <w:hyperlink r:id="rId6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iod@uni.opole.pl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, poprzez formularz na stronie: </w:t>
            </w:r>
            <w:hyperlink r:id="rId7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http://iod.uni.opole.pl/kontakt/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 lub pisząc na adres: Uniwersytet Opolski - Inspektor Ochrony Danych Osobowych, pl. Kopernika 11a, 45-040 Opole. Dane dotyczące Inspektora Ochrony Danych są dostępne na stronie internetowej </w:t>
            </w:r>
            <w:hyperlink r:id="rId8" w:history="1">
              <w:r w:rsidRPr="00F83FC1">
                <w:rPr>
                  <w:rFonts w:ascii="Bookman Old Style" w:eastAsia="Calibri" w:hAnsi="Bookman Old Style"/>
                  <w:sz w:val="18"/>
                  <w:szCs w:val="18"/>
                </w:rPr>
                <w:t>http://iod.uni.opole.pl</w:t>
              </w:r>
            </w:hyperlink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</w:t>
            </w:r>
          </w:p>
          <w:p w14:paraId="6F085491" w14:textId="0E01A07A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Pani/Pana dane osobowe przetwarzane będą dla celów postępowania rekrutacyjnego na stanowisko: </w:t>
            </w:r>
            <w:r w:rsidR="00B33235">
              <w:rPr>
                <w:rFonts w:ascii="Bookman Old Style" w:eastAsia="Calibri" w:hAnsi="Bookman Old Style"/>
                <w:sz w:val="18"/>
                <w:szCs w:val="18"/>
              </w:rPr>
              <w:t>asystent/wykładowca</w:t>
            </w:r>
          </w:p>
          <w:p w14:paraId="2DA121E2" w14:textId="57DC71E4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Podstawą do przetwarzania danych osobowych jest art. 6. ust. 1 pkt. b i c, Rozporządzenia Parlamentu Europejskiego i Rady (UE) 2016/679 z 27 kwietnia 2016 r. w sprawie ochrony osób fizycznych w </w:t>
            </w:r>
            <w:r w:rsidR="00F83FC1">
              <w:rPr>
                <w:rFonts w:ascii="Bookman Old Style" w:eastAsia="Calibri" w:hAnsi="Bookman Old Style"/>
                <w:sz w:val="18"/>
                <w:szCs w:val="18"/>
              </w:rPr>
              <w:t xml:space="preserve">związku z przetwarzaniem danych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osobowych</w:t>
            </w:r>
            <w:r w:rsidR="00F83FC1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i w sprawie swobodnego przepływu takich danych oraz uchylenia dyrektywy 95/46/WE (Dz. Urz. UE L Nr 119, str. 1). </w:t>
            </w:r>
          </w:p>
          <w:p w14:paraId="199DA176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Podanie danych jest dobrowolne, jednak konieczne do realizacji celów, do jakich zostały zebrane. Zakres przetwarzania danych osobowych reguluje Kodeks Pracy oraz ustawa z dnia 20 lipca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 xml:space="preserve">2018 r. Prawo o szkolnictwie wyższym i nauce (Dz. U. z 2018 r. poz. 1668 z </w:t>
            </w:r>
            <w:proofErr w:type="spellStart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późn</w:t>
            </w:r>
            <w:proofErr w:type="spellEnd"/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. zmianami). Niepodanie wymaganych informacji (danych osobowych) skutkować będzie niezakwalifikowaniem do procesu rekrutacji.</w:t>
            </w:r>
          </w:p>
          <w:p w14:paraId="4F47F4D9" w14:textId="77777777" w:rsidR="00FD7065" w:rsidRPr="008235BE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22"/>
                <w:szCs w:val="22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nie będą udostępniane podmiotom zewnętrznym z wyjątkiem przypadków przewidzianych przepisami prawa, nie będą również bez Pani/Pana zgody przekazywane do państw</w:t>
            </w:r>
            <w:r w:rsidRPr="008235BE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trzecich.</w:t>
            </w:r>
          </w:p>
          <w:p w14:paraId="1688FF8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Dane przechowywane będą przez czas niezbędny dla zrealizowania rekrutacji na stanowisko określone w pkt.3.</w:t>
            </w:r>
          </w:p>
          <w:p w14:paraId="20BF9797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Posiada Pani/Pan prawo dostępu do treści swoich danych oraz z zastrzeżeniem przepisów prawa: prawo ich sprostowania, usunięcia lub ograniczenia przetwarzania, prawo do sprzeciwu wobec przetwarzania a także prawo do przenoszenia danych.</w:t>
            </w:r>
          </w:p>
          <w:p w14:paraId="71274283" w14:textId="77777777" w:rsidR="00FD7065" w:rsidRPr="00F83FC1" w:rsidRDefault="00FD7065" w:rsidP="00FD7065">
            <w:pPr>
              <w:pStyle w:val="Akapitzlist"/>
              <w:numPr>
                <w:ilvl w:val="0"/>
                <w:numId w:val="8"/>
              </w:numPr>
              <w:spacing w:before="120" w:after="120" w:line="276" w:lineRule="auto"/>
              <w:ind w:left="567" w:hanging="567"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Ma Pani/Pan prawo do wniesienia skargi do Prezesa Urzędu Ochrony Danych Osobowych, jeżeli jeśli uzna Pani/Pan za uzasadnione, że Pani/Pana dane osobowe są przetwarzane niezgodnie z obowiązującymi przepisami prawa.</w:t>
            </w:r>
          </w:p>
          <w:p w14:paraId="3E90D015" w14:textId="31233E75" w:rsidR="00683CC6" w:rsidRPr="00F83FC1" w:rsidRDefault="00FD7065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Pani/Pana dane nie będą przetwarzane w sposób zautomatyzowany i nie będą poddawane profilowaniu.</w:t>
            </w:r>
          </w:p>
          <w:p w14:paraId="7099F0A9" w14:textId="77777777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</w:p>
          <w:p w14:paraId="301FD04B" w14:textId="7C3AA35C" w:rsidR="008235BE" w:rsidRPr="00F83FC1" w:rsidRDefault="008235BE" w:rsidP="00FD7065">
            <w:pPr>
              <w:widowControl/>
              <w:rPr>
                <w:rFonts w:ascii="Bookman Old Style" w:eastAsia="Calibri" w:hAnsi="Bookman Old Style"/>
                <w:sz w:val="18"/>
                <w:szCs w:val="18"/>
              </w:rPr>
            </w:pPr>
            <w:r w:rsidRPr="00F83FC1">
              <w:rPr>
                <w:rFonts w:ascii="Bookman Old Style" w:eastAsia="Calibri" w:hAnsi="Bookman Old Style"/>
                <w:sz w:val="18"/>
                <w:szCs w:val="18"/>
              </w:rPr>
              <w:t>Konkurs organizowany zgodnie z Ustawą z dnia 19 lipca 2019 r. o zapewnieniu dostępności osobom ze szczególnymi potrzebami (Dz.U. z 2019 r. poz. 1696)</w:t>
            </w:r>
          </w:p>
          <w:p w14:paraId="0C774790" w14:textId="7FC8A62F" w:rsidR="008235BE" w:rsidRPr="007637E9" w:rsidRDefault="008235BE" w:rsidP="007637E9">
            <w:pP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</w:p>
        </w:tc>
      </w:tr>
      <w:tr w:rsidR="00BF1BE1" w:rsidRPr="008235BE" w14:paraId="1306BB3A" w14:textId="77777777" w:rsidTr="004D6365">
        <w:trPr>
          <w:trHeight w:val="691"/>
          <w:jc w:val="center"/>
        </w:trPr>
        <w:tc>
          <w:tcPr>
            <w:tcW w:w="3042" w:type="dxa"/>
            <w:vAlign w:val="center"/>
          </w:tcPr>
          <w:p w14:paraId="745083E8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Wykształcenie:</w:t>
            </w:r>
          </w:p>
        </w:tc>
        <w:tc>
          <w:tcPr>
            <w:tcW w:w="7640" w:type="dxa"/>
            <w:vAlign w:val="center"/>
          </w:tcPr>
          <w:p w14:paraId="4FE15856" w14:textId="77777777" w:rsidR="00BF1BE1" w:rsidRPr="008235BE" w:rsidRDefault="005B41D5" w:rsidP="00E705A6">
            <w:pPr>
              <w:widowControl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/>
                <w:sz w:val="22"/>
                <w:szCs w:val="22"/>
                <w:lang w:bidi="ar"/>
              </w:rPr>
              <w:t>wyższe</w:t>
            </w:r>
          </w:p>
        </w:tc>
      </w:tr>
      <w:tr w:rsidR="00BF1BE1" w:rsidRPr="008235BE" w14:paraId="204E941A" w14:textId="77777777" w:rsidTr="00D1316A">
        <w:trPr>
          <w:trHeight w:val="692"/>
          <w:jc w:val="center"/>
        </w:trPr>
        <w:tc>
          <w:tcPr>
            <w:tcW w:w="3042" w:type="dxa"/>
            <w:vAlign w:val="center"/>
          </w:tcPr>
          <w:p w14:paraId="04496DB3" w14:textId="77777777" w:rsidR="00BF1BE1" w:rsidRPr="008235BE" w:rsidRDefault="00BF1BE1" w:rsidP="00E705A6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lastRenderedPageBreak/>
              <w:t>Stanowisko:</w:t>
            </w:r>
          </w:p>
        </w:tc>
        <w:tc>
          <w:tcPr>
            <w:tcW w:w="7640" w:type="dxa"/>
            <w:vAlign w:val="center"/>
          </w:tcPr>
          <w:p w14:paraId="3D87DDA3" w14:textId="4492D381" w:rsidR="00BF1BE1" w:rsidRPr="008235BE" w:rsidRDefault="00033430" w:rsidP="00F83FC1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  <w:t>Asystent</w:t>
            </w:r>
          </w:p>
        </w:tc>
      </w:tr>
      <w:tr w:rsidR="00F27000" w:rsidRPr="008235BE" w14:paraId="6DE3E6D2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019473C7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Termin składania ofert (konkretna data i godzina):</w:t>
            </w:r>
          </w:p>
        </w:tc>
        <w:tc>
          <w:tcPr>
            <w:tcW w:w="7640" w:type="dxa"/>
          </w:tcPr>
          <w:p w14:paraId="372A53F6" w14:textId="7602797C" w:rsidR="00F27000" w:rsidRPr="008235BE" w:rsidRDefault="00452E4B" w:rsidP="00B33235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27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 xml:space="preserve"> sierpnia</w:t>
            </w:r>
            <w:r w:rsidR="005577E7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bCs/>
                <w:sz w:val="22"/>
                <w:szCs w:val="22"/>
              </w:rPr>
              <w:t>2024</w:t>
            </w:r>
            <w:r w:rsidR="00480C39" w:rsidRP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r.</w:t>
            </w:r>
            <w:r w:rsidR="008235BE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</w:p>
        </w:tc>
      </w:tr>
      <w:tr w:rsidR="00F27000" w:rsidRPr="008235BE" w14:paraId="064C0AF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5B1B058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od: (konkretna data):</w:t>
            </w:r>
          </w:p>
        </w:tc>
        <w:tc>
          <w:tcPr>
            <w:tcW w:w="7640" w:type="dxa"/>
          </w:tcPr>
          <w:p w14:paraId="36AF8347" w14:textId="47851516" w:rsidR="00F27000" w:rsidRPr="008235BE" w:rsidRDefault="00452E4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 xml:space="preserve"> lipca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5D9C89B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2E4D8D35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publikacji oferty do: (konkretna data):</w:t>
            </w:r>
          </w:p>
        </w:tc>
        <w:tc>
          <w:tcPr>
            <w:tcW w:w="7640" w:type="dxa"/>
          </w:tcPr>
          <w:p w14:paraId="702EFE2C" w14:textId="1A90974F" w:rsidR="00F27000" w:rsidRPr="008235BE" w:rsidRDefault="00452E4B" w:rsidP="002668B8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27</w:t>
            </w:r>
            <w:r w:rsidR="005577E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F83FC1">
              <w:rPr>
                <w:rFonts w:ascii="Bookman Old Style" w:hAnsi="Bookman Old Style"/>
                <w:sz w:val="22"/>
                <w:szCs w:val="22"/>
              </w:rPr>
              <w:t>sierpnia 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F27000" w:rsidRPr="008235BE" w14:paraId="53004208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1EF1CE6F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Imię i nazwisko osoby wytwarzającej/odpowiedzialnej za treść oferty:</w:t>
            </w:r>
          </w:p>
        </w:tc>
        <w:tc>
          <w:tcPr>
            <w:tcW w:w="7640" w:type="dxa"/>
          </w:tcPr>
          <w:p w14:paraId="3D892FEC" w14:textId="48F743B9" w:rsidR="00F27000" w:rsidRPr="008235BE" w:rsidRDefault="005C2A4A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Prof. </w:t>
            </w:r>
            <w:r w:rsidR="00F27000" w:rsidRPr="008235BE">
              <w:rPr>
                <w:rFonts w:ascii="Bookman Old Style" w:hAnsi="Bookman Old Style"/>
                <w:sz w:val="22"/>
                <w:szCs w:val="22"/>
                <w:lang w:val="da-DK"/>
              </w:rPr>
              <w:t xml:space="preserve">dr hab. n. med. </w:t>
            </w:r>
            <w:r w:rsidR="00F27000" w:rsidRPr="008235BE">
              <w:rPr>
                <w:rFonts w:ascii="Bookman Old Style" w:hAnsi="Bookman Old Style"/>
                <w:sz w:val="22"/>
                <w:szCs w:val="22"/>
              </w:rPr>
              <w:t>Marek Gierlotka</w:t>
            </w:r>
          </w:p>
        </w:tc>
      </w:tr>
      <w:tr w:rsidR="00F27000" w:rsidRPr="008235BE" w14:paraId="129ED15C" w14:textId="77777777" w:rsidTr="00266459">
        <w:trPr>
          <w:trHeight w:val="734"/>
          <w:jc w:val="center"/>
        </w:trPr>
        <w:tc>
          <w:tcPr>
            <w:tcW w:w="3042" w:type="dxa"/>
            <w:vAlign w:val="center"/>
          </w:tcPr>
          <w:p w14:paraId="4BF209D1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Stanowisko osoby wytwarzającej/odpowiedzialnej za treść oferty:</w:t>
            </w:r>
          </w:p>
        </w:tc>
        <w:tc>
          <w:tcPr>
            <w:tcW w:w="7640" w:type="dxa"/>
          </w:tcPr>
          <w:p w14:paraId="1F6F79C2" w14:textId="77777777" w:rsidR="00F27000" w:rsidRPr="008235BE" w:rsidRDefault="00F27000" w:rsidP="00F27000">
            <w:pPr>
              <w:rPr>
                <w:rFonts w:ascii="Bookman Old Style" w:hAnsi="Bookman Old Style"/>
                <w:sz w:val="22"/>
                <w:szCs w:val="22"/>
              </w:rPr>
            </w:pPr>
            <w:r w:rsidRPr="008235BE">
              <w:rPr>
                <w:rFonts w:ascii="Bookman Old Style" w:hAnsi="Bookman Old Style"/>
                <w:sz w:val="22"/>
                <w:szCs w:val="22"/>
              </w:rPr>
              <w:t>Dyrektor Instytutu Nauk Medycznych</w:t>
            </w:r>
          </w:p>
        </w:tc>
      </w:tr>
      <w:tr w:rsidR="00F27000" w:rsidRPr="008235BE" w14:paraId="16932EFF" w14:textId="77777777" w:rsidTr="00266459">
        <w:trPr>
          <w:trHeight w:val="416"/>
          <w:jc w:val="center"/>
        </w:trPr>
        <w:tc>
          <w:tcPr>
            <w:tcW w:w="3042" w:type="dxa"/>
            <w:vAlign w:val="center"/>
          </w:tcPr>
          <w:p w14:paraId="71D26DA4" w14:textId="77777777" w:rsidR="00F27000" w:rsidRPr="008235BE" w:rsidRDefault="00F27000" w:rsidP="00F27000">
            <w:pPr>
              <w:widowControl/>
              <w:jc w:val="left"/>
              <w:rPr>
                <w:rFonts w:ascii="Bookman Old Style" w:eastAsia="SimSun" w:hAnsi="Bookman Old Style" w:cs="SimSun"/>
                <w:sz w:val="22"/>
                <w:szCs w:val="22"/>
                <w:lang w:bidi="ar"/>
              </w:rPr>
            </w:pPr>
            <w:r w:rsidRPr="008235BE">
              <w:rPr>
                <w:rFonts w:ascii="Bookman Old Style" w:eastAsia="SimSun" w:hAnsi="Bookman Old Style" w:cs="SimSun"/>
                <w:sz w:val="22"/>
                <w:szCs w:val="22"/>
                <w:lang w:eastAsia="zh-CN" w:bidi="ar"/>
              </w:rPr>
              <w:t>Data wytworzenia oferty:</w:t>
            </w:r>
          </w:p>
        </w:tc>
        <w:tc>
          <w:tcPr>
            <w:tcW w:w="7640" w:type="dxa"/>
          </w:tcPr>
          <w:p w14:paraId="30C527C3" w14:textId="5FE09ABB" w:rsidR="00F27000" w:rsidRPr="008235BE" w:rsidRDefault="00452E4B" w:rsidP="00F83FC1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24</w:t>
            </w:r>
            <w:bookmarkStart w:id="0" w:name="_GoBack"/>
            <w:bookmarkEnd w:id="0"/>
            <w:r w:rsidR="00F83FC1">
              <w:rPr>
                <w:rFonts w:ascii="Bookman Old Style" w:hAnsi="Bookman Old Style"/>
                <w:sz w:val="22"/>
                <w:szCs w:val="22"/>
              </w:rPr>
              <w:t>.07.2024</w:t>
            </w:r>
            <w:r w:rsidR="00480C39" w:rsidRPr="008235BE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</w:tbl>
    <w:p w14:paraId="277EA73C" w14:textId="77777777" w:rsidR="00FA2FF2" w:rsidRPr="008235BE" w:rsidRDefault="00452E4B">
      <w:pPr>
        <w:rPr>
          <w:rFonts w:ascii="Bookman Old Style" w:hAnsi="Bookman Old Style"/>
          <w:sz w:val="22"/>
          <w:szCs w:val="22"/>
        </w:rPr>
      </w:pPr>
    </w:p>
    <w:sectPr w:rsidR="00FA2FF2" w:rsidRPr="00823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5DD6"/>
    <w:multiLevelType w:val="hybridMultilevel"/>
    <w:tmpl w:val="E2600C0A"/>
    <w:lvl w:ilvl="0" w:tplc="54721E12">
      <w:start w:val="1"/>
      <w:numFmt w:val="decimal"/>
      <w:lvlText w:val="%1."/>
      <w:lvlJc w:val="left"/>
      <w:pPr>
        <w:ind w:left="1125" w:hanging="7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4FB6"/>
    <w:multiLevelType w:val="hybridMultilevel"/>
    <w:tmpl w:val="5FCA5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68E"/>
    <w:multiLevelType w:val="hybridMultilevel"/>
    <w:tmpl w:val="19B2382E"/>
    <w:lvl w:ilvl="0" w:tplc="680022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03C35"/>
    <w:multiLevelType w:val="hybridMultilevel"/>
    <w:tmpl w:val="1292EE3E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2404F"/>
    <w:multiLevelType w:val="hybridMultilevel"/>
    <w:tmpl w:val="923EB830"/>
    <w:lvl w:ilvl="0" w:tplc="3E2E002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B427D"/>
    <w:multiLevelType w:val="hybridMultilevel"/>
    <w:tmpl w:val="BE1CBAFA"/>
    <w:lvl w:ilvl="0" w:tplc="ED3CB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1372"/>
    <w:multiLevelType w:val="hybridMultilevel"/>
    <w:tmpl w:val="6726B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E51"/>
    <w:multiLevelType w:val="hybridMultilevel"/>
    <w:tmpl w:val="BE2A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97D"/>
    <w:multiLevelType w:val="hybridMultilevel"/>
    <w:tmpl w:val="7682D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E2E"/>
    <w:multiLevelType w:val="hybridMultilevel"/>
    <w:tmpl w:val="FEE6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24FF2"/>
    <w:multiLevelType w:val="hybridMultilevel"/>
    <w:tmpl w:val="2BFE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E1"/>
    <w:rsid w:val="000057DD"/>
    <w:rsid w:val="00013031"/>
    <w:rsid w:val="000146E4"/>
    <w:rsid w:val="000154E7"/>
    <w:rsid w:val="00023F27"/>
    <w:rsid w:val="00026FA3"/>
    <w:rsid w:val="000315B9"/>
    <w:rsid w:val="00032BC8"/>
    <w:rsid w:val="00033430"/>
    <w:rsid w:val="00043C06"/>
    <w:rsid w:val="000576D9"/>
    <w:rsid w:val="00063F61"/>
    <w:rsid w:val="00065DAE"/>
    <w:rsid w:val="00071A79"/>
    <w:rsid w:val="00074110"/>
    <w:rsid w:val="00077DA1"/>
    <w:rsid w:val="00080D47"/>
    <w:rsid w:val="0009178C"/>
    <w:rsid w:val="00091D67"/>
    <w:rsid w:val="00095F87"/>
    <w:rsid w:val="000A4696"/>
    <w:rsid w:val="000B1132"/>
    <w:rsid w:val="000D4CDB"/>
    <w:rsid w:val="000D4DB3"/>
    <w:rsid w:val="000D58A2"/>
    <w:rsid w:val="000F003A"/>
    <w:rsid w:val="001111DD"/>
    <w:rsid w:val="0011260E"/>
    <w:rsid w:val="00134040"/>
    <w:rsid w:val="001424ED"/>
    <w:rsid w:val="001679B1"/>
    <w:rsid w:val="001822BE"/>
    <w:rsid w:val="0019060B"/>
    <w:rsid w:val="001A057B"/>
    <w:rsid w:val="001A5AEB"/>
    <w:rsid w:val="001B6FFF"/>
    <w:rsid w:val="001B7E5C"/>
    <w:rsid w:val="001C531A"/>
    <w:rsid w:val="001C7F63"/>
    <w:rsid w:val="001D50BA"/>
    <w:rsid w:val="001E1E68"/>
    <w:rsid w:val="002064CE"/>
    <w:rsid w:val="00207916"/>
    <w:rsid w:val="00210E60"/>
    <w:rsid w:val="00214CB4"/>
    <w:rsid w:val="00242B71"/>
    <w:rsid w:val="00247B03"/>
    <w:rsid w:val="00254C7A"/>
    <w:rsid w:val="002604B9"/>
    <w:rsid w:val="002668B8"/>
    <w:rsid w:val="002807AD"/>
    <w:rsid w:val="00294414"/>
    <w:rsid w:val="002B3112"/>
    <w:rsid w:val="002D6E80"/>
    <w:rsid w:val="002E009E"/>
    <w:rsid w:val="002E0C1A"/>
    <w:rsid w:val="002F6CD7"/>
    <w:rsid w:val="002F73DB"/>
    <w:rsid w:val="003041F0"/>
    <w:rsid w:val="00310FBD"/>
    <w:rsid w:val="00322660"/>
    <w:rsid w:val="003308DF"/>
    <w:rsid w:val="00334230"/>
    <w:rsid w:val="0033576A"/>
    <w:rsid w:val="003503EB"/>
    <w:rsid w:val="00350D68"/>
    <w:rsid w:val="00353953"/>
    <w:rsid w:val="0035698B"/>
    <w:rsid w:val="003734FA"/>
    <w:rsid w:val="003757FD"/>
    <w:rsid w:val="00377370"/>
    <w:rsid w:val="00377F7C"/>
    <w:rsid w:val="00382124"/>
    <w:rsid w:val="00394056"/>
    <w:rsid w:val="00394F40"/>
    <w:rsid w:val="00395C63"/>
    <w:rsid w:val="003960B0"/>
    <w:rsid w:val="00396459"/>
    <w:rsid w:val="003A0767"/>
    <w:rsid w:val="003A3AA8"/>
    <w:rsid w:val="003A668C"/>
    <w:rsid w:val="003B71F7"/>
    <w:rsid w:val="003C02A7"/>
    <w:rsid w:val="003C1FBC"/>
    <w:rsid w:val="003C7E23"/>
    <w:rsid w:val="003D12EC"/>
    <w:rsid w:val="003D5003"/>
    <w:rsid w:val="003E132D"/>
    <w:rsid w:val="003E31D5"/>
    <w:rsid w:val="003E348F"/>
    <w:rsid w:val="003E68FC"/>
    <w:rsid w:val="003E7E76"/>
    <w:rsid w:val="00400B8C"/>
    <w:rsid w:val="00417DA7"/>
    <w:rsid w:val="00422209"/>
    <w:rsid w:val="0042315F"/>
    <w:rsid w:val="004253E3"/>
    <w:rsid w:val="00434115"/>
    <w:rsid w:val="004406BC"/>
    <w:rsid w:val="00442BB9"/>
    <w:rsid w:val="0044604B"/>
    <w:rsid w:val="004473B9"/>
    <w:rsid w:val="00452E4B"/>
    <w:rsid w:val="00457707"/>
    <w:rsid w:val="00465A29"/>
    <w:rsid w:val="0046655C"/>
    <w:rsid w:val="00472E6E"/>
    <w:rsid w:val="00480C39"/>
    <w:rsid w:val="004821FB"/>
    <w:rsid w:val="00484C3D"/>
    <w:rsid w:val="004876AD"/>
    <w:rsid w:val="00490533"/>
    <w:rsid w:val="00490C36"/>
    <w:rsid w:val="00494750"/>
    <w:rsid w:val="00494773"/>
    <w:rsid w:val="0049566F"/>
    <w:rsid w:val="004A324F"/>
    <w:rsid w:val="004A4656"/>
    <w:rsid w:val="004A540E"/>
    <w:rsid w:val="004C4501"/>
    <w:rsid w:val="004C5C70"/>
    <w:rsid w:val="004D6365"/>
    <w:rsid w:val="004E3727"/>
    <w:rsid w:val="004E4048"/>
    <w:rsid w:val="004F21A1"/>
    <w:rsid w:val="004F3691"/>
    <w:rsid w:val="004F551F"/>
    <w:rsid w:val="004F7964"/>
    <w:rsid w:val="0050142E"/>
    <w:rsid w:val="00503BBF"/>
    <w:rsid w:val="00510088"/>
    <w:rsid w:val="0051544B"/>
    <w:rsid w:val="00534FD4"/>
    <w:rsid w:val="005435C3"/>
    <w:rsid w:val="00543CF7"/>
    <w:rsid w:val="00550591"/>
    <w:rsid w:val="005535FB"/>
    <w:rsid w:val="005577E7"/>
    <w:rsid w:val="00565D35"/>
    <w:rsid w:val="00583A59"/>
    <w:rsid w:val="00593EC6"/>
    <w:rsid w:val="005A1FEE"/>
    <w:rsid w:val="005A5499"/>
    <w:rsid w:val="005B0BD5"/>
    <w:rsid w:val="005B41D5"/>
    <w:rsid w:val="005C12CC"/>
    <w:rsid w:val="005C2A4A"/>
    <w:rsid w:val="005C6EC0"/>
    <w:rsid w:val="005D520C"/>
    <w:rsid w:val="005E60F7"/>
    <w:rsid w:val="006068F8"/>
    <w:rsid w:val="00634D5F"/>
    <w:rsid w:val="006510B2"/>
    <w:rsid w:val="00662D17"/>
    <w:rsid w:val="00662E6F"/>
    <w:rsid w:val="006759C4"/>
    <w:rsid w:val="006805AE"/>
    <w:rsid w:val="00682603"/>
    <w:rsid w:val="00683CC6"/>
    <w:rsid w:val="0068495F"/>
    <w:rsid w:val="0069213E"/>
    <w:rsid w:val="006B357F"/>
    <w:rsid w:val="006C05D6"/>
    <w:rsid w:val="006C6FFE"/>
    <w:rsid w:val="006D1E9B"/>
    <w:rsid w:val="006E000D"/>
    <w:rsid w:val="006E0BB9"/>
    <w:rsid w:val="006E35DC"/>
    <w:rsid w:val="00705372"/>
    <w:rsid w:val="00705F3F"/>
    <w:rsid w:val="00711EEE"/>
    <w:rsid w:val="007159D1"/>
    <w:rsid w:val="007346A0"/>
    <w:rsid w:val="007435D1"/>
    <w:rsid w:val="00744986"/>
    <w:rsid w:val="00747D37"/>
    <w:rsid w:val="00751647"/>
    <w:rsid w:val="00751E25"/>
    <w:rsid w:val="00757731"/>
    <w:rsid w:val="007577E6"/>
    <w:rsid w:val="00763070"/>
    <w:rsid w:val="007637E9"/>
    <w:rsid w:val="00766AE8"/>
    <w:rsid w:val="007704CE"/>
    <w:rsid w:val="0077393D"/>
    <w:rsid w:val="0078060B"/>
    <w:rsid w:val="00781265"/>
    <w:rsid w:val="00783A21"/>
    <w:rsid w:val="007B100D"/>
    <w:rsid w:val="007B2C1C"/>
    <w:rsid w:val="007B2F30"/>
    <w:rsid w:val="007B66BA"/>
    <w:rsid w:val="007D20E0"/>
    <w:rsid w:val="007E6D40"/>
    <w:rsid w:val="007F430A"/>
    <w:rsid w:val="007F5431"/>
    <w:rsid w:val="007F5CC1"/>
    <w:rsid w:val="00804B4C"/>
    <w:rsid w:val="008051B6"/>
    <w:rsid w:val="008235BE"/>
    <w:rsid w:val="0084397E"/>
    <w:rsid w:val="0084598F"/>
    <w:rsid w:val="00852F82"/>
    <w:rsid w:val="0086178E"/>
    <w:rsid w:val="008716A4"/>
    <w:rsid w:val="008760DA"/>
    <w:rsid w:val="008905D9"/>
    <w:rsid w:val="00894C55"/>
    <w:rsid w:val="00895274"/>
    <w:rsid w:val="008B0442"/>
    <w:rsid w:val="008B0E3F"/>
    <w:rsid w:val="008C18D4"/>
    <w:rsid w:val="008E6594"/>
    <w:rsid w:val="008E6D89"/>
    <w:rsid w:val="008E7A60"/>
    <w:rsid w:val="008F2514"/>
    <w:rsid w:val="008F4994"/>
    <w:rsid w:val="008F63AD"/>
    <w:rsid w:val="00900349"/>
    <w:rsid w:val="00907BC9"/>
    <w:rsid w:val="0091060D"/>
    <w:rsid w:val="00930CF1"/>
    <w:rsid w:val="00935531"/>
    <w:rsid w:val="00940CA2"/>
    <w:rsid w:val="00943C7C"/>
    <w:rsid w:val="009478E7"/>
    <w:rsid w:val="00947E57"/>
    <w:rsid w:val="00950800"/>
    <w:rsid w:val="009641FD"/>
    <w:rsid w:val="009651A3"/>
    <w:rsid w:val="009655D9"/>
    <w:rsid w:val="00966D8D"/>
    <w:rsid w:val="00971BC1"/>
    <w:rsid w:val="009A3D70"/>
    <w:rsid w:val="009A57D1"/>
    <w:rsid w:val="009B3A97"/>
    <w:rsid w:val="009B6391"/>
    <w:rsid w:val="009D5681"/>
    <w:rsid w:val="009D7205"/>
    <w:rsid w:val="009E7362"/>
    <w:rsid w:val="00A00185"/>
    <w:rsid w:val="00A01F82"/>
    <w:rsid w:val="00A13265"/>
    <w:rsid w:val="00A2179C"/>
    <w:rsid w:val="00A2577B"/>
    <w:rsid w:val="00A25ADB"/>
    <w:rsid w:val="00A26A8E"/>
    <w:rsid w:val="00A3304E"/>
    <w:rsid w:val="00A33585"/>
    <w:rsid w:val="00A4085B"/>
    <w:rsid w:val="00A72859"/>
    <w:rsid w:val="00A73825"/>
    <w:rsid w:val="00A75ACE"/>
    <w:rsid w:val="00A80452"/>
    <w:rsid w:val="00A91F6A"/>
    <w:rsid w:val="00AB1889"/>
    <w:rsid w:val="00AB4996"/>
    <w:rsid w:val="00AB5976"/>
    <w:rsid w:val="00AC6069"/>
    <w:rsid w:val="00AD3632"/>
    <w:rsid w:val="00AD7857"/>
    <w:rsid w:val="00AE1F7B"/>
    <w:rsid w:val="00AE2224"/>
    <w:rsid w:val="00AE346B"/>
    <w:rsid w:val="00AF1B5F"/>
    <w:rsid w:val="00AF7E48"/>
    <w:rsid w:val="00B032C0"/>
    <w:rsid w:val="00B04C4C"/>
    <w:rsid w:val="00B33235"/>
    <w:rsid w:val="00B37A1A"/>
    <w:rsid w:val="00B40B1E"/>
    <w:rsid w:val="00B41394"/>
    <w:rsid w:val="00B53A98"/>
    <w:rsid w:val="00B666BB"/>
    <w:rsid w:val="00B677D1"/>
    <w:rsid w:val="00B83BDA"/>
    <w:rsid w:val="00B96361"/>
    <w:rsid w:val="00BA0B98"/>
    <w:rsid w:val="00BA28C7"/>
    <w:rsid w:val="00BA6F47"/>
    <w:rsid w:val="00BB4602"/>
    <w:rsid w:val="00BC45E6"/>
    <w:rsid w:val="00BE2B2C"/>
    <w:rsid w:val="00BF08D2"/>
    <w:rsid w:val="00BF1BE1"/>
    <w:rsid w:val="00C134A5"/>
    <w:rsid w:val="00C1410E"/>
    <w:rsid w:val="00C23951"/>
    <w:rsid w:val="00C26D2E"/>
    <w:rsid w:val="00C273A7"/>
    <w:rsid w:val="00C410D8"/>
    <w:rsid w:val="00C55605"/>
    <w:rsid w:val="00C67003"/>
    <w:rsid w:val="00C67717"/>
    <w:rsid w:val="00CB2999"/>
    <w:rsid w:val="00CB65EB"/>
    <w:rsid w:val="00CC42C6"/>
    <w:rsid w:val="00CD4FD6"/>
    <w:rsid w:val="00CD73C9"/>
    <w:rsid w:val="00CE0079"/>
    <w:rsid w:val="00CF01F1"/>
    <w:rsid w:val="00D03EAD"/>
    <w:rsid w:val="00D1316A"/>
    <w:rsid w:val="00D20263"/>
    <w:rsid w:val="00D20511"/>
    <w:rsid w:val="00D23106"/>
    <w:rsid w:val="00D27EFB"/>
    <w:rsid w:val="00D301A0"/>
    <w:rsid w:val="00D411E7"/>
    <w:rsid w:val="00D46A2E"/>
    <w:rsid w:val="00D534EF"/>
    <w:rsid w:val="00D652CF"/>
    <w:rsid w:val="00D66D78"/>
    <w:rsid w:val="00D67DDC"/>
    <w:rsid w:val="00D71147"/>
    <w:rsid w:val="00D74D8E"/>
    <w:rsid w:val="00D772AF"/>
    <w:rsid w:val="00DA12CE"/>
    <w:rsid w:val="00DA2E3E"/>
    <w:rsid w:val="00DA4F27"/>
    <w:rsid w:val="00DA5AF5"/>
    <w:rsid w:val="00DA7D21"/>
    <w:rsid w:val="00DC01A4"/>
    <w:rsid w:val="00DC25E3"/>
    <w:rsid w:val="00DD75D8"/>
    <w:rsid w:val="00DE1D45"/>
    <w:rsid w:val="00E03760"/>
    <w:rsid w:val="00E23D0A"/>
    <w:rsid w:val="00E30160"/>
    <w:rsid w:val="00E324BD"/>
    <w:rsid w:val="00E461C4"/>
    <w:rsid w:val="00E469C4"/>
    <w:rsid w:val="00E50591"/>
    <w:rsid w:val="00E50913"/>
    <w:rsid w:val="00E50926"/>
    <w:rsid w:val="00E52B82"/>
    <w:rsid w:val="00E60296"/>
    <w:rsid w:val="00E661A9"/>
    <w:rsid w:val="00EB03F6"/>
    <w:rsid w:val="00ED1FED"/>
    <w:rsid w:val="00EE15A1"/>
    <w:rsid w:val="00EE4D11"/>
    <w:rsid w:val="00EE523F"/>
    <w:rsid w:val="00EF0620"/>
    <w:rsid w:val="00F02B2A"/>
    <w:rsid w:val="00F05765"/>
    <w:rsid w:val="00F11B95"/>
    <w:rsid w:val="00F24B24"/>
    <w:rsid w:val="00F27000"/>
    <w:rsid w:val="00F30E1F"/>
    <w:rsid w:val="00F5254B"/>
    <w:rsid w:val="00F54079"/>
    <w:rsid w:val="00F56FA7"/>
    <w:rsid w:val="00F742B2"/>
    <w:rsid w:val="00F764BD"/>
    <w:rsid w:val="00F8316F"/>
    <w:rsid w:val="00F83FC1"/>
    <w:rsid w:val="00F86C63"/>
    <w:rsid w:val="00FA2FBD"/>
    <w:rsid w:val="00FC2E13"/>
    <w:rsid w:val="00FD092F"/>
    <w:rsid w:val="00FD2445"/>
    <w:rsid w:val="00FD41B5"/>
    <w:rsid w:val="00FD6539"/>
    <w:rsid w:val="00FD7065"/>
    <w:rsid w:val="00FE0183"/>
    <w:rsid w:val="00FE5077"/>
    <w:rsid w:val="00FE5869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F842"/>
  <w15:docId w15:val="{9A30916A-8907-4406-B308-DBF4133B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BE1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1BE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BF1BE1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D4FD6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uiPriority w:val="99"/>
    <w:unhideWhenUsed/>
    <w:rsid w:val="00711EE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1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uni.opo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od.uni.opole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ni.opole.pl" TargetMode="External"/><Relationship Id="rId5" Type="http://schemas.openxmlformats.org/officeDocument/2006/relationships/hyperlink" Target="http://www.uni.opol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 Wrońska</cp:lastModifiedBy>
  <cp:revision>29</cp:revision>
  <cp:lastPrinted>2023-01-27T08:40:00Z</cp:lastPrinted>
  <dcterms:created xsi:type="dcterms:W3CDTF">2022-06-27T10:21:00Z</dcterms:created>
  <dcterms:modified xsi:type="dcterms:W3CDTF">2024-07-24T12:56:00Z</dcterms:modified>
</cp:coreProperties>
</file>