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27619" w14:textId="77777777" w:rsidR="004D4857" w:rsidRPr="00A73133" w:rsidRDefault="004D4857" w:rsidP="004D4857">
      <w:pPr>
        <w:spacing w:line="276" w:lineRule="auto"/>
        <w:ind w:firstLine="57"/>
        <w:jc w:val="center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Wydział Podstawowych Problemów Techniki Politechniki Wrocławskiej</w:t>
      </w:r>
    </w:p>
    <w:p w14:paraId="70098455" w14:textId="193EB124" w:rsidR="004D4857" w:rsidRPr="00A73133" w:rsidRDefault="004D4857" w:rsidP="004D4857">
      <w:pPr>
        <w:spacing w:line="276" w:lineRule="auto"/>
        <w:ind w:firstLine="57"/>
        <w:jc w:val="center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 xml:space="preserve">ogłasza konkurs </w:t>
      </w:r>
      <w:r w:rsidR="008842CE" w:rsidRPr="00A73133">
        <w:rPr>
          <w:color w:val="auto"/>
          <w:sz w:val="22"/>
          <w:szCs w:val="22"/>
        </w:rPr>
        <w:t xml:space="preserve">na </w:t>
      </w:r>
      <w:r w:rsidR="0074324F" w:rsidRPr="00A73133">
        <w:rPr>
          <w:b/>
          <w:color w:val="auto"/>
          <w:sz w:val="22"/>
          <w:szCs w:val="22"/>
        </w:rPr>
        <w:t>4</w:t>
      </w:r>
      <w:r w:rsidR="007A397F" w:rsidRPr="00A73133">
        <w:rPr>
          <w:b/>
          <w:color w:val="auto"/>
          <w:sz w:val="22"/>
          <w:szCs w:val="22"/>
        </w:rPr>
        <w:t xml:space="preserve"> </w:t>
      </w:r>
      <w:r w:rsidRPr="00A73133">
        <w:rPr>
          <w:b/>
          <w:color w:val="auto"/>
          <w:sz w:val="22"/>
          <w:szCs w:val="22"/>
        </w:rPr>
        <w:t>stanowisk</w:t>
      </w:r>
      <w:r w:rsidR="0074324F" w:rsidRPr="00A73133">
        <w:rPr>
          <w:b/>
          <w:color w:val="auto"/>
          <w:sz w:val="22"/>
          <w:szCs w:val="22"/>
        </w:rPr>
        <w:t>a</w:t>
      </w:r>
    </w:p>
    <w:p w14:paraId="38269642" w14:textId="77777777" w:rsidR="004D4857" w:rsidRPr="00A73133" w:rsidRDefault="004D4857" w:rsidP="004D4857">
      <w:pPr>
        <w:spacing w:line="276" w:lineRule="auto"/>
        <w:ind w:firstLine="57"/>
        <w:jc w:val="center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adiunkta</w:t>
      </w:r>
    </w:p>
    <w:p w14:paraId="3B5F32AD" w14:textId="44731F97" w:rsidR="004D4857" w:rsidRPr="00A73133" w:rsidRDefault="004D4857" w:rsidP="004D4857">
      <w:pPr>
        <w:spacing w:line="276" w:lineRule="auto"/>
        <w:ind w:firstLine="57"/>
        <w:jc w:val="center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w grupie pracowników badawczo-dydaktycznych</w:t>
      </w:r>
      <w:r w:rsidRPr="00A73133">
        <w:rPr>
          <w:b/>
          <w:color w:val="auto"/>
          <w:sz w:val="22"/>
          <w:szCs w:val="22"/>
        </w:rPr>
        <w:br/>
        <w:t xml:space="preserve">w </w:t>
      </w:r>
      <w:r w:rsidR="00916A7D">
        <w:rPr>
          <w:b/>
          <w:color w:val="auto"/>
          <w:sz w:val="22"/>
          <w:szCs w:val="22"/>
        </w:rPr>
        <w:t>Katedrze</w:t>
      </w:r>
      <w:r w:rsidR="0074324F" w:rsidRPr="00A73133">
        <w:rPr>
          <w:b/>
          <w:color w:val="auto"/>
          <w:sz w:val="22"/>
          <w:szCs w:val="22"/>
        </w:rPr>
        <w:t xml:space="preserve"> Fizyki </w:t>
      </w:r>
      <w:r w:rsidR="00916A7D">
        <w:rPr>
          <w:b/>
          <w:color w:val="auto"/>
          <w:sz w:val="22"/>
          <w:szCs w:val="22"/>
        </w:rPr>
        <w:t>Doświadczalnej</w:t>
      </w:r>
    </w:p>
    <w:p w14:paraId="4E27E260" w14:textId="77777777" w:rsidR="004D4857" w:rsidRPr="00A73133" w:rsidRDefault="004D4857" w:rsidP="004D4857">
      <w:pPr>
        <w:spacing w:line="276" w:lineRule="auto"/>
        <w:jc w:val="center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w wymiarze pełnego etatu</w:t>
      </w:r>
    </w:p>
    <w:p w14:paraId="6B245A4F" w14:textId="77777777" w:rsidR="004D4857" w:rsidRPr="00A73133" w:rsidRDefault="004D4857" w:rsidP="004D4857">
      <w:pPr>
        <w:spacing w:line="276" w:lineRule="auto"/>
        <w:jc w:val="both"/>
        <w:rPr>
          <w:b/>
          <w:color w:val="auto"/>
          <w:sz w:val="22"/>
          <w:szCs w:val="22"/>
        </w:rPr>
      </w:pPr>
    </w:p>
    <w:p w14:paraId="6CA975F1" w14:textId="635BA17A" w:rsidR="004D4857" w:rsidRPr="00A73133" w:rsidRDefault="004D4857" w:rsidP="004D4857">
      <w:pPr>
        <w:spacing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 xml:space="preserve">Nr referencyjny: </w:t>
      </w:r>
      <w:bookmarkStart w:id="0" w:name="_Hlk194318980"/>
      <w:r w:rsidR="00B10859">
        <w:t>K6</w:t>
      </w:r>
      <w:r w:rsidR="00B10859">
        <w:t>3</w:t>
      </w:r>
      <w:r w:rsidR="00B10859">
        <w:t>W11D</w:t>
      </w:r>
      <w:r w:rsidR="00B10859">
        <w:t>11</w:t>
      </w:r>
      <w:r w:rsidR="00B10859">
        <w:t>/1</w:t>
      </w:r>
      <w:r w:rsidR="00B10859">
        <w:t>5</w:t>
      </w:r>
      <w:r w:rsidR="00B10859">
        <w:t>/2025</w:t>
      </w:r>
      <w:bookmarkEnd w:id="0"/>
    </w:p>
    <w:p w14:paraId="6C37F9EA" w14:textId="77777777" w:rsidR="0074324F" w:rsidRPr="00A73133" w:rsidRDefault="0074324F" w:rsidP="0074324F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>Dziedzina: nauki ścisłe i przyrodnicze</w:t>
      </w:r>
    </w:p>
    <w:p w14:paraId="3A7B7893" w14:textId="77777777" w:rsidR="0074324F" w:rsidRPr="00A73133" w:rsidRDefault="0074324F" w:rsidP="0074324F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>Dyscyplina naukowa: nauki fizyczne</w:t>
      </w:r>
    </w:p>
    <w:p w14:paraId="2DCD6EE7" w14:textId="2E146AA7" w:rsidR="0074324F" w:rsidRPr="00A73133" w:rsidRDefault="0074324F" w:rsidP="0074324F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 xml:space="preserve">Specjalność: </w:t>
      </w:r>
      <w:r w:rsidR="00916A7D">
        <w:rPr>
          <w:b/>
          <w:color w:val="000000"/>
          <w:sz w:val="22"/>
          <w:szCs w:val="22"/>
        </w:rPr>
        <w:t>fizyka doświadczalna ciała stałego</w:t>
      </w:r>
    </w:p>
    <w:p w14:paraId="268395D3" w14:textId="77777777" w:rsidR="004D4857" w:rsidRPr="00A73133" w:rsidRDefault="004D4857" w:rsidP="004D4857">
      <w:pPr>
        <w:spacing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Rodzaj umowy: umowa o pracę</w:t>
      </w:r>
      <w:bookmarkStart w:id="1" w:name="_GoBack"/>
      <w:bookmarkEnd w:id="1"/>
    </w:p>
    <w:p w14:paraId="211787BC" w14:textId="77777777" w:rsidR="004D4857" w:rsidRPr="00A73133" w:rsidRDefault="004D4857" w:rsidP="004D4857">
      <w:pPr>
        <w:spacing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Profil stanowiska: R2</w:t>
      </w:r>
    </w:p>
    <w:p w14:paraId="1EBF0719" w14:textId="77777777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</w:p>
    <w:p w14:paraId="21800EB8" w14:textId="2F6E6A8A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>Opis stanowisk</w:t>
      </w:r>
      <w:r w:rsidR="001A5D22" w:rsidRPr="00A73133">
        <w:rPr>
          <w:b/>
          <w:color w:val="auto"/>
          <w:sz w:val="22"/>
          <w:szCs w:val="22"/>
        </w:rPr>
        <w:t>a</w:t>
      </w:r>
      <w:r w:rsidRPr="00A73133">
        <w:rPr>
          <w:b/>
          <w:color w:val="auto"/>
          <w:sz w:val="22"/>
          <w:szCs w:val="22"/>
        </w:rPr>
        <w:t xml:space="preserve">: </w:t>
      </w:r>
    </w:p>
    <w:p w14:paraId="48C16B01" w14:textId="0C94B5D2" w:rsidR="004D4857" w:rsidRPr="00A73133" w:rsidRDefault="004D4857" w:rsidP="004D4857">
      <w:pPr>
        <w:spacing w:after="57" w:line="276" w:lineRule="auto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Oczekuje się, że kandyda</w:t>
      </w:r>
      <w:r w:rsidR="001A5D22" w:rsidRPr="00A73133">
        <w:rPr>
          <w:color w:val="auto"/>
          <w:sz w:val="22"/>
          <w:szCs w:val="22"/>
        </w:rPr>
        <w:t>t</w:t>
      </w:r>
      <w:r w:rsidRPr="00A73133">
        <w:rPr>
          <w:color w:val="auto"/>
          <w:sz w:val="22"/>
          <w:szCs w:val="22"/>
        </w:rPr>
        <w:t>(k</w:t>
      </w:r>
      <w:r w:rsidR="001A5D22" w:rsidRPr="00A73133">
        <w:rPr>
          <w:color w:val="auto"/>
          <w:sz w:val="22"/>
          <w:szCs w:val="22"/>
        </w:rPr>
        <w:t>a</w:t>
      </w:r>
      <w:r w:rsidRPr="00A73133">
        <w:rPr>
          <w:color w:val="auto"/>
          <w:sz w:val="22"/>
          <w:szCs w:val="22"/>
        </w:rPr>
        <w:t>) będ</w:t>
      </w:r>
      <w:r w:rsidR="001A5D22" w:rsidRPr="00A73133">
        <w:rPr>
          <w:color w:val="auto"/>
          <w:sz w:val="22"/>
          <w:szCs w:val="22"/>
        </w:rPr>
        <w:t>zie</w:t>
      </w:r>
      <w:r w:rsidRPr="00A73133">
        <w:rPr>
          <w:color w:val="auto"/>
          <w:sz w:val="22"/>
          <w:szCs w:val="22"/>
        </w:rPr>
        <w:t xml:space="preserve"> prowadzić badania naukowe i publikować ich wyniki, wykazywać aktywność w pozyskiwaniu grantów, z zaangażowaniem prowadzić zajęcia dydaktyczne, a także angażować się w prace organizacyjne </w:t>
      </w:r>
      <w:r w:rsidR="00916A7D">
        <w:rPr>
          <w:color w:val="auto"/>
          <w:sz w:val="22"/>
          <w:szCs w:val="22"/>
        </w:rPr>
        <w:t>Katedry</w:t>
      </w:r>
      <w:r w:rsidRPr="00A73133">
        <w:rPr>
          <w:color w:val="auto"/>
          <w:sz w:val="22"/>
          <w:szCs w:val="22"/>
        </w:rPr>
        <w:t xml:space="preserve">, Wydziału i Uczelni. </w:t>
      </w:r>
    </w:p>
    <w:p w14:paraId="3F32EE1D" w14:textId="2F4F25B2" w:rsidR="004D4857" w:rsidRPr="00A73133" w:rsidRDefault="004D4857" w:rsidP="004D4857">
      <w:pPr>
        <w:spacing w:after="57" w:line="276" w:lineRule="auto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 xml:space="preserve">Tematyka naukowa obejmuje </w:t>
      </w:r>
      <w:r w:rsidR="00A73133" w:rsidRPr="00A73133">
        <w:rPr>
          <w:color w:val="auto"/>
          <w:sz w:val="22"/>
          <w:szCs w:val="22"/>
        </w:rPr>
        <w:t xml:space="preserve">fizyką </w:t>
      </w:r>
      <w:r w:rsidR="00916A7D">
        <w:rPr>
          <w:color w:val="auto"/>
          <w:sz w:val="22"/>
          <w:szCs w:val="22"/>
        </w:rPr>
        <w:t>doświadczalną ciała stałego</w:t>
      </w:r>
      <w:r w:rsidR="00A73133" w:rsidRPr="00A73133">
        <w:rPr>
          <w:color w:val="auto"/>
          <w:sz w:val="22"/>
          <w:szCs w:val="22"/>
        </w:rPr>
        <w:t xml:space="preserve"> i pokrewne obszary fizyki </w:t>
      </w:r>
      <w:r w:rsidR="00916A7D">
        <w:rPr>
          <w:color w:val="auto"/>
          <w:sz w:val="22"/>
          <w:szCs w:val="22"/>
        </w:rPr>
        <w:t>doświadczalnej</w:t>
      </w:r>
      <w:r w:rsidR="00A73133" w:rsidRPr="00A73133">
        <w:rPr>
          <w:color w:val="auto"/>
          <w:sz w:val="22"/>
          <w:szCs w:val="22"/>
        </w:rPr>
        <w:t>.</w:t>
      </w:r>
    </w:p>
    <w:p w14:paraId="1FE5A5D4" w14:textId="77777777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</w:p>
    <w:p w14:paraId="481780F2" w14:textId="77777777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 xml:space="preserve">Zadania: </w:t>
      </w:r>
    </w:p>
    <w:p w14:paraId="48BA8FF7" w14:textId="77777777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prowadzenie badań naukowych zgodnie z profilem badawczym określonym w opisie stanowiska,</w:t>
      </w:r>
    </w:p>
    <w:p w14:paraId="3831DE95" w14:textId="6CD711FF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prowadzenie zajęć dydaktycznych w zakresie</w:t>
      </w:r>
      <w:r w:rsidR="00A73133" w:rsidRPr="00A73133">
        <w:rPr>
          <w:color w:val="auto"/>
          <w:sz w:val="22"/>
          <w:szCs w:val="22"/>
        </w:rPr>
        <w:t xml:space="preserve"> podstaw fizyki</w:t>
      </w:r>
      <w:r w:rsidR="00916A7D">
        <w:rPr>
          <w:color w:val="auto"/>
          <w:sz w:val="22"/>
          <w:szCs w:val="22"/>
        </w:rPr>
        <w:t xml:space="preserve"> </w:t>
      </w:r>
      <w:r w:rsidR="00A73133" w:rsidRPr="00A73133">
        <w:rPr>
          <w:color w:val="auto"/>
          <w:sz w:val="22"/>
          <w:szCs w:val="22"/>
        </w:rPr>
        <w:t xml:space="preserve">i </w:t>
      </w:r>
      <w:r w:rsidR="00955CF4">
        <w:rPr>
          <w:color w:val="auto"/>
          <w:sz w:val="22"/>
          <w:szCs w:val="22"/>
        </w:rPr>
        <w:t>fizyki ciała stałego</w:t>
      </w:r>
      <w:r w:rsidR="00A73133" w:rsidRPr="00A73133">
        <w:rPr>
          <w:color w:val="auto"/>
          <w:sz w:val="22"/>
          <w:szCs w:val="22"/>
        </w:rPr>
        <w:t>,</w:t>
      </w:r>
    </w:p>
    <w:p w14:paraId="6C34CA86" w14:textId="77777777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współpraca z instytucjami zewnętrznymi, w tym w szczególności zagranicznymi, w zakresie prowadzonych prac naukowo-badawczych,</w:t>
      </w:r>
    </w:p>
    <w:p w14:paraId="404A7310" w14:textId="77777777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ustawiczne podnoszenie kwalifikacji zawodowych,</w:t>
      </w:r>
    </w:p>
    <w:p w14:paraId="032CF460" w14:textId="77777777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przygotowywanie wniosków o granty badawcze,</w:t>
      </w:r>
    </w:p>
    <w:p w14:paraId="6EA7A5E5" w14:textId="15B9C0AF" w:rsidR="004D4857" w:rsidRPr="00A73133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 xml:space="preserve">wykonywanie zleconych przez przełożonych prac organizacyjnych na rzecz </w:t>
      </w:r>
      <w:r w:rsidR="00916A7D">
        <w:rPr>
          <w:color w:val="auto"/>
          <w:sz w:val="22"/>
          <w:szCs w:val="22"/>
        </w:rPr>
        <w:t>Katedry</w:t>
      </w:r>
      <w:r w:rsidRPr="00A73133">
        <w:rPr>
          <w:color w:val="auto"/>
          <w:sz w:val="22"/>
          <w:szCs w:val="22"/>
        </w:rPr>
        <w:t>, Wydziału i Uczelni, związanych z prowadzoną działalnością badawczą, dydaktyczną i organizacyjną.</w:t>
      </w:r>
    </w:p>
    <w:p w14:paraId="309423AD" w14:textId="77777777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</w:p>
    <w:p w14:paraId="3E297A64" w14:textId="6C444EEB" w:rsidR="004D4857" w:rsidRPr="00A73133" w:rsidRDefault="004D4857" w:rsidP="004D4857">
      <w:pPr>
        <w:spacing w:after="57"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auto"/>
          <w:sz w:val="22"/>
          <w:szCs w:val="22"/>
        </w:rPr>
        <w:t xml:space="preserve">Wymagania: </w:t>
      </w:r>
    </w:p>
    <w:p w14:paraId="526764C8" w14:textId="77777777" w:rsidR="007A397F" w:rsidRPr="00A73133" w:rsidRDefault="007A397F" w:rsidP="007A397F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stopień naukowy doktora w dyscyplinie nauki fizyczne</w:t>
      </w:r>
    </w:p>
    <w:p w14:paraId="7ACCF16F" w14:textId="6F8FA9C9" w:rsidR="007A397F" w:rsidRPr="00A73133" w:rsidRDefault="007A397F" w:rsidP="007A397F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istotn</w:t>
      </w:r>
      <w:r w:rsidR="00A73133" w:rsidRPr="00A73133">
        <w:rPr>
          <w:color w:val="auto"/>
          <w:sz w:val="22"/>
          <w:szCs w:val="22"/>
        </w:rPr>
        <w:t>e</w:t>
      </w:r>
      <w:r w:rsidRPr="00A73133">
        <w:rPr>
          <w:color w:val="auto"/>
          <w:sz w:val="22"/>
          <w:szCs w:val="22"/>
        </w:rPr>
        <w:t xml:space="preserve"> </w:t>
      </w:r>
      <w:r w:rsidR="00A73133" w:rsidRPr="00A73133">
        <w:rPr>
          <w:color w:val="auto"/>
          <w:sz w:val="22"/>
          <w:szCs w:val="22"/>
        </w:rPr>
        <w:t>osiągnięcia akademickie</w:t>
      </w:r>
      <w:r w:rsidRPr="00A73133">
        <w:rPr>
          <w:color w:val="auto"/>
          <w:sz w:val="22"/>
          <w:szCs w:val="22"/>
        </w:rPr>
        <w:t xml:space="preserve"> w okresie ostatnich pięciu lat (okres ulega wydłużeniu o urlopy macierzyńskie, wychowawcze i pokrewne)</w:t>
      </w:r>
      <w:r w:rsidR="00A73133" w:rsidRPr="00A73133">
        <w:rPr>
          <w:color w:val="auto"/>
          <w:sz w:val="22"/>
          <w:szCs w:val="22"/>
        </w:rPr>
        <w:t xml:space="preserve"> w zakresie tematycznym konkursu</w:t>
      </w:r>
      <w:r w:rsidR="008B10E7">
        <w:rPr>
          <w:color w:val="auto"/>
          <w:sz w:val="22"/>
          <w:szCs w:val="22"/>
        </w:rPr>
        <w:t xml:space="preserve"> wskazanym wyżej</w:t>
      </w:r>
      <w:r w:rsidR="00A73133" w:rsidRPr="00A73133">
        <w:rPr>
          <w:color w:val="auto"/>
          <w:sz w:val="22"/>
          <w:szCs w:val="22"/>
        </w:rPr>
        <w:t>,</w:t>
      </w:r>
    </w:p>
    <w:p w14:paraId="235718AD" w14:textId="2141F392" w:rsidR="007A397F" w:rsidRPr="00A73133" w:rsidRDefault="007A397F" w:rsidP="007A397F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kompetencje dydaktyczne w zakresie</w:t>
      </w:r>
      <w:r w:rsidR="00A73133" w:rsidRPr="00A73133">
        <w:rPr>
          <w:color w:val="auto"/>
          <w:sz w:val="22"/>
          <w:szCs w:val="22"/>
        </w:rPr>
        <w:t xml:space="preserve"> fizyki</w:t>
      </w:r>
      <w:r w:rsidR="00955CF4">
        <w:rPr>
          <w:color w:val="auto"/>
          <w:sz w:val="22"/>
          <w:szCs w:val="22"/>
        </w:rPr>
        <w:t xml:space="preserve"> na poziomie uniwersyteckim</w:t>
      </w:r>
      <w:r w:rsidR="00A73133" w:rsidRPr="00A73133">
        <w:rPr>
          <w:color w:val="auto"/>
          <w:sz w:val="22"/>
          <w:szCs w:val="22"/>
        </w:rPr>
        <w:t>,</w:t>
      </w:r>
      <w:r w:rsidR="00E107E4" w:rsidRPr="00E107E4">
        <w:rPr>
          <w:color w:val="auto"/>
          <w:sz w:val="22"/>
          <w:szCs w:val="22"/>
        </w:rPr>
        <w:t xml:space="preserve"> </w:t>
      </w:r>
      <w:r w:rsidR="00E107E4">
        <w:rPr>
          <w:color w:val="auto"/>
          <w:sz w:val="22"/>
          <w:szCs w:val="22"/>
        </w:rPr>
        <w:t>gotowość do uczenia po polsku będzie dodatkowym atutem,</w:t>
      </w:r>
    </w:p>
    <w:p w14:paraId="5F5A674F" w14:textId="12DE8032" w:rsidR="007A397F" w:rsidRPr="00A73133" w:rsidRDefault="007A397F" w:rsidP="007A397F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  <w:sz w:val="22"/>
          <w:szCs w:val="22"/>
        </w:rPr>
      </w:pPr>
      <w:r w:rsidRPr="00A73133">
        <w:rPr>
          <w:color w:val="auto"/>
          <w:sz w:val="22"/>
          <w:szCs w:val="22"/>
        </w:rPr>
        <w:t>dobra znajomość język</w:t>
      </w:r>
      <w:r w:rsidR="00A73133" w:rsidRPr="00A73133">
        <w:rPr>
          <w:color w:val="auto"/>
          <w:sz w:val="22"/>
          <w:szCs w:val="22"/>
        </w:rPr>
        <w:t>a</w:t>
      </w:r>
      <w:r w:rsidRPr="00A73133">
        <w:rPr>
          <w:color w:val="auto"/>
          <w:sz w:val="22"/>
          <w:szCs w:val="22"/>
        </w:rPr>
        <w:t xml:space="preserve"> angielskiego w mowie i piśmie.</w:t>
      </w:r>
    </w:p>
    <w:p w14:paraId="0E1F1110" w14:textId="77777777" w:rsidR="004D4857" w:rsidRPr="00A73133" w:rsidRDefault="004D4857" w:rsidP="004D4857">
      <w:pPr>
        <w:tabs>
          <w:tab w:val="left" w:pos="393"/>
        </w:tabs>
        <w:spacing w:after="57" w:line="276" w:lineRule="auto"/>
        <w:rPr>
          <w:color w:val="000000"/>
          <w:sz w:val="22"/>
          <w:szCs w:val="22"/>
        </w:rPr>
      </w:pPr>
    </w:p>
    <w:p w14:paraId="58DE47A3" w14:textId="77777777" w:rsidR="004D4857" w:rsidRPr="00A73133" w:rsidRDefault="004D4857" w:rsidP="004D4857">
      <w:pPr>
        <w:spacing w:after="57" w:line="276" w:lineRule="auto"/>
        <w:jc w:val="both"/>
        <w:rPr>
          <w:b/>
          <w:color w:val="FF0000"/>
          <w:sz w:val="22"/>
          <w:szCs w:val="22"/>
        </w:rPr>
      </w:pPr>
      <w:r w:rsidRPr="00A73133">
        <w:rPr>
          <w:b/>
          <w:sz w:val="22"/>
          <w:szCs w:val="22"/>
        </w:rPr>
        <w:t>Wymagane dokumenty (w wersji elektronicznej):</w:t>
      </w:r>
      <w:r w:rsidRPr="00A73133">
        <w:rPr>
          <w:b/>
          <w:color w:val="FF0000"/>
          <w:sz w:val="22"/>
          <w:szCs w:val="22"/>
        </w:rPr>
        <w:t xml:space="preserve"> </w:t>
      </w:r>
    </w:p>
    <w:p w14:paraId="626F143A" w14:textId="77777777" w:rsidR="004D4857" w:rsidRPr="00A73133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A73133">
        <w:rPr>
          <w:sz w:val="22"/>
          <w:szCs w:val="22"/>
        </w:rPr>
        <w:t>Zgłoszenie przystąpienia do konkursu adresowane do Rektora, zawierające adres poczty elektronicznej kandydata oraz numer referencyjny konkursu</w:t>
      </w:r>
      <w:r w:rsidRPr="00A73133">
        <w:rPr>
          <w:color w:val="FF0000"/>
          <w:sz w:val="22"/>
          <w:szCs w:val="22"/>
        </w:rPr>
        <w:t xml:space="preserve"> </w:t>
      </w:r>
      <w:hyperlink r:id="rId5">
        <w:r w:rsidRPr="00A73133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A73133">
        <w:rPr>
          <w:sz w:val="22"/>
          <w:szCs w:val="22"/>
        </w:rPr>
        <w:t>;</w:t>
      </w:r>
    </w:p>
    <w:p w14:paraId="5A67D102" w14:textId="6759980B" w:rsidR="004D4857" w:rsidRPr="00A73133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A73133">
        <w:rPr>
          <w:sz w:val="22"/>
          <w:szCs w:val="22"/>
        </w:rPr>
        <w:t>Kwestionariusz osoby ubiegającej się o zatrudnienie</w:t>
      </w:r>
      <w:r w:rsidRPr="00A73133">
        <w:rPr>
          <w:color w:val="FF0000"/>
          <w:sz w:val="22"/>
          <w:szCs w:val="22"/>
        </w:rPr>
        <w:t xml:space="preserve"> </w:t>
      </w:r>
      <w:hyperlink r:id="rId6">
        <w:r w:rsidRPr="00A73133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A73133">
        <w:rPr>
          <w:sz w:val="22"/>
          <w:szCs w:val="22"/>
        </w:rPr>
        <w:t>;</w:t>
      </w:r>
    </w:p>
    <w:p w14:paraId="5BCA0EB2" w14:textId="16493632" w:rsidR="004D4857" w:rsidRPr="00A73133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A73133">
        <w:rPr>
          <w:sz w:val="22"/>
          <w:szCs w:val="22"/>
        </w:rPr>
        <w:t>Kopia dokumentu stwierdzającego uzyskanie stopnia naukowego</w:t>
      </w:r>
      <w:r w:rsidR="00FB5306">
        <w:rPr>
          <w:sz w:val="22"/>
          <w:szCs w:val="22"/>
        </w:rPr>
        <w:t xml:space="preserve"> lub potwierdzenie złożenia rozprawy; ostateczny dokument potwierdzający uzyskanie stopnia naukowego, prawnie </w:t>
      </w:r>
      <w:r w:rsidR="00FB5306">
        <w:rPr>
          <w:sz w:val="22"/>
          <w:szCs w:val="22"/>
        </w:rPr>
        <w:lastRenderedPageBreak/>
        <w:t xml:space="preserve">uznawany w Polsce, musi zostać dostarczony </w:t>
      </w:r>
      <w:r w:rsidR="00955CF4">
        <w:rPr>
          <w:sz w:val="22"/>
          <w:szCs w:val="22"/>
        </w:rPr>
        <w:t xml:space="preserve">co najmniej </w:t>
      </w:r>
      <w:r w:rsidR="00FB5306">
        <w:rPr>
          <w:sz w:val="22"/>
          <w:szCs w:val="22"/>
        </w:rPr>
        <w:t>6 tygodni przed rozpoczęciem zatrudnienia</w:t>
      </w:r>
      <w:r w:rsidRPr="00A73133">
        <w:rPr>
          <w:sz w:val="22"/>
          <w:szCs w:val="22"/>
        </w:rPr>
        <w:t>;</w:t>
      </w:r>
    </w:p>
    <w:p w14:paraId="71A29BC0" w14:textId="376FBD96" w:rsidR="004D4857" w:rsidRPr="00A73133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A73133">
        <w:rPr>
          <w:sz w:val="22"/>
          <w:szCs w:val="22"/>
        </w:rPr>
        <w:t>Opinia opiekuna naukowego, lidera grupy badawczej lub kierownika jednostki</w:t>
      </w:r>
      <w:r w:rsidR="007E5824">
        <w:rPr>
          <w:sz w:val="22"/>
          <w:szCs w:val="22"/>
        </w:rPr>
        <w:t>,</w:t>
      </w:r>
      <w:r w:rsidR="007E5824" w:rsidRPr="00D361AB">
        <w:t xml:space="preserve"> </w:t>
      </w:r>
      <w:r w:rsidR="007E5824" w:rsidRPr="00D361AB">
        <w:rPr>
          <w:sz w:val="22"/>
          <w:szCs w:val="22"/>
        </w:rPr>
        <w:t>w której pracował</w:t>
      </w:r>
      <w:r w:rsidR="00607439">
        <w:rPr>
          <w:sz w:val="22"/>
          <w:szCs w:val="22"/>
        </w:rPr>
        <w:t>(a)</w:t>
      </w:r>
      <w:r w:rsidR="007E5824" w:rsidRPr="00D361AB">
        <w:rPr>
          <w:sz w:val="22"/>
          <w:szCs w:val="22"/>
        </w:rPr>
        <w:t xml:space="preserve"> kandydat</w:t>
      </w:r>
      <w:r w:rsidR="00607439">
        <w:rPr>
          <w:sz w:val="22"/>
          <w:szCs w:val="22"/>
        </w:rPr>
        <w:t>(ka)</w:t>
      </w:r>
      <w:r w:rsidRPr="00A73133">
        <w:rPr>
          <w:sz w:val="22"/>
          <w:szCs w:val="22"/>
        </w:rPr>
        <w:t xml:space="preserve">; opinia </w:t>
      </w:r>
      <w:r w:rsidR="00AD744D">
        <w:rPr>
          <w:sz w:val="22"/>
          <w:szCs w:val="22"/>
        </w:rPr>
        <w:t>powinna</w:t>
      </w:r>
      <w:r w:rsidRPr="00A73133">
        <w:rPr>
          <w:sz w:val="22"/>
          <w:szCs w:val="22"/>
        </w:rPr>
        <w:t xml:space="preserve"> zostać przesłana bezpośrednio do Dziekana Wydziału Podstawowych Problemów Techniki w formie elektronicznej na adres </w:t>
      </w:r>
      <w:hyperlink r:id="rId7" w:history="1">
        <w:r w:rsidRPr="00A73133">
          <w:rPr>
            <w:rStyle w:val="Hipercze"/>
            <w:sz w:val="22"/>
            <w:szCs w:val="22"/>
          </w:rPr>
          <w:t>wppt.konkursy@pwr.edu.pl</w:t>
        </w:r>
      </w:hyperlink>
      <w:r w:rsidR="00AD744D">
        <w:rPr>
          <w:sz w:val="22"/>
          <w:szCs w:val="22"/>
        </w:rPr>
        <w:t>;</w:t>
      </w:r>
    </w:p>
    <w:p w14:paraId="461D4532" w14:textId="77777777" w:rsidR="00AD744D" w:rsidRDefault="00AD744D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Jeden plik PDF, zawierający:</w:t>
      </w:r>
    </w:p>
    <w:p w14:paraId="063E13D5" w14:textId="6FE3CB2B" w:rsidR="004D4857" w:rsidRDefault="00AD744D" w:rsidP="00FB530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3"/>
        <w:jc w:val="both"/>
        <w:rPr>
          <w:sz w:val="22"/>
          <w:szCs w:val="22"/>
        </w:rPr>
      </w:pPr>
      <w:r>
        <w:rPr>
          <w:sz w:val="22"/>
          <w:szCs w:val="22"/>
        </w:rPr>
        <w:t>Krótką informację o dotychczasowym przebiegu kariery akademickiej lub zawodowej kandydata/kandydatki: wykształcenie, tytuły zawodowe, stopnie i tytuły naukowe (dyscyplina, miejsce, rok, promotor), poprzednie i aktualne zatrudnienie;</w:t>
      </w:r>
    </w:p>
    <w:p w14:paraId="5581FCEF" w14:textId="40276D4E" w:rsidR="003929AB" w:rsidRPr="00AD744D" w:rsidRDefault="003929AB" w:rsidP="003929A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3"/>
        <w:jc w:val="both"/>
        <w:rPr>
          <w:sz w:val="22"/>
          <w:szCs w:val="22"/>
        </w:rPr>
      </w:pPr>
      <w:r>
        <w:rPr>
          <w:sz w:val="22"/>
          <w:szCs w:val="22"/>
        </w:rPr>
        <w:t>Autoreferat (narracyjny opis osiągnięć akademickich, narracyjne CV), zawierający informację o osiągnięciach naukowych, doświadczeniu dydaktycznym i w opiece naukowej oraz działalności organizacyjnej</w:t>
      </w:r>
      <w:r w:rsidRPr="00101C9B">
        <w:rPr>
          <w:sz w:val="22"/>
          <w:szCs w:val="22"/>
        </w:rPr>
        <w:t xml:space="preserve"> </w:t>
      </w:r>
      <w:r>
        <w:rPr>
          <w:sz w:val="22"/>
          <w:szCs w:val="22"/>
        </w:rPr>
        <w:t>z ostatnich 5 lat, uporządkowany w moduły</w:t>
      </w:r>
      <w:r w:rsidRPr="00AD744D">
        <w:rPr>
          <w:sz w:val="22"/>
          <w:szCs w:val="22"/>
        </w:rPr>
        <w:t xml:space="preserve"> (</w:t>
      </w:r>
      <w:r>
        <w:rPr>
          <w:sz w:val="22"/>
          <w:szCs w:val="22"/>
        </w:rPr>
        <w:t>dalsze wskazówki zawarte są w kryteriach oceny dostępnych pod adresem</w:t>
      </w:r>
      <w:r w:rsidRPr="00AD744D">
        <w:rPr>
          <w:sz w:val="22"/>
          <w:szCs w:val="22"/>
        </w:rPr>
        <w:t xml:space="preserve"> </w:t>
      </w:r>
      <w:hyperlink r:id="rId8" w:history="1">
        <w:r w:rsidRPr="00601558">
          <w:rPr>
            <w:rStyle w:val="Hipercze"/>
            <w:sz w:val="22"/>
            <w:szCs w:val="22"/>
          </w:rPr>
          <w:t>https://wppt.pwr.edu.pl/pracownicy/konkursy</w:t>
        </w:r>
      </w:hyperlink>
      <w:r w:rsidRPr="00AD744D">
        <w:rPr>
          <w:sz w:val="22"/>
          <w:szCs w:val="22"/>
        </w:rPr>
        <w:t>):</w:t>
      </w:r>
    </w:p>
    <w:p w14:paraId="168B8841" w14:textId="1B61B568" w:rsidR="004D4857" w:rsidRPr="00A73133" w:rsidRDefault="00AD744D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MODUŁ 1: Wkład w powstanie nowych idei, narzędzi, metodologii, rozwiązań technicznych lub wiedzy, z uwzględnieniem tematy</w:t>
      </w:r>
      <w:r w:rsidR="00FB5306">
        <w:rPr>
          <w:sz w:val="22"/>
          <w:szCs w:val="22"/>
        </w:rPr>
        <w:t>ki naukowej</w:t>
      </w:r>
      <w:r>
        <w:rPr>
          <w:sz w:val="22"/>
          <w:szCs w:val="22"/>
        </w:rPr>
        <w:t xml:space="preserve"> konkursu</w:t>
      </w:r>
      <w:r w:rsidR="004D4857" w:rsidRPr="00A73133">
        <w:rPr>
          <w:sz w:val="22"/>
          <w:szCs w:val="22"/>
        </w:rPr>
        <w:t>,</w:t>
      </w:r>
    </w:p>
    <w:p w14:paraId="01F6F019" w14:textId="7BC0B5B3" w:rsidR="004D4857" w:rsidRPr="00A73133" w:rsidRDefault="00AD744D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MODUŁ 2: Zaangażowanie w rozwój innych i utrzymanie efektywnych relacji w działalności akademickiej lub zawodowej,</w:t>
      </w:r>
    </w:p>
    <w:p w14:paraId="79659152" w14:textId="56C6B5C1" w:rsidR="004D4857" w:rsidRPr="00A73133" w:rsidRDefault="00AD744D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MODUŁ 3: Działalność na rzecz szerszej społeczności badań i innowacji,</w:t>
      </w:r>
    </w:p>
    <w:p w14:paraId="4884F75E" w14:textId="02B271F1" w:rsidR="004D4857" w:rsidRPr="00A73133" w:rsidRDefault="00F83BD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MODUŁ 4: </w:t>
      </w:r>
      <w:r w:rsidR="00AD744D">
        <w:rPr>
          <w:sz w:val="22"/>
          <w:szCs w:val="22"/>
        </w:rPr>
        <w:t>Zaangażowanie na rzecz szerszego grona odbiorców działalności naukowej i innowacyjnej oraz na rzecz społeczeństwa w szerszym sensie,</w:t>
      </w:r>
    </w:p>
    <w:p w14:paraId="5ABBE399" w14:textId="1298714C" w:rsidR="004D4857" w:rsidRPr="00FB5306" w:rsidRDefault="00AD744D" w:rsidP="00AD7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Opcjonaln</w:t>
      </w:r>
      <w:r w:rsidR="003929AB">
        <w:rPr>
          <w:sz w:val="22"/>
          <w:szCs w:val="22"/>
        </w:rPr>
        <w:t>i</w:t>
      </w:r>
      <w:r>
        <w:rPr>
          <w:sz w:val="22"/>
          <w:szCs w:val="22"/>
        </w:rPr>
        <w:t>e</w:t>
      </w:r>
      <w:r w:rsidR="003929AB">
        <w:rPr>
          <w:sz w:val="22"/>
          <w:szCs w:val="22"/>
        </w:rPr>
        <w:t>:</w:t>
      </w:r>
      <w:r>
        <w:rPr>
          <w:sz w:val="22"/>
          <w:szCs w:val="22"/>
        </w:rPr>
        <w:t xml:space="preserve"> dodatkowe informacje (np. o przerwach w karierze); dodatkowe dane kontaktowe naukowców, którzy mogą zostać poproszeni o opinię.</w:t>
      </w:r>
    </w:p>
    <w:p w14:paraId="0BF37348" w14:textId="7F8F9279" w:rsidR="00AD744D" w:rsidRPr="00FB5306" w:rsidRDefault="00AD744D" w:rsidP="00FB530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3"/>
        <w:jc w:val="both"/>
        <w:rPr>
          <w:sz w:val="22"/>
          <w:szCs w:val="22"/>
        </w:rPr>
      </w:pPr>
      <w:r w:rsidRPr="00FB5306">
        <w:rPr>
          <w:sz w:val="22"/>
          <w:szCs w:val="22"/>
        </w:rPr>
        <w:t xml:space="preserve">Plan badawczy na pierwsze dwa lata pracy na </w:t>
      </w:r>
      <w:proofErr w:type="spellStart"/>
      <w:r w:rsidRPr="00FB5306">
        <w:rPr>
          <w:sz w:val="22"/>
          <w:szCs w:val="22"/>
        </w:rPr>
        <w:t>PWr</w:t>
      </w:r>
      <w:proofErr w:type="spellEnd"/>
      <w:r w:rsidR="00F83BD7">
        <w:rPr>
          <w:sz w:val="22"/>
          <w:szCs w:val="22"/>
        </w:rPr>
        <w:t>, objętość do 5 stron, czcionka 11 pkt</w:t>
      </w:r>
      <w:r w:rsidRPr="00FB5306">
        <w:rPr>
          <w:sz w:val="22"/>
          <w:szCs w:val="22"/>
        </w:rPr>
        <w:t xml:space="preserve"> </w:t>
      </w:r>
      <w:r w:rsidR="00FB5306">
        <w:rPr>
          <w:sz w:val="22"/>
          <w:szCs w:val="22"/>
        </w:rPr>
        <w:t>(</w:t>
      </w:r>
      <w:r w:rsidRPr="00FB5306">
        <w:rPr>
          <w:sz w:val="22"/>
          <w:szCs w:val="22"/>
        </w:rPr>
        <w:t xml:space="preserve">dalsze wskazówki zawarte są w kryteriach oceny dostępnych pod adresem </w:t>
      </w:r>
      <w:hyperlink r:id="rId9" w:history="1">
        <w:r w:rsidRPr="00FB5306">
          <w:rPr>
            <w:sz w:val="22"/>
            <w:szCs w:val="22"/>
          </w:rPr>
          <w:t>https://wppt.pwr.edu.pl/pracownicy/konkursy</w:t>
        </w:r>
      </w:hyperlink>
      <w:r w:rsidRPr="00FB5306">
        <w:rPr>
          <w:sz w:val="22"/>
          <w:szCs w:val="22"/>
        </w:rPr>
        <w:t xml:space="preserve"> );</w:t>
      </w:r>
    </w:p>
    <w:p w14:paraId="5D6F787F" w14:textId="77777777" w:rsidR="00FB5306" w:rsidRDefault="00FB5306" w:rsidP="00FB5306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05"/>
        <w:rPr>
          <w:rFonts w:ascii="Times New Roman" w:hAnsi="Times New Roman"/>
        </w:rPr>
      </w:pPr>
      <w:r w:rsidRPr="00FB5306">
        <w:rPr>
          <w:rFonts w:ascii="Times New Roman" w:hAnsi="Times New Roman"/>
        </w:rPr>
        <w:t>Nie należy dołączać odrębnej listy publikacji. Informacja o osiągnięciach publikacyjnych może zostać przekazana w formie ORCID ID zawartego w CV.</w:t>
      </w:r>
    </w:p>
    <w:p w14:paraId="26BF3EED" w14:textId="79CA3566" w:rsidR="00FB5306" w:rsidRPr="00AD744D" w:rsidRDefault="00FB5306" w:rsidP="00FB5306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05"/>
        <w:rPr>
          <w:rFonts w:ascii="Times New Roman" w:hAnsi="Times New Roman"/>
        </w:rPr>
      </w:pPr>
      <w:r w:rsidRPr="00FB5306">
        <w:rPr>
          <w:rFonts w:ascii="Times New Roman" w:hAnsi="Times New Roman"/>
        </w:rPr>
        <w:t xml:space="preserve">Wszystkie dokumenty opisane w tym punkcie należy przygotować </w:t>
      </w:r>
      <w:r w:rsidRPr="00FB5306">
        <w:rPr>
          <w:rFonts w:ascii="Times New Roman" w:hAnsi="Times New Roman"/>
          <w:u w:val="single"/>
        </w:rPr>
        <w:t>w języku angielskim</w:t>
      </w:r>
      <w:r w:rsidRPr="00FB5306">
        <w:rPr>
          <w:rFonts w:ascii="Times New Roman" w:hAnsi="Times New Roman"/>
        </w:rPr>
        <w:t>.</w:t>
      </w:r>
    </w:p>
    <w:p w14:paraId="666E77A8" w14:textId="77777777" w:rsidR="00AD744D" w:rsidRDefault="004D4857" w:rsidP="004D485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AD744D">
        <w:rPr>
          <w:rFonts w:ascii="Times New Roman" w:hAnsi="Times New Roman"/>
        </w:rPr>
        <w:t>Oświadczenie o zapoznaniu się z informacją dotycząca przetwarzania danych osobowych</w:t>
      </w:r>
      <w:r w:rsidRPr="00AD744D">
        <w:rPr>
          <w:rFonts w:ascii="Times New Roman" w:hAnsi="Times New Roman"/>
          <w:b/>
          <w:color w:val="FF0000"/>
        </w:rPr>
        <w:t xml:space="preserve"> </w:t>
      </w:r>
      <w:hyperlink r:id="rId10">
        <w:r w:rsidRPr="00AD744D">
          <w:rPr>
            <w:rFonts w:ascii="Times New Roman" w:hAnsi="Times New Roman"/>
            <w:color w:val="0563C1"/>
            <w:u w:val="single"/>
          </w:rPr>
          <w:t>https://wppt.pwr.edu.pl/pracownicy/konkursy</w:t>
        </w:r>
      </w:hyperlink>
      <w:r w:rsidRPr="00AD744D">
        <w:rPr>
          <w:rFonts w:ascii="Times New Roman" w:hAnsi="Times New Roman"/>
        </w:rPr>
        <w:t>;</w:t>
      </w:r>
    </w:p>
    <w:p w14:paraId="26597F04" w14:textId="77777777" w:rsidR="00AD744D" w:rsidRDefault="004D4857" w:rsidP="004D485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AD744D">
        <w:rPr>
          <w:rFonts w:ascii="Times New Roman" w:hAnsi="Times New Roman"/>
        </w:rPr>
        <w:t xml:space="preserve">Oświadczenie o spełnieniu wymogów określonych w art. 113 Ustawy z dnia 20 lipca 2018 r. Prawo o szkolnictwie wyższym i nauce </w:t>
      </w:r>
      <w:hyperlink r:id="rId11">
        <w:r w:rsidRPr="00AD744D">
          <w:rPr>
            <w:rFonts w:ascii="Times New Roman" w:hAnsi="Times New Roman"/>
            <w:color w:val="0563C1"/>
            <w:u w:val="single"/>
          </w:rPr>
          <w:t>https://wppt.pwr.edu.pl/pracownicy/konkursy</w:t>
        </w:r>
      </w:hyperlink>
      <w:r w:rsidRPr="00AD744D">
        <w:rPr>
          <w:rFonts w:ascii="Times New Roman" w:hAnsi="Times New Roman"/>
        </w:rPr>
        <w:t>;</w:t>
      </w:r>
    </w:p>
    <w:p w14:paraId="0CEB99B4" w14:textId="6A10ECCE" w:rsidR="004D4857" w:rsidRPr="00AD744D" w:rsidRDefault="004D4857" w:rsidP="004D485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AD744D">
        <w:rPr>
          <w:rFonts w:ascii="Times New Roman" w:hAnsi="Times New Roman"/>
        </w:rPr>
        <w:t>Oświadczenie Kandydata/Kandydatki, że w przypadku wygrania konkursu Politechnika Wrocławska będzie podstawowym miejscem pracy</w:t>
      </w:r>
      <w:r w:rsidRPr="00AD744D">
        <w:rPr>
          <w:rFonts w:ascii="Times New Roman" w:hAnsi="Times New Roman"/>
          <w:color w:val="FF0000"/>
        </w:rPr>
        <w:br/>
      </w:r>
      <w:hyperlink r:id="rId12" w:history="1">
        <w:r w:rsidR="001B53F6" w:rsidRPr="00AD744D">
          <w:rPr>
            <w:rStyle w:val="Hipercze"/>
            <w:rFonts w:ascii="Times New Roman" w:hAnsi="Times New Roman"/>
          </w:rPr>
          <w:t>https://wppt.pwr.edu.pl/pracownicy/konkursy</w:t>
        </w:r>
      </w:hyperlink>
      <w:r w:rsidRPr="00AD744D">
        <w:rPr>
          <w:rFonts w:ascii="Times New Roman" w:hAnsi="Times New Roman"/>
        </w:rPr>
        <w:t>.</w:t>
      </w:r>
    </w:p>
    <w:p w14:paraId="45744B15" w14:textId="77777777" w:rsidR="004D4857" w:rsidRPr="00A73133" w:rsidRDefault="004D4857" w:rsidP="004D4857">
      <w:pPr>
        <w:tabs>
          <w:tab w:val="left" w:pos="393"/>
        </w:tabs>
        <w:spacing w:after="57" w:line="276" w:lineRule="auto"/>
        <w:ind w:left="397"/>
        <w:jc w:val="both"/>
        <w:rPr>
          <w:color w:val="000000"/>
          <w:sz w:val="22"/>
          <w:szCs w:val="22"/>
        </w:rPr>
      </w:pPr>
    </w:p>
    <w:p w14:paraId="1971436A" w14:textId="77777777" w:rsidR="004D4857" w:rsidRPr="00A73133" w:rsidRDefault="004D4857" w:rsidP="004D4857">
      <w:pPr>
        <w:spacing w:after="57" w:line="276" w:lineRule="auto"/>
        <w:ind w:firstLine="57"/>
        <w:jc w:val="both"/>
        <w:rPr>
          <w:b/>
          <w:color w:val="000000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 xml:space="preserve">Oferujemy: </w:t>
      </w:r>
    </w:p>
    <w:p w14:paraId="29340ABB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zatrudnienie w prestiżowej Uczelni,</w:t>
      </w:r>
    </w:p>
    <w:p w14:paraId="4C8C7DE0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pracę w środowisku naukowym i kompleksie laboratoryjnym na najwyższym światowym poziomie,</w:t>
      </w:r>
    </w:p>
    <w:p w14:paraId="35BD1856" w14:textId="77777777" w:rsidR="002832E0" w:rsidRDefault="004D4857" w:rsidP="002832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możliwość realizacji planów badawczych, wsparcie w pozyskiwaniu grantów badawczych, ułatwienia w realizacji staży naukowych,</w:t>
      </w:r>
    </w:p>
    <w:p w14:paraId="44C5E154" w14:textId="325B5B62" w:rsidR="004D4857" w:rsidRPr="00A73133" w:rsidRDefault="002832E0" w:rsidP="002832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możliwość pracy z licznymi uzdolnionymi studentami,</w:t>
      </w:r>
    </w:p>
    <w:p w14:paraId="76621D04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auto"/>
          <w:sz w:val="22"/>
          <w:szCs w:val="22"/>
        </w:rPr>
        <w:t>możliwość ciągłego podnoszenia kwalifikacji,</w:t>
      </w:r>
    </w:p>
    <w:p w14:paraId="2D0029ED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auto"/>
          <w:sz w:val="22"/>
          <w:szCs w:val="22"/>
        </w:rPr>
        <w:t>wsparcie dalszego awansu zawodowego, w tym uzyskiwania stopni i tytułów naukowych,</w:t>
      </w:r>
    </w:p>
    <w:p w14:paraId="7A552C28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 xml:space="preserve">atrakcyjne programy motywacyjne, w tym premie finansowe za efektywność naukową, znaczące zniżki dydaktyczne dla naukowców realizujących projekty badawcze, </w:t>
      </w:r>
    </w:p>
    <w:p w14:paraId="308BEA2D" w14:textId="77777777" w:rsidR="004D4857" w:rsidRPr="00A73133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lastRenderedPageBreak/>
        <w:t>wsparcie socjalne; dostępność atrakcyjnych pakietów opieki medycznej dedykowanych pracownikom PWr.</w:t>
      </w:r>
    </w:p>
    <w:p w14:paraId="02A38C8E" w14:textId="77777777" w:rsidR="004D4857" w:rsidRPr="00A73133" w:rsidRDefault="004D4857" w:rsidP="004D4857">
      <w:p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2FBBE7F1" w14:textId="77777777" w:rsidR="00A36486" w:rsidRPr="00A73133" w:rsidRDefault="004D4857" w:rsidP="00A36486">
      <w:pPr>
        <w:spacing w:after="57" w:line="276" w:lineRule="auto"/>
        <w:jc w:val="both"/>
        <w:rPr>
          <w:b/>
          <w:color w:val="auto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>Terminy:</w:t>
      </w:r>
    </w:p>
    <w:p w14:paraId="12B06D40" w14:textId="77777777" w:rsidR="000D2DC6" w:rsidRPr="00FB5306" w:rsidRDefault="000D2DC6" w:rsidP="000D2DC6">
      <w:pPr>
        <w:spacing w:after="57" w:line="276" w:lineRule="auto"/>
        <w:jc w:val="both"/>
        <w:rPr>
          <w:color w:val="auto"/>
          <w:sz w:val="22"/>
          <w:szCs w:val="22"/>
        </w:rPr>
      </w:pPr>
      <w:r w:rsidRPr="00FB5306">
        <w:rPr>
          <w:color w:val="auto"/>
          <w:sz w:val="22"/>
          <w:szCs w:val="22"/>
        </w:rPr>
        <w:t xml:space="preserve">Termin składania ofert: </w:t>
      </w:r>
      <w:r>
        <w:rPr>
          <w:color w:val="auto"/>
          <w:sz w:val="22"/>
          <w:szCs w:val="22"/>
        </w:rPr>
        <w:t>16 maja 2025 r.</w:t>
      </w:r>
    </w:p>
    <w:p w14:paraId="155BFD47" w14:textId="77777777" w:rsidR="000D2DC6" w:rsidRPr="00FB5306" w:rsidRDefault="000D2DC6" w:rsidP="000D2DC6">
      <w:pPr>
        <w:spacing w:after="57" w:line="276" w:lineRule="auto"/>
        <w:jc w:val="both"/>
        <w:rPr>
          <w:color w:val="auto"/>
          <w:sz w:val="22"/>
          <w:szCs w:val="22"/>
        </w:rPr>
      </w:pPr>
      <w:r w:rsidRPr="00FB5306">
        <w:rPr>
          <w:color w:val="auto"/>
          <w:sz w:val="22"/>
          <w:szCs w:val="22"/>
        </w:rPr>
        <w:t>Orientacyjny termin rozstrzygnięcia konkursu:</w:t>
      </w:r>
      <w:r>
        <w:rPr>
          <w:color w:val="auto"/>
          <w:sz w:val="22"/>
          <w:szCs w:val="22"/>
        </w:rPr>
        <w:t xml:space="preserve"> 15 lipca 2025 r.</w:t>
      </w:r>
    </w:p>
    <w:p w14:paraId="05105C25" w14:textId="61081173" w:rsidR="000D2DC6" w:rsidRDefault="000D2DC6" w:rsidP="000D2DC6">
      <w:pPr>
        <w:spacing w:after="57" w:line="276" w:lineRule="auto"/>
        <w:jc w:val="both"/>
        <w:rPr>
          <w:color w:val="auto"/>
          <w:sz w:val="22"/>
          <w:szCs w:val="22"/>
        </w:rPr>
      </w:pPr>
      <w:r w:rsidRPr="00FB5306">
        <w:rPr>
          <w:color w:val="auto"/>
          <w:sz w:val="22"/>
          <w:szCs w:val="22"/>
        </w:rPr>
        <w:t xml:space="preserve">Planowany termin zatrudnienia: </w:t>
      </w:r>
      <w:r>
        <w:rPr>
          <w:color w:val="auto"/>
          <w:sz w:val="22"/>
          <w:szCs w:val="22"/>
        </w:rPr>
        <w:t>między 1 października 2025 r. a 1 marca 2026 r.</w:t>
      </w:r>
    </w:p>
    <w:p w14:paraId="59B2A08E" w14:textId="77777777" w:rsidR="007A397F" w:rsidRPr="00FB5306" w:rsidRDefault="007A397F" w:rsidP="00A36486">
      <w:pPr>
        <w:spacing w:after="57" w:line="276" w:lineRule="auto"/>
        <w:jc w:val="both"/>
        <w:rPr>
          <w:sz w:val="22"/>
          <w:szCs w:val="22"/>
        </w:rPr>
      </w:pPr>
    </w:p>
    <w:p w14:paraId="0BB6A035" w14:textId="77777777" w:rsidR="000D2DC6" w:rsidRPr="00FB5306" w:rsidRDefault="000D2DC6" w:rsidP="000D2DC6">
      <w:pPr>
        <w:pBdr>
          <w:top w:val="nil"/>
          <w:left w:val="nil"/>
          <w:bottom w:val="nil"/>
          <w:right w:val="nil"/>
          <w:between w:val="nil"/>
        </w:pBd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Okres zatrudnienia i w</w:t>
      </w:r>
      <w:r w:rsidRPr="00FB5306">
        <w:rPr>
          <w:b/>
          <w:color w:val="000000"/>
          <w:sz w:val="22"/>
          <w:szCs w:val="22"/>
        </w:rPr>
        <w:t>ynagrodzenie</w:t>
      </w:r>
      <w:r w:rsidRPr="00FB5306">
        <w:rPr>
          <w:color w:val="000000"/>
          <w:sz w:val="22"/>
          <w:szCs w:val="22"/>
        </w:rPr>
        <w:t>:</w:t>
      </w:r>
    </w:p>
    <w:p w14:paraId="782CBA16" w14:textId="77777777" w:rsidR="000D2DC6" w:rsidRDefault="000D2DC6" w:rsidP="000D2DC6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zatrudnienie na czas określony nie krótszy niż 2 lata z możliwym przedłużeniem na czas nieokreślony na podstawie oceny osiągnięć. Przedłużenie może być uzależnione od gotowości do prowadzenia zajęć dydaktycznych po polsku. </w:t>
      </w:r>
    </w:p>
    <w:p w14:paraId="6BADF99E" w14:textId="77777777" w:rsidR="004D4857" w:rsidRPr="00FB5306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 w:rsidRPr="00FB5306">
        <w:rPr>
          <w:color w:val="000000"/>
          <w:sz w:val="22"/>
          <w:szCs w:val="22"/>
        </w:rPr>
        <w:t xml:space="preserve">Na wynagrodzenie składa się wynagrodzenie zasadnicze, premia za staż pracy w wysokości 1% za każdy rok oraz 4% za ukończone studia doktoranckie, dodatki za efektywność pracy naukowej, dodatkowa premia roczna w wysokości miesięcznego wynagrodzenia oraz ewentualne dodatki za zaangażowanie organizacyjne. </w:t>
      </w:r>
    </w:p>
    <w:p w14:paraId="0C4E19B0" w14:textId="6D51183E" w:rsidR="004D4857" w:rsidRPr="00A73133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 w:rsidRPr="00FB5306">
        <w:rPr>
          <w:color w:val="000000"/>
          <w:sz w:val="22"/>
          <w:szCs w:val="22"/>
        </w:rPr>
        <w:t xml:space="preserve">Oferujemy wynagrodzenie zasadnicze nie niższe niż </w:t>
      </w:r>
      <w:r w:rsidR="00FB5306">
        <w:rPr>
          <w:color w:val="000000"/>
          <w:sz w:val="22"/>
          <w:szCs w:val="22"/>
        </w:rPr>
        <w:t>7600 zł.</w:t>
      </w:r>
    </w:p>
    <w:p w14:paraId="2B3C2F02" w14:textId="77777777" w:rsidR="004D4857" w:rsidRPr="00A73133" w:rsidRDefault="004D4857" w:rsidP="004D4857">
      <w:pPr>
        <w:spacing w:after="57" w:line="276" w:lineRule="auto"/>
        <w:jc w:val="both"/>
        <w:rPr>
          <w:b/>
          <w:color w:val="000000"/>
          <w:sz w:val="22"/>
          <w:szCs w:val="22"/>
        </w:rPr>
      </w:pPr>
    </w:p>
    <w:p w14:paraId="3EE430CD" w14:textId="77777777" w:rsidR="004D4857" w:rsidRPr="00A73133" w:rsidRDefault="004D4857" w:rsidP="004D4857">
      <w:pPr>
        <w:spacing w:after="57" w:line="276" w:lineRule="auto"/>
        <w:jc w:val="both"/>
        <w:rPr>
          <w:b/>
          <w:color w:val="000000"/>
          <w:sz w:val="22"/>
          <w:szCs w:val="22"/>
        </w:rPr>
      </w:pPr>
      <w:r w:rsidRPr="00A73133">
        <w:rPr>
          <w:b/>
          <w:color w:val="000000"/>
          <w:sz w:val="22"/>
          <w:szCs w:val="22"/>
        </w:rPr>
        <w:t xml:space="preserve">Dodatkowe informacje: </w:t>
      </w:r>
    </w:p>
    <w:p w14:paraId="5330F07A" w14:textId="77777777" w:rsidR="004D4857" w:rsidRPr="00A73133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 xml:space="preserve">Do konkursu mogą przystąpić osoby spełniające warunki określone w ustawie z dnia 20 lipca 2018 r. – Prawo o szkolnictwie wyższym i nauce (Dz.U. 2022 poz. 574 z </w:t>
      </w:r>
      <w:proofErr w:type="spellStart"/>
      <w:r w:rsidRPr="00A73133">
        <w:rPr>
          <w:color w:val="000000"/>
          <w:sz w:val="22"/>
          <w:szCs w:val="22"/>
        </w:rPr>
        <w:t>późn</w:t>
      </w:r>
      <w:proofErr w:type="spellEnd"/>
      <w:r w:rsidRPr="00A73133">
        <w:rPr>
          <w:color w:val="000000"/>
          <w:sz w:val="22"/>
          <w:szCs w:val="22"/>
        </w:rPr>
        <w:t>. zm.), w Statucie Politechniki Wrocławskiej oraz w Kodeksie Etyki Pracowników Politechniki Wrocławskiej.</w:t>
      </w:r>
    </w:p>
    <w:p w14:paraId="17866784" w14:textId="77777777" w:rsidR="008842CE" w:rsidRPr="00A73133" w:rsidRDefault="008842CE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Przed nawiązaniem stosunku pracy z osobą, która wygra konkurs, Politechnika Wrocławska dokona jej weryfikacji zgodnie z przepisami ustawy z dnia 13 maja 2016 r. o przeciwdziałaniu zagrożeniom przestępczością na tle seksualnym i ochronie małoletnich. Dane niezbędne do tej weryfikacji (nr PESEL lub w przypadku jego braku nazwisko rodowe, imię ojca, imię matki, datę urodzenia) zostaną pozyskane wyłącznie od wyłonionej osoby i nie należy ich podawać na etapie składania aplikacji</w:t>
      </w:r>
      <w:r w:rsidR="00266624" w:rsidRPr="00A73133">
        <w:rPr>
          <w:color w:val="000000"/>
          <w:sz w:val="22"/>
          <w:szCs w:val="22"/>
        </w:rPr>
        <w:t>.</w:t>
      </w:r>
    </w:p>
    <w:p w14:paraId="1A3DFBB6" w14:textId="77777777" w:rsidR="004D4857" w:rsidRPr="00A73133" w:rsidRDefault="004D4857" w:rsidP="004D4857">
      <w:pPr>
        <w:spacing w:after="57" w:line="276" w:lineRule="auto"/>
        <w:jc w:val="both"/>
        <w:rPr>
          <w:b/>
          <w:color w:val="000000"/>
          <w:sz w:val="22"/>
          <w:szCs w:val="22"/>
        </w:rPr>
      </w:pPr>
    </w:p>
    <w:p w14:paraId="56EE36E7" w14:textId="77777777" w:rsidR="004D4857" w:rsidRPr="00A73133" w:rsidRDefault="004D4857" w:rsidP="004D4857">
      <w:pPr>
        <w:spacing w:line="276" w:lineRule="auto"/>
        <w:rPr>
          <w:sz w:val="22"/>
          <w:szCs w:val="22"/>
        </w:rPr>
      </w:pPr>
      <w:r w:rsidRPr="00A73133">
        <w:rPr>
          <w:sz w:val="22"/>
          <w:szCs w:val="22"/>
        </w:rPr>
        <w:t xml:space="preserve">Składanie dokumentów wyłącznie drogą elektroniczną na adres e-mail </w:t>
      </w:r>
      <w:hyperlink r:id="rId13">
        <w:r w:rsidRPr="00A73133">
          <w:rPr>
            <w:color w:val="1155CC"/>
            <w:sz w:val="22"/>
            <w:szCs w:val="22"/>
            <w:u w:val="single"/>
          </w:rPr>
          <w:t>wppt.konkursy@pwr.edu.pl</w:t>
        </w:r>
      </w:hyperlink>
      <w:r w:rsidRPr="00A73133">
        <w:rPr>
          <w:sz w:val="22"/>
          <w:szCs w:val="22"/>
        </w:rPr>
        <w:t>.</w:t>
      </w:r>
    </w:p>
    <w:p w14:paraId="0BBD2831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Wszelka korespondencja związana z konkursem kierowana będzie w formie elektronicznej na adres e-mail podany we wniosku.</w:t>
      </w:r>
    </w:p>
    <w:p w14:paraId="72BBA555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bookmarkStart w:id="2" w:name="_heading=h.gjdgxs" w:colFirst="0" w:colLast="0"/>
      <w:bookmarkEnd w:id="2"/>
      <w:r w:rsidRPr="00A73133">
        <w:rPr>
          <w:color w:val="000000"/>
          <w:sz w:val="22"/>
          <w:szCs w:val="22"/>
        </w:rPr>
        <w:t xml:space="preserve">Wzory dokumentów/oświadczeń, które należy złożyć razem z dokumentami konkursowymi znajdują się na stronie: </w:t>
      </w:r>
      <w:hyperlink r:id="rId14">
        <w:r w:rsidRPr="00A73133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A73133">
        <w:rPr>
          <w:color w:val="000000"/>
          <w:sz w:val="22"/>
          <w:szCs w:val="22"/>
        </w:rPr>
        <w:t>.</w:t>
      </w:r>
    </w:p>
    <w:p w14:paraId="23C29D4D" w14:textId="77777777" w:rsidR="004D4857" w:rsidRPr="00A73133" w:rsidRDefault="004D4857" w:rsidP="004D4857">
      <w:pPr>
        <w:spacing w:line="276" w:lineRule="auto"/>
        <w:rPr>
          <w:b/>
          <w:color w:val="000000"/>
          <w:sz w:val="22"/>
          <w:szCs w:val="22"/>
        </w:rPr>
      </w:pPr>
    </w:p>
    <w:p w14:paraId="7C194A57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  <w:u w:val="single"/>
        </w:rPr>
      </w:pPr>
      <w:r w:rsidRPr="00A73133">
        <w:rPr>
          <w:color w:val="000000"/>
          <w:sz w:val="22"/>
          <w:szCs w:val="22"/>
          <w:u w:val="single"/>
        </w:rPr>
        <w:t>W tytule wiadomości prosimy zaznaczyć nr referencyjny konkursu</w:t>
      </w:r>
      <w:r w:rsidRPr="00A73133">
        <w:rPr>
          <w:color w:val="000000"/>
          <w:sz w:val="22"/>
          <w:szCs w:val="22"/>
        </w:rPr>
        <w:t xml:space="preserve">. </w:t>
      </w:r>
      <w:r w:rsidRPr="00A73133">
        <w:rPr>
          <w:color w:val="000000"/>
          <w:sz w:val="22"/>
          <w:szCs w:val="22"/>
          <w:u w:val="single"/>
        </w:rPr>
        <w:t xml:space="preserve">Aplikacje osób przesyłających swoje dokumenty bez wskazania konkretnego nr referencyjnego oraz przesłane po terminie składania ofert nie będą rozpatrywane. </w:t>
      </w:r>
    </w:p>
    <w:p w14:paraId="7145F4B9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23CA467C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 xml:space="preserve">Wszelkich informacji na temat przebiegu konkursu udziela asystentka/asystent ds. kadr pod adresem poczty elektronicznej </w:t>
      </w:r>
      <w:hyperlink r:id="rId15">
        <w:r w:rsidRPr="00A73133">
          <w:rPr>
            <w:color w:val="1155CC"/>
            <w:sz w:val="22"/>
            <w:szCs w:val="22"/>
            <w:u w:val="single"/>
          </w:rPr>
          <w:t>wppt.konkursy@pwr.edu.pl</w:t>
        </w:r>
      </w:hyperlink>
      <w:r w:rsidRPr="00A73133">
        <w:rPr>
          <w:color w:val="000000"/>
          <w:sz w:val="22"/>
          <w:szCs w:val="22"/>
        </w:rPr>
        <w:t>.</w:t>
      </w:r>
    </w:p>
    <w:p w14:paraId="21FEBE78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08B4A280" w14:textId="6AECA2DA" w:rsidR="004D4857" w:rsidRPr="00FB5306" w:rsidRDefault="004D4857" w:rsidP="00FB5306">
      <w:pPr>
        <w:spacing w:line="276" w:lineRule="auto"/>
        <w:jc w:val="both"/>
        <w:rPr>
          <w:color w:val="auto"/>
          <w:sz w:val="22"/>
          <w:szCs w:val="22"/>
        </w:rPr>
      </w:pPr>
      <w:r w:rsidRPr="00A73133">
        <w:rPr>
          <w:color w:val="000000"/>
          <w:sz w:val="22"/>
          <w:szCs w:val="22"/>
        </w:rPr>
        <w:t xml:space="preserve">Zgłoszenia kandydatek/kandydatów będą rozpatrywane przez komisję konkursową. </w:t>
      </w:r>
      <w:r w:rsidR="00A36486" w:rsidRPr="00A73133">
        <w:rPr>
          <w:color w:val="auto"/>
          <w:sz w:val="22"/>
          <w:szCs w:val="22"/>
        </w:rPr>
        <w:t>Zgłoszenia spełniające wymogi konkursu będą oceniane wg następujących kryteriów</w:t>
      </w:r>
      <w:r w:rsidR="00FB5306">
        <w:rPr>
          <w:color w:val="auto"/>
          <w:sz w:val="22"/>
          <w:szCs w:val="22"/>
        </w:rPr>
        <w:t xml:space="preserve"> </w:t>
      </w:r>
      <w:r w:rsidR="00FB5306" w:rsidRPr="00AD744D">
        <w:rPr>
          <w:sz w:val="22"/>
          <w:szCs w:val="22"/>
        </w:rPr>
        <w:t>(</w:t>
      </w:r>
      <w:r w:rsidR="00FB5306">
        <w:rPr>
          <w:sz w:val="22"/>
          <w:szCs w:val="22"/>
        </w:rPr>
        <w:t>szczegóły zawarte są w kryteriach oceny dostępnych pod adresem</w:t>
      </w:r>
      <w:r w:rsidR="00FB5306" w:rsidRPr="00AD744D">
        <w:rPr>
          <w:sz w:val="22"/>
          <w:szCs w:val="22"/>
        </w:rPr>
        <w:t xml:space="preserve"> </w:t>
      </w:r>
      <w:hyperlink r:id="rId16" w:history="1">
        <w:r w:rsidR="00FB5306" w:rsidRPr="00601558">
          <w:rPr>
            <w:rStyle w:val="Hipercze"/>
            <w:sz w:val="22"/>
            <w:szCs w:val="22"/>
          </w:rPr>
          <w:t>https://wppt.pwr.edu.pl/pracownicy/konkursy</w:t>
        </w:r>
      </w:hyperlink>
      <w:r w:rsidR="00FB5306" w:rsidRPr="00AD744D">
        <w:rPr>
          <w:sz w:val="22"/>
          <w:szCs w:val="22"/>
        </w:rPr>
        <w:t>)</w:t>
      </w:r>
      <w:r w:rsidR="00A36486" w:rsidRPr="00A73133">
        <w:rPr>
          <w:color w:val="auto"/>
          <w:sz w:val="22"/>
          <w:szCs w:val="22"/>
        </w:rPr>
        <w:t>:</w:t>
      </w:r>
    </w:p>
    <w:p w14:paraId="40B957FA" w14:textId="133080C1" w:rsidR="00FB5306" w:rsidRPr="00A73133" w:rsidRDefault="00FB5306" w:rsidP="004D485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etap: Kompletność aplikacji. Kandydat(ka) posiada stopień naukowy w wymaganej dyscyplinie.</w:t>
      </w:r>
    </w:p>
    <w:p w14:paraId="752CE2C4" w14:textId="3CE9D929" w:rsidR="00FB5306" w:rsidRPr="003D2B1F" w:rsidRDefault="00FB5306" w:rsidP="00FB5306">
      <w:pPr>
        <w:spacing w:line="276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>II</w:t>
      </w:r>
      <w:r w:rsidR="004D4857" w:rsidRPr="00A73133">
        <w:rPr>
          <w:color w:val="000000"/>
          <w:sz w:val="22"/>
          <w:szCs w:val="22"/>
        </w:rPr>
        <w:t xml:space="preserve"> etap</w:t>
      </w:r>
      <w:r w:rsidR="00916A7D">
        <w:rPr>
          <w:color w:val="000000"/>
          <w:sz w:val="22"/>
          <w:szCs w:val="22"/>
        </w:rPr>
        <w:t>:</w:t>
      </w:r>
      <w:r w:rsidR="004D4857" w:rsidRPr="00A73133">
        <w:rPr>
          <w:color w:val="000000"/>
          <w:sz w:val="22"/>
          <w:szCs w:val="22"/>
        </w:rPr>
        <w:t xml:space="preserve"> Ocena kandydatów na podstawie nadesłanej dokumentacji w kategoriach: </w:t>
      </w:r>
    </w:p>
    <w:p w14:paraId="5604679C" w14:textId="0FA77A15" w:rsidR="00FB5306" w:rsidRPr="003D2B1F" w:rsidRDefault="00FB5306" w:rsidP="00FB53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r>
        <w:rPr>
          <w:color w:val="000000"/>
        </w:rPr>
        <w:lastRenderedPageBreak/>
        <w:t>MODUŁ 1</w:t>
      </w:r>
      <w:r w:rsidRPr="003D2B1F">
        <w:rPr>
          <w:color w:val="000000"/>
        </w:rPr>
        <w:t xml:space="preserve"> (</w:t>
      </w:r>
      <w:r>
        <w:rPr>
          <w:color w:val="000000"/>
        </w:rPr>
        <w:t>waga</w:t>
      </w:r>
      <w:r w:rsidRPr="003D2B1F">
        <w:rPr>
          <w:color w:val="000000"/>
        </w:rPr>
        <w:t xml:space="preserve"> </w:t>
      </w:r>
      <w:r>
        <w:rPr>
          <w:color w:val="000000"/>
        </w:rPr>
        <w:t>35</w:t>
      </w:r>
      <w:r w:rsidRPr="003D2B1F">
        <w:rPr>
          <w:color w:val="000000"/>
        </w:rPr>
        <w:t>%),</w:t>
      </w:r>
    </w:p>
    <w:p w14:paraId="0207AB36" w14:textId="502E79BF" w:rsidR="00FB5306" w:rsidRPr="003D2B1F" w:rsidRDefault="00FB5306" w:rsidP="00FB53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bookmarkStart w:id="3" w:name="_heading=h.30j0zll" w:colFirst="0" w:colLast="0"/>
      <w:bookmarkEnd w:id="3"/>
      <w:r>
        <w:rPr>
          <w:color w:val="000000"/>
        </w:rPr>
        <w:t>MODUŁ 2</w:t>
      </w:r>
      <w:r w:rsidRPr="003D2B1F">
        <w:rPr>
          <w:color w:val="000000"/>
        </w:rPr>
        <w:t xml:space="preserve"> (</w:t>
      </w:r>
      <w:r>
        <w:rPr>
          <w:color w:val="000000"/>
        </w:rPr>
        <w:t>waga</w:t>
      </w:r>
      <w:r w:rsidRPr="003D2B1F">
        <w:rPr>
          <w:color w:val="000000"/>
        </w:rPr>
        <w:t xml:space="preserve"> 20%),</w:t>
      </w:r>
    </w:p>
    <w:p w14:paraId="7B3FDA6E" w14:textId="2A9E27E0" w:rsidR="00FB5306" w:rsidRDefault="00FB5306" w:rsidP="00FB53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r>
        <w:rPr>
          <w:color w:val="000000"/>
        </w:rPr>
        <w:t xml:space="preserve">MODUŁ 3 </w:t>
      </w:r>
      <w:r w:rsidRPr="003D2B1F">
        <w:rPr>
          <w:color w:val="000000"/>
        </w:rPr>
        <w:t>(</w:t>
      </w:r>
      <w:r>
        <w:rPr>
          <w:color w:val="000000"/>
        </w:rPr>
        <w:t>waga</w:t>
      </w:r>
      <w:r w:rsidRPr="003D2B1F">
        <w:rPr>
          <w:color w:val="000000"/>
        </w:rPr>
        <w:t xml:space="preserve"> </w:t>
      </w:r>
      <w:r>
        <w:rPr>
          <w:color w:val="000000"/>
        </w:rPr>
        <w:t>5</w:t>
      </w:r>
      <w:r w:rsidRPr="003D2B1F">
        <w:rPr>
          <w:color w:val="000000"/>
        </w:rPr>
        <w:t>%)</w:t>
      </w:r>
    </w:p>
    <w:p w14:paraId="5BABA76C" w14:textId="2E3F0B03" w:rsidR="00FB5306" w:rsidRDefault="00FB5306" w:rsidP="00FB53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r>
        <w:rPr>
          <w:color w:val="000000"/>
        </w:rPr>
        <w:t xml:space="preserve">MODUŁ 4 </w:t>
      </w:r>
      <w:r w:rsidRPr="003D2B1F">
        <w:rPr>
          <w:color w:val="000000"/>
        </w:rPr>
        <w:t>(</w:t>
      </w:r>
      <w:r>
        <w:rPr>
          <w:color w:val="000000"/>
        </w:rPr>
        <w:t>waga</w:t>
      </w:r>
      <w:r w:rsidRPr="003D2B1F">
        <w:rPr>
          <w:color w:val="000000"/>
        </w:rPr>
        <w:t xml:space="preserve"> </w:t>
      </w:r>
      <w:r>
        <w:rPr>
          <w:color w:val="000000"/>
        </w:rPr>
        <w:t>5</w:t>
      </w:r>
      <w:r w:rsidRPr="003D2B1F">
        <w:rPr>
          <w:color w:val="000000"/>
        </w:rPr>
        <w:t>%)</w:t>
      </w:r>
    </w:p>
    <w:p w14:paraId="0BA61A53" w14:textId="6BC11FC4" w:rsidR="004D4857" w:rsidRPr="00FB5306" w:rsidRDefault="00FB5306" w:rsidP="004D48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r>
        <w:rPr>
          <w:color w:val="000000"/>
        </w:rPr>
        <w:t xml:space="preserve">Plan badawczy </w:t>
      </w:r>
      <w:r w:rsidRPr="003D2B1F">
        <w:rPr>
          <w:color w:val="000000"/>
        </w:rPr>
        <w:t>(</w:t>
      </w:r>
      <w:r>
        <w:rPr>
          <w:color w:val="000000"/>
        </w:rPr>
        <w:t>waga</w:t>
      </w:r>
      <w:r w:rsidRPr="003D2B1F">
        <w:rPr>
          <w:color w:val="000000"/>
        </w:rPr>
        <w:t xml:space="preserve"> </w:t>
      </w:r>
      <w:r>
        <w:rPr>
          <w:color w:val="000000"/>
        </w:rPr>
        <w:t>35</w:t>
      </w:r>
      <w:r w:rsidRPr="003D2B1F">
        <w:rPr>
          <w:color w:val="000000"/>
        </w:rPr>
        <w:t>%)</w:t>
      </w:r>
      <w:r>
        <w:rPr>
          <w:color w:val="000000"/>
        </w:rPr>
        <w:t>.</w:t>
      </w:r>
    </w:p>
    <w:p w14:paraId="7E4CA522" w14:textId="23B0382B" w:rsidR="004D4857" w:rsidRPr="00A73133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II</w:t>
      </w:r>
      <w:r w:rsidR="00FB5306">
        <w:rPr>
          <w:color w:val="000000"/>
          <w:sz w:val="22"/>
          <w:szCs w:val="22"/>
        </w:rPr>
        <w:t>I</w:t>
      </w:r>
      <w:r w:rsidRPr="00A73133">
        <w:rPr>
          <w:color w:val="000000"/>
          <w:sz w:val="22"/>
          <w:szCs w:val="22"/>
        </w:rPr>
        <w:t xml:space="preserve"> etap</w:t>
      </w:r>
      <w:r w:rsidR="00916A7D">
        <w:rPr>
          <w:color w:val="000000"/>
          <w:sz w:val="22"/>
          <w:szCs w:val="22"/>
        </w:rPr>
        <w:t>:</w:t>
      </w:r>
      <w:r w:rsidRPr="00A73133">
        <w:rPr>
          <w:color w:val="000000"/>
          <w:sz w:val="22"/>
          <w:szCs w:val="22"/>
        </w:rPr>
        <w:t xml:space="preserve"> Rozmowa kwalifikacyjna dotycząca prezentacji dotychczasowej aktywności naukowej oraz planowanych badań naukowych. Na rozmowę kwalifikacyjną zapraszani są kandydaci i kandydatki wybrani na podstawie I etapu oceny. </w:t>
      </w:r>
      <w:r w:rsidR="00FB5306">
        <w:rPr>
          <w:color w:val="000000"/>
          <w:sz w:val="22"/>
          <w:szCs w:val="22"/>
        </w:rPr>
        <w:t>Pierwszą część rozmowy stanowi seminarium naukowe otwarte dla pracowników Wydziału (30 minut + 15 minut dyskusji), po którym następuje rozmowa wyłącznie z członkami komisji konkursowej.</w:t>
      </w:r>
    </w:p>
    <w:p w14:paraId="5D681863" w14:textId="77777777" w:rsidR="004D4857" w:rsidRPr="00A73133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</w:p>
    <w:p w14:paraId="7D7C84B9" w14:textId="1ACB99DB" w:rsidR="004D4857" w:rsidRPr="00A73133" w:rsidRDefault="00FB5306" w:rsidP="004D4857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Komisja konkursowa podejmuje decyzję o zarekomendowaniu kandydatów oraz o ich pozycji na liście rankingowej na podstawie oceny aplikacji i rozmowy kwalifikacyjnej.</w:t>
      </w:r>
    </w:p>
    <w:p w14:paraId="2CFCA997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7402CD69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Uczelnia zastrzega, że konkurs może zostać nierozstrzygnięty bez podania przyczyn.</w:t>
      </w:r>
    </w:p>
    <w:p w14:paraId="2A8F20E5" w14:textId="77777777" w:rsidR="004D4857" w:rsidRPr="00A73133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</w:p>
    <w:p w14:paraId="4FEDAC4F" w14:textId="56E532B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 xml:space="preserve">Prowadzone przez Politechnikę Wrocławską nabory i konkursy są otwarte, realizowane przy zachowaniu przejrzystych i transparentnych zasad opartych na czytelnych i jednoznacznych kryteriach oceny merytorycznej z uwzględnieniem zróżnicowanej kariery zawodowej. Politechnika Wrocławska prowadzi procedury rekrutacyjne zgodnie z wytycznymi Europejskiej Karty Naukowca oraz Kodeksu postępowania przy rekrutacji pracowników naukowych oraz Polityki Otwartej, Przejrzystej i Merytorycznej Rekrutacji naukowców (OTM-R) w Politechnice Wrocławskiej. </w:t>
      </w:r>
    </w:p>
    <w:p w14:paraId="31C042AB" w14:textId="77777777" w:rsidR="00F870DE" w:rsidRPr="00A73133" w:rsidRDefault="00B10859" w:rsidP="00F870DE">
      <w:pPr>
        <w:spacing w:line="276" w:lineRule="auto"/>
        <w:rPr>
          <w:color w:val="000000"/>
          <w:sz w:val="22"/>
          <w:szCs w:val="22"/>
        </w:rPr>
      </w:pPr>
      <w:hyperlink r:id="rId17" w:history="1">
        <w:r w:rsidR="00F870DE" w:rsidRPr="00A73133">
          <w:rPr>
            <w:rStyle w:val="Hipercze"/>
            <w:sz w:val="22"/>
            <w:szCs w:val="22"/>
          </w:rPr>
          <w:t>https://pwr.edu.pl/uczelnia/europejska-strategia-dla-naukowcow/otm-r</w:t>
        </w:r>
      </w:hyperlink>
    </w:p>
    <w:p w14:paraId="6BF83899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2CA046FC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Nabory i konkursy na stanowiska oferowane przez Politechnikę Wrocławską są prowadzone z uwzględnieniem polityki równości szans zgodnie z „Planem Równości dla Politechniki Wrocławskiej na lata 2022-2024”, https://rowna.pwr.edu.pl/aktualnosci/plan-rownosci-dla-pwr-11.html</w:t>
      </w:r>
    </w:p>
    <w:p w14:paraId="1BCFFFB3" w14:textId="77777777" w:rsidR="004D4857" w:rsidRPr="00A73133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1D30EEA2" w14:textId="77777777" w:rsidR="00F870DE" w:rsidRPr="00A73133" w:rsidRDefault="00F870DE" w:rsidP="00F870DE">
      <w:pPr>
        <w:spacing w:line="276" w:lineRule="auto"/>
        <w:rPr>
          <w:color w:val="000000"/>
          <w:sz w:val="22"/>
          <w:szCs w:val="22"/>
        </w:rPr>
      </w:pPr>
      <w:r w:rsidRPr="00A73133">
        <w:rPr>
          <w:color w:val="000000"/>
          <w:sz w:val="22"/>
          <w:szCs w:val="22"/>
        </w:rPr>
        <w:t>Osoby aplikujące na stanowisko nauczyciela akademickiego mają możliwość złożenia sprzeciwu od decyzji Komisji w terminie 7 dni od daty otrzymania informacji od asystentki/asystenta ds. kadr o braku rekomendacji do zatrudnienia. Sprzeciw należy złożyć do Dziekana Wydziału Podstawowych Problemów Techniki PWr w formie pisemnej papierowej.</w:t>
      </w:r>
    </w:p>
    <w:p w14:paraId="15913AD0" w14:textId="77777777" w:rsidR="0099294B" w:rsidRPr="00A73133" w:rsidRDefault="0099294B">
      <w:pPr>
        <w:rPr>
          <w:sz w:val="22"/>
          <w:szCs w:val="22"/>
        </w:rPr>
      </w:pPr>
    </w:p>
    <w:sectPr w:rsidR="0099294B" w:rsidRPr="00A73133">
      <w:pgSz w:w="11906" w:h="16838"/>
      <w:pgMar w:top="1304" w:right="1418" w:bottom="1153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23DC"/>
    <w:multiLevelType w:val="multilevel"/>
    <w:tmpl w:val="AD7E4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1" w15:restartNumberingAfterBreak="0">
    <w:nsid w:val="28812173"/>
    <w:multiLevelType w:val="multilevel"/>
    <w:tmpl w:val="C2F6C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2" w15:restartNumberingAfterBreak="0">
    <w:nsid w:val="29A974F9"/>
    <w:multiLevelType w:val="multilevel"/>
    <w:tmpl w:val="974849B2"/>
    <w:lvl w:ilvl="0">
      <w:start w:val="1"/>
      <w:numFmt w:val="decimal"/>
      <w:lvlText w:val="%1."/>
      <w:lvlJc w:val="left"/>
      <w:pPr>
        <w:ind w:left="70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7F13013"/>
    <w:multiLevelType w:val="multilevel"/>
    <w:tmpl w:val="1068E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4554A4"/>
    <w:multiLevelType w:val="multilevel"/>
    <w:tmpl w:val="BC5802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F414B2"/>
    <w:multiLevelType w:val="hybridMultilevel"/>
    <w:tmpl w:val="2C0637B2"/>
    <w:lvl w:ilvl="0" w:tplc="69EC1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11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57"/>
    <w:rsid w:val="00057A71"/>
    <w:rsid w:val="000D2DC6"/>
    <w:rsid w:val="000E2DB1"/>
    <w:rsid w:val="001A5D22"/>
    <w:rsid w:val="001B53F6"/>
    <w:rsid w:val="00266624"/>
    <w:rsid w:val="002822D1"/>
    <w:rsid w:val="002832E0"/>
    <w:rsid w:val="002C05E7"/>
    <w:rsid w:val="00324803"/>
    <w:rsid w:val="003929AB"/>
    <w:rsid w:val="004A08D3"/>
    <w:rsid w:val="004C20CF"/>
    <w:rsid w:val="004D4857"/>
    <w:rsid w:val="00550597"/>
    <w:rsid w:val="00597B68"/>
    <w:rsid w:val="00607439"/>
    <w:rsid w:val="0067485F"/>
    <w:rsid w:val="006A462D"/>
    <w:rsid w:val="006A7F50"/>
    <w:rsid w:val="006C45FD"/>
    <w:rsid w:val="006D66E3"/>
    <w:rsid w:val="0074324F"/>
    <w:rsid w:val="007A397F"/>
    <w:rsid w:val="007E5824"/>
    <w:rsid w:val="00800D94"/>
    <w:rsid w:val="008309CD"/>
    <w:rsid w:val="008842CE"/>
    <w:rsid w:val="008B10E7"/>
    <w:rsid w:val="00916A7D"/>
    <w:rsid w:val="00916EFD"/>
    <w:rsid w:val="00955CF4"/>
    <w:rsid w:val="0099294B"/>
    <w:rsid w:val="009D6CED"/>
    <w:rsid w:val="00A36486"/>
    <w:rsid w:val="00A6035F"/>
    <w:rsid w:val="00A73133"/>
    <w:rsid w:val="00AD744D"/>
    <w:rsid w:val="00B00FA9"/>
    <w:rsid w:val="00B10859"/>
    <w:rsid w:val="00CD4D1D"/>
    <w:rsid w:val="00DC3828"/>
    <w:rsid w:val="00DF0CA0"/>
    <w:rsid w:val="00E107E4"/>
    <w:rsid w:val="00E26D14"/>
    <w:rsid w:val="00ED49E2"/>
    <w:rsid w:val="00ED5C71"/>
    <w:rsid w:val="00EF12AA"/>
    <w:rsid w:val="00F83BD7"/>
    <w:rsid w:val="00F870DE"/>
    <w:rsid w:val="00FB5306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31F5"/>
  <w15:chartTrackingRefBased/>
  <w15:docId w15:val="{C3362E15-D1EF-4725-8735-EAF3D4F5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485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8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D48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pt.pwr.edu.pl/pracownicy/konkursy" TargetMode="External"/><Relationship Id="rId13" Type="http://schemas.openxmlformats.org/officeDocument/2006/relationships/hyperlink" Target="mailto:wppt.konkursy@pwr.edu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ppt.konkursy@pwr.edu.pl" TargetMode="External"/><Relationship Id="rId12" Type="http://schemas.openxmlformats.org/officeDocument/2006/relationships/hyperlink" Target="https://wppt.pwr.edu.pl/pracownicy/konkursy" TargetMode="External"/><Relationship Id="rId17" Type="http://schemas.openxmlformats.org/officeDocument/2006/relationships/hyperlink" Target="https://pwr.edu.pl/uczelnia/europejska-strategia-dla-naukowcow/otm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ppt.pwr.edu.pl/pracownicy/konkurs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ppt.pwr.edu.pl/pracownicy/konkursy" TargetMode="External"/><Relationship Id="rId11" Type="http://schemas.openxmlformats.org/officeDocument/2006/relationships/hyperlink" Target="https://wppt.pwr.edu.pl/pracownicy/konkursy" TargetMode="External"/><Relationship Id="rId5" Type="http://schemas.openxmlformats.org/officeDocument/2006/relationships/hyperlink" Target="https://wppt.pwr.edu.pl/pracownicy/konkursy" TargetMode="External"/><Relationship Id="rId15" Type="http://schemas.openxmlformats.org/officeDocument/2006/relationships/hyperlink" Target="mailto:wppt.konkursy@pwr.edu.pl" TargetMode="External"/><Relationship Id="rId10" Type="http://schemas.openxmlformats.org/officeDocument/2006/relationships/hyperlink" Target="https://wppt.pwr.edu.pl/pracownicy/konkurs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ppt.pwr.edu.pl/pracownicy/konkursy" TargetMode="External"/><Relationship Id="rId14" Type="http://schemas.openxmlformats.org/officeDocument/2006/relationships/hyperlink" Target="https://wppt.pwr.edu.pl/pracownicy/konkur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1578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Robak-Warzywoda</dc:creator>
  <cp:keywords/>
  <dc:description/>
  <cp:lastModifiedBy>user</cp:lastModifiedBy>
  <cp:revision>13</cp:revision>
  <cp:lastPrinted>2024-09-19T05:53:00Z</cp:lastPrinted>
  <dcterms:created xsi:type="dcterms:W3CDTF">2025-03-25T09:03:00Z</dcterms:created>
  <dcterms:modified xsi:type="dcterms:W3CDTF">2025-03-31T11:33:00Z</dcterms:modified>
</cp:coreProperties>
</file>