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9C1D" w14:textId="464A3E95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3F5C3F94" w14:textId="10E44DFD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/ imię i nazwisko/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 xml:space="preserve"> /miejscowość i data/</w:t>
      </w:r>
    </w:p>
    <w:p w14:paraId="68F1FC1B" w14:textId="7A3E3532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BB6FA" w14:textId="6DF75961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CBFCC" w14:textId="38393160" w:rsid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81003" w14:textId="77777777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4075F" w14:textId="77777777" w:rsidR="00E91AA9" w:rsidRPr="00E91AA9" w:rsidRDefault="00E91AA9" w:rsidP="00E91AA9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6FE6A2" w14:textId="60C6BBC4" w:rsidR="00E91AA9" w:rsidRDefault="00E91AA9" w:rsidP="00E91AA9">
      <w:pPr>
        <w:pStyle w:val="Akapitzlist"/>
        <w:spacing w:after="0" w:line="240" w:lineRule="auto"/>
      </w:pPr>
    </w:p>
    <w:p w14:paraId="237B1677" w14:textId="4094114A" w:rsidR="00E91AA9" w:rsidRPr="00E91AA9" w:rsidRDefault="00E91AA9" w:rsidP="00E9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 xml:space="preserve">Oświadczam, że w przypadku  zatrudnienia mnie na stanowisko adiunkta w grupie pracowników dydaktycznych 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 Wydziale Nauk </w:t>
      </w:r>
      <w:r w:rsidR="00CA1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Humanistycznych i Społecznych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deklaruję Karkonoską Akademię Nauk Stosowanych w Jeleniej Górze</w:t>
      </w:r>
      <w:r w:rsidRPr="00E91AA9">
        <w:rPr>
          <w:rFonts w:ascii="Times New Roman" w:hAnsi="Times New Roman" w:cs="Times New Roman"/>
          <w:sz w:val="24"/>
          <w:szCs w:val="24"/>
        </w:rPr>
        <w:t xml:space="preserve"> jako zatrudnienie w podstawowym miejscu pracy w rozumieniu Ustawy prawo o szkolnictwie wyższym i nauce. </w:t>
      </w:r>
    </w:p>
    <w:p w14:paraId="61893AC9" w14:textId="626BB548" w:rsidR="00FE20B3" w:rsidRDefault="00FE20B3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6690A" w14:textId="4BC89553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5722F" w14:textId="76CA5787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3A14" w14:textId="5009B45B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4B8CC9CF" w14:textId="20AC72B9" w:rsidR="00E91AA9" w:rsidRPr="00E91AA9" w:rsidRDefault="00E91AA9" w:rsidP="00E91AA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1AA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Pr="00E91AA9">
        <w:rPr>
          <w:rFonts w:ascii="Times New Roman" w:hAnsi="Times New Roman" w:cs="Times New Roman"/>
          <w:sz w:val="24"/>
          <w:szCs w:val="24"/>
        </w:rPr>
        <w:t>/</w:t>
      </w:r>
      <w:r w:rsidRPr="00E91AA9">
        <w:rPr>
          <w:rFonts w:ascii="Times New Roman" w:hAnsi="Times New Roman" w:cs="Times New Roman"/>
          <w:sz w:val="24"/>
          <w:szCs w:val="24"/>
        </w:rPr>
        <w:tab/>
      </w:r>
    </w:p>
    <w:sectPr w:rsidR="00E91AA9" w:rsidRPr="00E9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3525E"/>
    <w:multiLevelType w:val="hybridMultilevel"/>
    <w:tmpl w:val="67A222AA"/>
    <w:lvl w:ilvl="0" w:tplc="A6B26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A"/>
    <w:rsid w:val="00A0062A"/>
    <w:rsid w:val="00A76B6E"/>
    <w:rsid w:val="00CA15A9"/>
    <w:rsid w:val="00E91AA9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37D"/>
  <w15:chartTrackingRefBased/>
  <w15:docId w15:val="{9FBFEC85-D011-445C-B8A8-E334F69F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1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Martysiewicz</dc:creator>
  <cp:keywords/>
  <dc:description/>
  <cp:lastModifiedBy>Anna Martysiewicz</cp:lastModifiedBy>
  <cp:revision>4</cp:revision>
  <dcterms:created xsi:type="dcterms:W3CDTF">2025-02-24T12:19:00Z</dcterms:created>
  <dcterms:modified xsi:type="dcterms:W3CDTF">2026-01-20T12:59:00Z</dcterms:modified>
</cp:coreProperties>
</file>