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5BBA" w14:textId="738851C1" w:rsidR="001E6094" w:rsidRDefault="001E6094" w:rsidP="001E60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553B2" w14:textId="77777777" w:rsidR="00AE12C3" w:rsidRPr="00835849" w:rsidRDefault="00AE12C3" w:rsidP="001E60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74E123" w14:textId="77777777" w:rsidR="00622F12" w:rsidRPr="00835849" w:rsidRDefault="00622F12" w:rsidP="00622F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9B4BB5" w14:textId="064FB0D7" w:rsidR="00D53BC9" w:rsidRDefault="00D53BC9" w:rsidP="00D53B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35849">
        <w:rPr>
          <w:rFonts w:ascii="Arial" w:hAnsi="Arial" w:cs="Arial"/>
          <w:b/>
          <w:sz w:val="20"/>
          <w:szCs w:val="20"/>
        </w:rPr>
        <w:t xml:space="preserve">FORMULARZ DLA OGŁOSZENIODAWCÓW </w:t>
      </w:r>
      <w:r w:rsidR="00582DB1">
        <w:rPr>
          <w:rFonts w:ascii="Arial" w:hAnsi="Arial" w:cs="Arial"/>
          <w:b/>
          <w:sz w:val="20"/>
          <w:szCs w:val="20"/>
        </w:rPr>
        <w:t>6/NA/WAT/2026</w:t>
      </w:r>
    </w:p>
    <w:p w14:paraId="0B7E33BA" w14:textId="77777777" w:rsidR="00D53BC9" w:rsidRPr="00835849" w:rsidRDefault="00D53BC9" w:rsidP="00D53B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INSTYTUCJA</w:t>
      </w:r>
      <w:r w:rsidRPr="0083584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WOJSKOWA AKADEMIA TECHNICZNA – WYDZIAŁ CYBERNETYKI</w:t>
      </w:r>
    </w:p>
    <w:p w14:paraId="0393151B" w14:textId="77777777" w:rsidR="00D53BC9" w:rsidRPr="00835849" w:rsidRDefault="00D53BC9" w:rsidP="00D53B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MIASTO</w:t>
      </w:r>
      <w:r w:rsidRPr="0083584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WARSZAWA</w:t>
      </w:r>
    </w:p>
    <w:p w14:paraId="73901B77" w14:textId="4BBB3057" w:rsidR="00622F12" w:rsidRPr="00835849" w:rsidRDefault="00D53BC9" w:rsidP="00622F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STANOWISKO</w:t>
      </w:r>
      <w:r w:rsidRPr="00835849">
        <w:rPr>
          <w:rFonts w:ascii="Arial" w:hAnsi="Arial" w:cs="Arial"/>
          <w:sz w:val="20"/>
          <w:szCs w:val="20"/>
        </w:rPr>
        <w:t xml:space="preserve">: </w:t>
      </w:r>
      <w:r w:rsidR="00CC2066">
        <w:rPr>
          <w:rFonts w:ascii="Arial" w:hAnsi="Arial" w:cs="Arial"/>
          <w:sz w:val="20"/>
          <w:szCs w:val="20"/>
        </w:rPr>
        <w:t>PROFESOR UCZELNI</w:t>
      </w:r>
    </w:p>
    <w:p w14:paraId="7A7A90A6" w14:textId="0B542D4F" w:rsidR="00622F12" w:rsidRDefault="00C37F05" w:rsidP="00622F12">
      <w:pPr>
        <w:spacing w:after="0" w:line="360" w:lineRule="auto"/>
        <w:jc w:val="both"/>
        <w:rPr>
          <w:rFonts w:asci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GRUPIE PRACOWNIKÓW</w:t>
      </w:r>
      <w:r w:rsidR="00622F12" w:rsidRPr="00835849">
        <w:rPr>
          <w:rFonts w:ascii="Arial" w:hAnsi="Arial" w:cs="Arial"/>
          <w:sz w:val="20"/>
          <w:szCs w:val="20"/>
        </w:rPr>
        <w:t>:</w:t>
      </w:r>
      <w:r w:rsidR="0045276A" w:rsidRPr="00835849">
        <w:rPr>
          <w:rFonts w:ascii="Arial" w:hAnsi="Arial" w:cs="Arial"/>
          <w:sz w:val="20"/>
          <w:szCs w:val="20"/>
        </w:rPr>
        <w:t xml:space="preserve"> </w:t>
      </w:r>
      <w:r w:rsidR="00CC2066">
        <w:rPr>
          <w:rFonts w:ascii="Arial" w:hAnsi="Arial" w:cs="Arial"/>
          <w:sz w:val="20"/>
          <w:szCs w:val="20"/>
        </w:rPr>
        <w:t>BADAWCZO-</w:t>
      </w:r>
      <w:r w:rsidR="00D53BC9">
        <w:rPr>
          <w:rFonts w:ascii="Arial" w:cs="Arial"/>
          <w:sz w:val="20"/>
          <w:szCs w:val="20"/>
        </w:rPr>
        <w:t>DYDAKTYCZNYCH</w:t>
      </w:r>
    </w:p>
    <w:p w14:paraId="21551E6F" w14:textId="4542C49B" w:rsidR="00681CD1" w:rsidRDefault="00681CD1" w:rsidP="00622F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DYSCYPLINA: </w:t>
      </w:r>
      <w:r>
        <w:rPr>
          <w:rFonts w:ascii="Arial" w:hAnsi="Arial" w:cs="Arial"/>
          <w:sz w:val="20"/>
          <w:szCs w:val="20"/>
        </w:rPr>
        <w:t xml:space="preserve"> MATEMATYKA / ZASTOSOWANIA MATEMATYKI</w:t>
      </w:r>
      <w:r w:rsidR="00C60844">
        <w:rPr>
          <w:rFonts w:ascii="Arial" w:hAnsi="Arial" w:cs="Arial"/>
          <w:sz w:val="20"/>
          <w:szCs w:val="20"/>
        </w:rPr>
        <w:t xml:space="preserve"> </w:t>
      </w:r>
    </w:p>
    <w:p w14:paraId="4B735207" w14:textId="705C5E3F" w:rsidR="00D53BC9" w:rsidRDefault="00D53BC9" w:rsidP="00D53BC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7F05">
        <w:rPr>
          <w:rFonts w:ascii="Arial" w:hAnsi="Arial" w:cs="Arial"/>
          <w:b/>
          <w:bCs/>
          <w:sz w:val="20"/>
          <w:szCs w:val="20"/>
        </w:rPr>
        <w:t>WYMIAR ETATU: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E6F29" w:rsidRPr="0031045C">
        <w:rPr>
          <w:rFonts w:ascii="Arial" w:hAnsi="Arial" w:cs="Arial"/>
          <w:sz w:val="20"/>
          <w:szCs w:val="20"/>
        </w:rPr>
        <w:t>PEŁNY ETAT</w:t>
      </w:r>
      <w:r w:rsidR="003E6F29">
        <w:rPr>
          <w:rFonts w:ascii="Arial" w:hAnsi="Arial" w:cs="Arial"/>
          <w:sz w:val="20"/>
          <w:szCs w:val="20"/>
        </w:rPr>
        <w:t xml:space="preserve"> </w:t>
      </w:r>
    </w:p>
    <w:p w14:paraId="221EC61D" w14:textId="552670B2" w:rsidR="00D53BC9" w:rsidRPr="00835849" w:rsidRDefault="00D53BC9" w:rsidP="00D53B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35849">
        <w:rPr>
          <w:rFonts w:ascii="Arial" w:hAnsi="Arial" w:cs="Arial"/>
          <w:sz w:val="20"/>
          <w:szCs w:val="20"/>
        </w:rPr>
        <w:t xml:space="preserve">: </w:t>
      </w:r>
      <w:r w:rsidR="00DE3E6D">
        <w:rPr>
          <w:rFonts w:ascii="Arial" w:hAnsi="Arial" w:cs="Arial"/>
          <w:b/>
          <w:sz w:val="20"/>
          <w:szCs w:val="20"/>
        </w:rPr>
        <w:t>02</w:t>
      </w:r>
      <w:r w:rsidR="003E6F29" w:rsidRPr="002E6A9C">
        <w:rPr>
          <w:rFonts w:ascii="Arial" w:hAnsi="Arial" w:cs="Arial"/>
          <w:b/>
          <w:sz w:val="20"/>
          <w:szCs w:val="20"/>
        </w:rPr>
        <w:t>.0</w:t>
      </w:r>
      <w:r w:rsidR="00DE3E6D">
        <w:rPr>
          <w:rFonts w:ascii="Arial" w:hAnsi="Arial" w:cs="Arial"/>
          <w:b/>
          <w:sz w:val="20"/>
          <w:szCs w:val="20"/>
        </w:rPr>
        <w:t>2</w:t>
      </w:r>
      <w:r w:rsidR="003E6F29" w:rsidRPr="002E6A9C">
        <w:rPr>
          <w:rFonts w:ascii="Arial" w:hAnsi="Arial" w:cs="Arial"/>
          <w:b/>
          <w:sz w:val="20"/>
          <w:szCs w:val="20"/>
        </w:rPr>
        <w:t>.202</w:t>
      </w:r>
      <w:r w:rsidR="007821D8">
        <w:rPr>
          <w:rFonts w:ascii="Arial" w:hAnsi="Arial" w:cs="Arial"/>
          <w:b/>
          <w:sz w:val="20"/>
          <w:szCs w:val="20"/>
        </w:rPr>
        <w:t>6</w:t>
      </w:r>
    </w:p>
    <w:p w14:paraId="4E1CBE00" w14:textId="36FFFCF2" w:rsidR="00622F12" w:rsidRPr="00835849" w:rsidRDefault="00D53BC9" w:rsidP="00D53B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849">
        <w:rPr>
          <w:rFonts w:ascii="Arial" w:hAnsi="Arial" w:cs="Arial"/>
          <w:b/>
          <w:bCs/>
          <w:sz w:val="20"/>
          <w:szCs w:val="20"/>
        </w:rPr>
        <w:t>LINK DO STRONY</w:t>
      </w:r>
      <w:r w:rsidRPr="00835849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F06DD5" w:rsidRPr="00294C0D">
          <w:rPr>
            <w:rStyle w:val="Hipercze"/>
            <w:rFonts w:ascii="Arial" w:hAnsi="Arial" w:cs="Arial"/>
            <w:b/>
            <w:bCs/>
            <w:sz w:val="20"/>
            <w:szCs w:val="20"/>
          </w:rPr>
          <w:t>bip.wat.edu.pl/</w:t>
        </w:r>
        <w:proofErr w:type="spellStart"/>
        <w:r w:rsidR="00F06DD5" w:rsidRPr="00294C0D">
          <w:rPr>
            <w:rStyle w:val="Hipercze"/>
            <w:rFonts w:ascii="Arial" w:hAnsi="Arial" w:cs="Arial"/>
            <w:b/>
            <w:bCs/>
            <w:sz w:val="20"/>
            <w:szCs w:val="20"/>
          </w:rPr>
          <w:t>ogloszenia</w:t>
        </w:r>
        <w:proofErr w:type="spellEnd"/>
        <w:r w:rsidR="00F06DD5" w:rsidRPr="00294C0D">
          <w:rPr>
            <w:rStyle w:val="Hipercze"/>
            <w:rFonts w:ascii="Arial" w:hAnsi="Arial" w:cs="Arial"/>
            <w:b/>
            <w:bCs/>
            <w:sz w:val="20"/>
            <w:szCs w:val="20"/>
          </w:rPr>
          <w:t>/praca/dla-nauczycieli-akademickich</w:t>
        </w:r>
      </w:hyperlink>
    </w:p>
    <w:p w14:paraId="73676831" w14:textId="5A317F65" w:rsidR="00C37F05" w:rsidRDefault="00C37F05" w:rsidP="00557386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Przewidywany zakres obowiązków:</w:t>
      </w:r>
    </w:p>
    <w:p w14:paraId="50A818C1" w14:textId="1828866B" w:rsidR="00FD24B3" w:rsidRPr="00D822BC" w:rsidRDefault="00FD24B3" w:rsidP="00D74F5F">
      <w:pPr>
        <w:pStyle w:val="Akapitzlist"/>
        <w:numPr>
          <w:ilvl w:val="0"/>
          <w:numId w:val="37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97603746"/>
      <w:r w:rsidRPr="00D822BC">
        <w:rPr>
          <w:rFonts w:ascii="Arial" w:hAnsi="Arial" w:cs="Arial"/>
          <w:sz w:val="20"/>
          <w:szCs w:val="20"/>
        </w:rPr>
        <w:t>kształcenie i wycho</w:t>
      </w:r>
      <w:r w:rsidR="00D822BC" w:rsidRPr="00D822BC">
        <w:rPr>
          <w:rFonts w:ascii="Arial" w:hAnsi="Arial" w:cs="Arial"/>
          <w:sz w:val="20"/>
          <w:szCs w:val="20"/>
        </w:rPr>
        <w:t>wy</w:t>
      </w:r>
      <w:r w:rsidRPr="00D822BC">
        <w:rPr>
          <w:rFonts w:ascii="Arial" w:hAnsi="Arial" w:cs="Arial"/>
          <w:sz w:val="20"/>
          <w:szCs w:val="20"/>
        </w:rPr>
        <w:t>wanie studentów studiów wyższych,</w:t>
      </w:r>
      <w:r w:rsidR="00D822BC" w:rsidRPr="00D822BC">
        <w:rPr>
          <w:rFonts w:ascii="Arial" w:hAnsi="Arial" w:cs="Arial"/>
          <w:sz w:val="20"/>
          <w:szCs w:val="20"/>
        </w:rPr>
        <w:t xml:space="preserve"> doktoranckich i</w:t>
      </w:r>
      <w:r w:rsidRPr="00D822BC">
        <w:rPr>
          <w:rFonts w:ascii="Arial" w:hAnsi="Arial" w:cs="Arial"/>
          <w:sz w:val="20"/>
          <w:szCs w:val="20"/>
        </w:rPr>
        <w:t xml:space="preserve"> podyplomowych;</w:t>
      </w:r>
    </w:p>
    <w:p w14:paraId="640FC74B" w14:textId="5205644C" w:rsidR="00D822BC" w:rsidRPr="00D822BC" w:rsidRDefault="00FD24B3" w:rsidP="00D822BC">
      <w:pPr>
        <w:pStyle w:val="Akapitzlist"/>
        <w:numPr>
          <w:ilvl w:val="0"/>
          <w:numId w:val="37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2BC">
        <w:rPr>
          <w:rFonts w:ascii="Arial" w:hAnsi="Arial" w:cs="Arial"/>
          <w:sz w:val="20"/>
          <w:szCs w:val="20"/>
        </w:rPr>
        <w:t>prowadzenie badań naukowyc</w:t>
      </w:r>
      <w:r w:rsidR="00D822BC">
        <w:rPr>
          <w:rFonts w:ascii="Arial" w:hAnsi="Arial" w:cs="Arial"/>
          <w:sz w:val="20"/>
          <w:szCs w:val="20"/>
        </w:rPr>
        <w:t>h z uczestnictwem w działalności naukowej i publikowaniem wyników;</w:t>
      </w:r>
    </w:p>
    <w:p w14:paraId="28422FE1" w14:textId="5E8BEB20" w:rsidR="00FD24B3" w:rsidRPr="00D822BC" w:rsidRDefault="00FD24B3" w:rsidP="00D74F5F">
      <w:pPr>
        <w:pStyle w:val="Akapitzlist"/>
        <w:numPr>
          <w:ilvl w:val="0"/>
          <w:numId w:val="37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2BC">
        <w:rPr>
          <w:rFonts w:ascii="Arial" w:hAnsi="Arial" w:cs="Arial"/>
          <w:sz w:val="20"/>
          <w:szCs w:val="20"/>
        </w:rPr>
        <w:t xml:space="preserve">uczestniczenie w pracach organizacyjnych </w:t>
      </w:r>
      <w:r w:rsidR="00D822BC" w:rsidRPr="00D822BC">
        <w:rPr>
          <w:rFonts w:ascii="Arial" w:hAnsi="Arial" w:cs="Arial"/>
          <w:sz w:val="20"/>
          <w:szCs w:val="20"/>
        </w:rPr>
        <w:t>w związku z nauczaniem i  badaniami</w:t>
      </w:r>
      <w:r w:rsidR="00D822BC">
        <w:rPr>
          <w:rFonts w:ascii="Arial" w:hAnsi="Arial" w:cs="Arial"/>
          <w:sz w:val="20"/>
          <w:szCs w:val="20"/>
        </w:rPr>
        <w:t>;</w:t>
      </w:r>
    </w:p>
    <w:bookmarkEnd w:id="0"/>
    <w:p w14:paraId="0AB33896" w14:textId="26BE73A6" w:rsidR="00622F12" w:rsidRPr="00835849" w:rsidRDefault="00622F12" w:rsidP="00557386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5849">
        <w:rPr>
          <w:rFonts w:ascii="Arial" w:hAnsi="Arial" w:cs="Arial"/>
          <w:b/>
          <w:sz w:val="20"/>
          <w:szCs w:val="20"/>
        </w:rPr>
        <w:t>Wymagania od kandydatów:</w:t>
      </w:r>
    </w:p>
    <w:p w14:paraId="7A24EB5E" w14:textId="77777777" w:rsidR="0036188E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045C">
        <w:rPr>
          <w:rFonts w:ascii="Arial" w:hAnsi="Arial" w:cs="Arial"/>
          <w:sz w:val="20"/>
          <w:szCs w:val="20"/>
        </w:rPr>
        <w:t>spełnienie wymagań określonych w art.113 Ustawy z dnia 20 lipca 2018 roku Prawo o szkolnictwie wyższym i nauce (Dziennik Ustaw z 2018 roku, pozycja</w:t>
      </w:r>
      <w:r>
        <w:rPr>
          <w:rFonts w:ascii="Arial" w:hAnsi="Arial" w:cs="Arial"/>
          <w:sz w:val="20"/>
          <w:szCs w:val="20"/>
        </w:rPr>
        <w:t xml:space="preserve"> </w:t>
      </w:r>
      <w:r w:rsidRPr="0031045C">
        <w:rPr>
          <w:rFonts w:ascii="Arial" w:hAnsi="Arial" w:cs="Arial"/>
          <w:sz w:val="20"/>
          <w:szCs w:val="20"/>
        </w:rPr>
        <w:t>1668);</w:t>
      </w:r>
    </w:p>
    <w:p w14:paraId="644649AB" w14:textId="68282DE5" w:rsidR="00E3300C" w:rsidRPr="00E3300C" w:rsidRDefault="00E3300C" w:rsidP="00E3300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98027814"/>
      <w:r w:rsidRPr="00401853">
        <w:rPr>
          <w:rFonts w:ascii="Arial" w:hAnsi="Arial" w:cs="Arial"/>
          <w:sz w:val="20"/>
          <w:szCs w:val="20"/>
        </w:rPr>
        <w:t xml:space="preserve">stopień naukowy doktora </w:t>
      </w:r>
      <w:r>
        <w:rPr>
          <w:rFonts w:ascii="Arial" w:hAnsi="Arial" w:cs="Arial"/>
          <w:sz w:val="20"/>
          <w:szCs w:val="20"/>
        </w:rPr>
        <w:t xml:space="preserve">habilitowanego </w:t>
      </w:r>
      <w:r w:rsidRPr="00401853">
        <w:rPr>
          <w:rFonts w:ascii="Arial" w:hAnsi="Arial" w:cs="Arial"/>
          <w:sz w:val="20"/>
          <w:szCs w:val="20"/>
        </w:rPr>
        <w:t>nauk matematycznych;</w:t>
      </w:r>
    </w:p>
    <w:p w14:paraId="75667174" w14:textId="6875AB71" w:rsidR="0036188E" w:rsidRPr="0031045C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_Hlk197608084"/>
      <w:bookmarkEnd w:id="1"/>
      <w:r w:rsidRPr="0031045C">
        <w:rPr>
          <w:rFonts w:ascii="Arial" w:hAnsi="Arial" w:cs="Arial"/>
          <w:sz w:val="20"/>
          <w:szCs w:val="20"/>
        </w:rPr>
        <w:t>dorobek naukowy w dziedzinie matematyki lub zastosowań matematyki;</w:t>
      </w:r>
    </w:p>
    <w:bookmarkEnd w:id="2"/>
    <w:p w14:paraId="761B562A" w14:textId="053EF48E" w:rsidR="0036188E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045C">
        <w:rPr>
          <w:rFonts w:ascii="Arial" w:hAnsi="Arial" w:cs="Arial"/>
          <w:sz w:val="20"/>
          <w:szCs w:val="20"/>
        </w:rPr>
        <w:t>gotowość do prowadzenia badań w dziedzinie matematyki lub zastosowań matematyki;</w:t>
      </w:r>
    </w:p>
    <w:p w14:paraId="11C5802C" w14:textId="77777777" w:rsidR="0036188E" w:rsidRPr="0031045C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gotowość do kierowania studiami doktoranckimi;</w:t>
      </w:r>
    </w:p>
    <w:p w14:paraId="60D2D5A6" w14:textId="77777777" w:rsidR="0036188E" w:rsidRPr="0031045C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045C">
        <w:rPr>
          <w:rFonts w:ascii="Arial" w:hAnsi="Arial" w:cs="Arial"/>
          <w:sz w:val="20"/>
          <w:szCs w:val="20"/>
        </w:rPr>
        <w:t>doświadczenie w nauczaniu matematyki</w:t>
      </w:r>
      <w:r>
        <w:rPr>
          <w:rFonts w:ascii="Arial" w:hAnsi="Arial" w:cs="Arial"/>
          <w:sz w:val="20"/>
          <w:szCs w:val="20"/>
        </w:rPr>
        <w:t xml:space="preserve"> lub kryptologii</w:t>
      </w:r>
      <w:r w:rsidRPr="003104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Pr="0031045C">
        <w:rPr>
          <w:rFonts w:ascii="Arial" w:hAnsi="Arial" w:cs="Arial"/>
          <w:sz w:val="20"/>
          <w:szCs w:val="20"/>
        </w:rPr>
        <w:t xml:space="preserve">uniwersytetach lub politechnikach; </w:t>
      </w:r>
    </w:p>
    <w:p w14:paraId="135B2DF4" w14:textId="77777777" w:rsidR="0036188E" w:rsidRPr="0031045C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045C">
        <w:rPr>
          <w:rFonts w:ascii="Arial" w:hAnsi="Arial" w:cs="Arial"/>
          <w:sz w:val="20"/>
          <w:szCs w:val="20"/>
        </w:rPr>
        <w:t xml:space="preserve">gotowość do prowadzenia w języku polskim lub angielskim wykładów z matematyki </w:t>
      </w:r>
      <w:r>
        <w:rPr>
          <w:rFonts w:ascii="Arial" w:hAnsi="Arial" w:cs="Arial"/>
          <w:sz w:val="20"/>
          <w:szCs w:val="20"/>
        </w:rPr>
        <w:t xml:space="preserve">lub kryptologii </w:t>
      </w:r>
      <w:r w:rsidRPr="0031045C">
        <w:rPr>
          <w:rFonts w:ascii="Arial" w:hAnsi="Arial" w:cs="Arial"/>
          <w:sz w:val="20"/>
          <w:szCs w:val="20"/>
        </w:rPr>
        <w:t xml:space="preserve">dla studiów technicznych pierwszego, drugiego i trzeciego stopnia; </w:t>
      </w:r>
    </w:p>
    <w:p w14:paraId="2BFEABA7" w14:textId="211F4E79" w:rsidR="0036188E" w:rsidRPr="0031045C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045C">
        <w:rPr>
          <w:rFonts w:ascii="Arial" w:hAnsi="Arial" w:cs="Arial"/>
          <w:sz w:val="20"/>
          <w:szCs w:val="20"/>
        </w:rPr>
        <w:t xml:space="preserve">doświadczenie w organizacji procesu dydaktycznego oraz procesu realizacji prac badawczych z dziedziny matematyki lub jej zastosowań; </w:t>
      </w:r>
    </w:p>
    <w:p w14:paraId="640C007B" w14:textId="77777777" w:rsidR="0036188E" w:rsidRPr="0031045C" w:rsidRDefault="0036188E" w:rsidP="003618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045C">
        <w:rPr>
          <w:rFonts w:ascii="Arial" w:hAnsi="Arial" w:cs="Arial"/>
          <w:sz w:val="20"/>
          <w:szCs w:val="20"/>
        </w:rPr>
        <w:t>biegła znajomość języka angielskiego.</w:t>
      </w:r>
    </w:p>
    <w:p w14:paraId="31B3067F" w14:textId="40AB07B0" w:rsidR="00622F12" w:rsidRPr="00D53BC9" w:rsidRDefault="00622F12" w:rsidP="00557386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3BC9">
        <w:rPr>
          <w:rFonts w:ascii="Arial" w:hAnsi="Arial" w:cs="Arial"/>
          <w:b/>
          <w:bCs/>
          <w:sz w:val="20"/>
          <w:szCs w:val="20"/>
        </w:rPr>
        <w:t>Zgłoszenie</w:t>
      </w:r>
      <w:r w:rsidR="00872C3B" w:rsidRPr="00D53BC9">
        <w:rPr>
          <w:rFonts w:ascii="Arial" w:hAnsi="Arial" w:cs="Arial"/>
          <w:b/>
          <w:bCs/>
          <w:sz w:val="20"/>
          <w:szCs w:val="20"/>
        </w:rPr>
        <w:t xml:space="preserve"> </w:t>
      </w:r>
      <w:r w:rsidR="006D12A2" w:rsidRPr="00D53BC9">
        <w:rPr>
          <w:rFonts w:ascii="Arial" w:hAnsi="Arial" w:cs="Arial"/>
          <w:b/>
          <w:bCs/>
          <w:sz w:val="20"/>
          <w:szCs w:val="20"/>
        </w:rPr>
        <w:t>po</w:t>
      </w:r>
      <w:r w:rsidRPr="00D53BC9">
        <w:rPr>
          <w:rFonts w:ascii="Arial" w:hAnsi="Arial" w:cs="Arial"/>
          <w:b/>
          <w:bCs/>
          <w:sz w:val="20"/>
          <w:szCs w:val="20"/>
        </w:rPr>
        <w:t>winno zawierać:</w:t>
      </w:r>
    </w:p>
    <w:p w14:paraId="3C0D088F" w14:textId="3C34C3D5" w:rsidR="00622F12" w:rsidRPr="00A5152B" w:rsidRDefault="00622F12" w:rsidP="00622F1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 xml:space="preserve">podanie o zatrudnienie skierowane do </w:t>
      </w:r>
      <w:r w:rsidR="00872C3B" w:rsidRPr="00A5152B">
        <w:rPr>
          <w:rFonts w:ascii="Arial" w:hAnsi="Arial" w:cs="Arial"/>
          <w:sz w:val="20"/>
          <w:szCs w:val="20"/>
        </w:rPr>
        <w:t>Dziekana Wydziału Cybernetyki</w:t>
      </w:r>
      <w:r w:rsidRPr="00A5152B">
        <w:rPr>
          <w:rFonts w:ascii="Arial" w:hAnsi="Arial" w:cs="Arial"/>
          <w:sz w:val="20"/>
          <w:szCs w:val="20"/>
        </w:rPr>
        <w:t>;</w:t>
      </w:r>
    </w:p>
    <w:p w14:paraId="5B0E284B" w14:textId="77777777" w:rsidR="00622F12" w:rsidRPr="00A5152B" w:rsidRDefault="00622F12" w:rsidP="00622F1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 xml:space="preserve">kwestionariusz osobowy; </w:t>
      </w:r>
    </w:p>
    <w:p w14:paraId="7C09A2F6" w14:textId="5BABD2CC" w:rsidR="00331F01" w:rsidRPr="00A5152B" w:rsidRDefault="00622F12" w:rsidP="009D6E3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życiorys zawodowy</w:t>
      </w:r>
      <w:r w:rsidR="00B31104" w:rsidRPr="00A5152B">
        <w:rPr>
          <w:rFonts w:ascii="Arial" w:hAnsi="Arial" w:cs="Arial"/>
          <w:sz w:val="20"/>
          <w:szCs w:val="20"/>
        </w:rPr>
        <w:t>:</w:t>
      </w:r>
      <w:r w:rsidR="004A43F7" w:rsidRPr="00A5152B">
        <w:rPr>
          <w:rFonts w:ascii="Arial" w:hAnsi="Arial" w:cs="Arial"/>
          <w:sz w:val="20"/>
          <w:szCs w:val="20"/>
        </w:rPr>
        <w:t xml:space="preserve"> </w:t>
      </w:r>
      <w:r w:rsidRPr="00A5152B">
        <w:rPr>
          <w:rFonts w:ascii="Arial" w:hAnsi="Arial" w:cs="Arial"/>
          <w:sz w:val="20"/>
          <w:szCs w:val="20"/>
        </w:rPr>
        <w:t>informacj</w:t>
      </w:r>
      <w:r w:rsidR="001E6991" w:rsidRPr="00A5152B">
        <w:rPr>
          <w:rFonts w:ascii="Arial" w:hAnsi="Arial" w:cs="Arial"/>
          <w:sz w:val="20"/>
          <w:szCs w:val="20"/>
        </w:rPr>
        <w:t>e</w:t>
      </w:r>
      <w:r w:rsidRPr="00A5152B">
        <w:rPr>
          <w:rFonts w:ascii="Arial" w:hAnsi="Arial" w:cs="Arial"/>
          <w:sz w:val="20"/>
          <w:szCs w:val="20"/>
        </w:rPr>
        <w:t xml:space="preserve"> o zainteresowaniach naukowych</w:t>
      </w:r>
      <w:r w:rsidR="004A43F7" w:rsidRPr="00A5152B">
        <w:rPr>
          <w:rFonts w:ascii="Arial" w:hAnsi="Arial" w:cs="Arial"/>
          <w:sz w:val="20"/>
          <w:szCs w:val="20"/>
        </w:rPr>
        <w:t xml:space="preserve"> </w:t>
      </w:r>
      <w:r w:rsidR="00C37483">
        <w:rPr>
          <w:rFonts w:ascii="Arial" w:hAnsi="Arial" w:cs="Arial"/>
          <w:sz w:val="20"/>
          <w:szCs w:val="20"/>
        </w:rPr>
        <w:t>i</w:t>
      </w:r>
      <w:r w:rsidR="004A43F7" w:rsidRPr="00A5152B">
        <w:rPr>
          <w:rFonts w:ascii="Arial" w:hAnsi="Arial" w:cs="Arial"/>
          <w:sz w:val="20"/>
          <w:szCs w:val="20"/>
        </w:rPr>
        <w:t xml:space="preserve"> </w:t>
      </w:r>
      <w:r w:rsidRPr="00A5152B">
        <w:rPr>
          <w:rFonts w:ascii="Arial" w:hAnsi="Arial" w:cs="Arial"/>
          <w:sz w:val="20"/>
          <w:szCs w:val="20"/>
        </w:rPr>
        <w:t>osiągnięciach naukowych, dydaktycznych i organizacyjnych</w:t>
      </w:r>
      <w:r w:rsidR="00C37483">
        <w:rPr>
          <w:rFonts w:ascii="Arial" w:hAnsi="Arial" w:cs="Arial"/>
          <w:sz w:val="20"/>
          <w:szCs w:val="20"/>
        </w:rPr>
        <w:t xml:space="preserve"> oraz o planach badań</w:t>
      </w:r>
      <w:r w:rsidRPr="00A5152B">
        <w:rPr>
          <w:rFonts w:ascii="Arial" w:hAnsi="Arial" w:cs="Arial"/>
          <w:sz w:val="20"/>
          <w:szCs w:val="20"/>
        </w:rPr>
        <w:t xml:space="preserve">; </w:t>
      </w:r>
    </w:p>
    <w:p w14:paraId="19395203" w14:textId="3E977BF6" w:rsidR="006804A9" w:rsidRPr="00A5152B" w:rsidRDefault="006804A9" w:rsidP="006804A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ankiet</w:t>
      </w:r>
      <w:r w:rsidR="00146538">
        <w:rPr>
          <w:rFonts w:ascii="Arial" w:hAnsi="Arial" w:cs="Arial"/>
          <w:sz w:val="20"/>
          <w:szCs w:val="20"/>
        </w:rPr>
        <w:t>ę</w:t>
      </w:r>
      <w:r w:rsidRPr="00A5152B">
        <w:rPr>
          <w:rFonts w:ascii="Arial" w:hAnsi="Arial" w:cs="Arial"/>
          <w:sz w:val="20"/>
          <w:szCs w:val="20"/>
        </w:rPr>
        <w:t xml:space="preserve"> ewaluacyjn</w:t>
      </w:r>
      <w:r w:rsidR="00146538">
        <w:rPr>
          <w:rFonts w:ascii="Arial" w:hAnsi="Arial" w:cs="Arial"/>
          <w:sz w:val="20"/>
          <w:szCs w:val="20"/>
        </w:rPr>
        <w:t>ą</w:t>
      </w:r>
      <w:r w:rsidRPr="00A5152B">
        <w:rPr>
          <w:rFonts w:ascii="Arial" w:hAnsi="Arial" w:cs="Arial"/>
          <w:sz w:val="20"/>
          <w:szCs w:val="20"/>
        </w:rPr>
        <w:t xml:space="preserve"> działalności publikacyjnej</w:t>
      </w:r>
    </w:p>
    <w:p w14:paraId="5374D769" w14:textId="2283831A" w:rsidR="00622F12" w:rsidRPr="00A5152B" w:rsidRDefault="00622F12" w:rsidP="00D470FF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odpisy dyplomów oraz innych dokumentów potwierdzających posiadane kwalifikacje</w:t>
      </w:r>
      <w:r w:rsidR="006D12A2" w:rsidRPr="00A5152B">
        <w:rPr>
          <w:rFonts w:ascii="Arial" w:hAnsi="Arial" w:cs="Arial"/>
          <w:sz w:val="20"/>
          <w:szCs w:val="20"/>
        </w:rPr>
        <w:t xml:space="preserve"> oraz dotychczasowy przebieg pracy zawodowej</w:t>
      </w:r>
      <w:r w:rsidRPr="00A5152B">
        <w:rPr>
          <w:rFonts w:ascii="Arial" w:hAnsi="Arial" w:cs="Arial"/>
          <w:sz w:val="20"/>
          <w:szCs w:val="20"/>
        </w:rPr>
        <w:t>;</w:t>
      </w:r>
    </w:p>
    <w:p w14:paraId="4478A645" w14:textId="77777777" w:rsidR="00622F12" w:rsidRPr="00A5152B" w:rsidRDefault="00622F12" w:rsidP="009D6E3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oświadczenie o wyrażeniu zgody na przetwarzanie danych osobowych zawartych w ofercie pracy zgodnie z Ustawą o ochronie danych osobowych,</w:t>
      </w:r>
    </w:p>
    <w:p w14:paraId="638F77B6" w14:textId="7FF8C4A8" w:rsidR="00622F12" w:rsidRPr="00A5152B" w:rsidRDefault="00622F12" w:rsidP="00622F1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>oświadczenie o posiadaniu pełnej zdolnoś</w:t>
      </w:r>
      <w:r w:rsidR="00146538">
        <w:rPr>
          <w:rFonts w:ascii="Arial" w:hAnsi="Arial" w:cs="Arial"/>
          <w:sz w:val="20"/>
          <w:szCs w:val="20"/>
        </w:rPr>
        <w:t>ci</w:t>
      </w:r>
      <w:r w:rsidRPr="00A5152B">
        <w:rPr>
          <w:rFonts w:ascii="Arial" w:hAnsi="Arial" w:cs="Arial"/>
          <w:sz w:val="20"/>
          <w:szCs w:val="20"/>
        </w:rPr>
        <w:t xml:space="preserve"> do czynności prawnych,</w:t>
      </w:r>
    </w:p>
    <w:p w14:paraId="11F0685F" w14:textId="14CF538A" w:rsidR="00622F12" w:rsidRPr="00A5152B" w:rsidRDefault="00622F12" w:rsidP="00622F1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 xml:space="preserve">oświadczenie </w:t>
      </w:r>
      <w:r w:rsidR="003008F6" w:rsidRPr="00A5152B">
        <w:rPr>
          <w:rFonts w:ascii="Arial" w:hAnsi="Arial" w:cs="Arial"/>
          <w:sz w:val="20"/>
          <w:szCs w:val="20"/>
        </w:rPr>
        <w:t>osoby podejmującej zatrudnienie o braku przeciwskazań do rozpoczęcia pracy w</w:t>
      </w:r>
      <w:r w:rsidR="00025BFF">
        <w:rPr>
          <w:rFonts w:ascii="Arial" w:hAnsi="Arial" w:cs="Arial"/>
          <w:sz w:val="20"/>
          <w:szCs w:val="20"/>
        </w:rPr>
        <w:t> </w:t>
      </w:r>
      <w:r w:rsidR="003008F6" w:rsidRPr="00A5152B">
        <w:rPr>
          <w:rFonts w:ascii="Arial" w:hAnsi="Arial" w:cs="Arial"/>
          <w:sz w:val="20"/>
          <w:szCs w:val="20"/>
        </w:rPr>
        <w:t xml:space="preserve">jednostce organizacyjnej </w:t>
      </w:r>
      <w:r w:rsidRPr="00A5152B">
        <w:rPr>
          <w:rFonts w:ascii="Arial" w:hAnsi="Arial" w:cs="Arial"/>
          <w:sz w:val="20"/>
          <w:szCs w:val="20"/>
        </w:rPr>
        <w:t>,</w:t>
      </w:r>
    </w:p>
    <w:p w14:paraId="39397EAE" w14:textId="4E3B6447" w:rsidR="00622F12" w:rsidRDefault="00622F12" w:rsidP="009D6E3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5152B">
        <w:rPr>
          <w:rFonts w:ascii="Arial" w:hAnsi="Arial" w:cs="Arial"/>
          <w:sz w:val="20"/>
          <w:szCs w:val="20"/>
        </w:rPr>
        <w:t xml:space="preserve">oświadczenie, </w:t>
      </w:r>
      <w:r w:rsidR="00661514" w:rsidRPr="00A5152B">
        <w:rPr>
          <w:rFonts w:ascii="Arial" w:hAnsi="Arial" w:cs="Arial"/>
          <w:sz w:val="20"/>
          <w:szCs w:val="20"/>
        </w:rPr>
        <w:t>że</w:t>
      </w:r>
      <w:r w:rsidRPr="00A5152B">
        <w:rPr>
          <w:rFonts w:ascii="Arial" w:hAnsi="Arial" w:cs="Arial"/>
          <w:sz w:val="20"/>
          <w:szCs w:val="20"/>
        </w:rPr>
        <w:t xml:space="preserve"> </w:t>
      </w:r>
      <w:r w:rsidR="00155FF9" w:rsidRPr="00A5152B">
        <w:rPr>
          <w:rFonts w:ascii="Arial" w:hAnsi="Arial" w:cs="Arial"/>
          <w:sz w:val="20"/>
          <w:szCs w:val="20"/>
        </w:rPr>
        <w:t xml:space="preserve">Wojskowa </w:t>
      </w:r>
      <w:r w:rsidRPr="00A5152B">
        <w:rPr>
          <w:rFonts w:ascii="Arial" w:hAnsi="Arial" w:cs="Arial"/>
          <w:sz w:val="20"/>
          <w:szCs w:val="20"/>
        </w:rPr>
        <w:t xml:space="preserve">Akademia </w:t>
      </w:r>
      <w:r w:rsidR="000C02F6" w:rsidRPr="00A5152B">
        <w:rPr>
          <w:rFonts w:ascii="Arial" w:hAnsi="Arial" w:cs="Arial"/>
          <w:sz w:val="20"/>
          <w:szCs w:val="20"/>
        </w:rPr>
        <w:t xml:space="preserve">Techniczna </w:t>
      </w:r>
      <w:r w:rsidRPr="00A5152B">
        <w:rPr>
          <w:rFonts w:ascii="Arial" w:hAnsi="Arial" w:cs="Arial"/>
          <w:sz w:val="20"/>
          <w:szCs w:val="20"/>
        </w:rPr>
        <w:t>będzie podstawowym</w:t>
      </w:r>
      <w:r w:rsidR="00661514" w:rsidRPr="00A5152B">
        <w:rPr>
          <w:rFonts w:ascii="Arial" w:hAnsi="Arial" w:cs="Arial"/>
          <w:sz w:val="20"/>
          <w:szCs w:val="20"/>
        </w:rPr>
        <w:t xml:space="preserve"> </w:t>
      </w:r>
      <w:r w:rsidR="00155FF9" w:rsidRPr="00A5152B">
        <w:rPr>
          <w:rFonts w:ascii="Arial" w:hAnsi="Arial" w:cs="Arial"/>
          <w:sz w:val="20"/>
          <w:szCs w:val="20"/>
        </w:rPr>
        <w:t xml:space="preserve">miejscem pracy lub ewentualnie </w:t>
      </w:r>
      <w:r w:rsidRPr="00A5152B">
        <w:rPr>
          <w:rFonts w:ascii="Arial" w:hAnsi="Arial" w:cs="Arial"/>
          <w:sz w:val="20"/>
          <w:szCs w:val="20"/>
        </w:rPr>
        <w:t>dodatkowym miejscem pracy.</w:t>
      </w:r>
    </w:p>
    <w:p w14:paraId="439E5D48" w14:textId="77777777" w:rsidR="00A5152B" w:rsidRPr="00835849" w:rsidRDefault="00A5152B" w:rsidP="00A5152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bookmarkStart w:id="3" w:name="_Hlk188529867"/>
      <w:r>
        <w:rPr>
          <w:rFonts w:ascii="Arial" w:hAnsi="Arial" w:cs="Arial"/>
          <w:b/>
          <w:bCs/>
          <w:sz w:val="20"/>
          <w:szCs w:val="20"/>
        </w:rPr>
        <w:t xml:space="preserve">Wzory dokumentów dostępne są pod adresem </w:t>
      </w:r>
      <w:r w:rsidRPr="00871ADB">
        <w:rPr>
          <w:rFonts w:ascii="Arial" w:hAnsi="Arial" w:cs="Arial"/>
          <w:b/>
          <w:bCs/>
          <w:sz w:val="20"/>
          <w:szCs w:val="20"/>
        </w:rPr>
        <w:t>:</w:t>
      </w:r>
      <w:r w:rsidRPr="00871ADB">
        <w:rPr>
          <w:rFonts w:ascii="Arial" w:hAnsi="Arial" w:cs="Arial"/>
          <w:sz w:val="20"/>
          <w:szCs w:val="20"/>
        </w:rPr>
        <w:t> </w:t>
      </w:r>
      <w:hyperlink r:id="rId8" w:history="1">
        <w:r w:rsidRPr="00871ADB">
          <w:rPr>
            <w:rStyle w:val="Hipercze"/>
            <w:rFonts w:ascii="Arial" w:hAnsi="Arial" w:cs="Arial"/>
            <w:sz w:val="20"/>
            <w:szCs w:val="20"/>
          </w:rPr>
          <w:t>bip.wat.edu.pl/</w:t>
        </w:r>
        <w:proofErr w:type="spellStart"/>
        <w:r w:rsidRPr="00871ADB">
          <w:rPr>
            <w:rStyle w:val="Hipercze"/>
            <w:rFonts w:ascii="Arial" w:hAnsi="Arial" w:cs="Arial"/>
            <w:sz w:val="20"/>
            <w:szCs w:val="20"/>
          </w:rPr>
          <w:t>ogloszenia</w:t>
        </w:r>
        <w:proofErr w:type="spellEnd"/>
        <w:r w:rsidRPr="00871ADB">
          <w:rPr>
            <w:rStyle w:val="Hipercze"/>
            <w:rFonts w:ascii="Arial" w:hAnsi="Arial" w:cs="Arial"/>
            <w:sz w:val="20"/>
            <w:szCs w:val="20"/>
          </w:rPr>
          <w:t>/</w:t>
        </w:r>
        <w:r>
          <w:rPr>
            <w:rStyle w:val="Hipercze"/>
            <w:rFonts w:ascii="Arial" w:hAnsi="Arial" w:cs="Arial"/>
            <w:sz w:val="20"/>
            <w:szCs w:val="20"/>
          </w:rPr>
          <w:t>wzory-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dokumentow</w:t>
        </w:r>
        <w:proofErr w:type="spellEnd"/>
        <w:r>
          <w:rPr>
            <w:rStyle w:val="Hipercze"/>
            <w:rFonts w:ascii="Arial" w:hAnsi="Arial" w:cs="Arial"/>
            <w:sz w:val="20"/>
            <w:szCs w:val="20"/>
          </w:rPr>
          <w:t>-dla-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kandydatow</w:t>
        </w:r>
        <w:proofErr w:type="spellEnd"/>
        <w:r>
          <w:rPr>
            <w:rStyle w:val="Hipercze"/>
            <w:rFonts w:ascii="Arial" w:hAnsi="Arial" w:cs="Arial"/>
            <w:sz w:val="20"/>
            <w:szCs w:val="20"/>
          </w:rPr>
          <w:t xml:space="preserve">   </w:t>
        </w:r>
      </w:hyperlink>
    </w:p>
    <w:bookmarkEnd w:id="3"/>
    <w:p w14:paraId="22B2DE13" w14:textId="0A75C308" w:rsidR="00622F12" w:rsidRPr="005D156B" w:rsidRDefault="00622F12" w:rsidP="00CD24F5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156B">
        <w:rPr>
          <w:rFonts w:ascii="Arial" w:hAnsi="Arial" w:cs="Arial"/>
          <w:b/>
          <w:sz w:val="20"/>
          <w:szCs w:val="20"/>
        </w:rPr>
        <w:t>Dokumenty należy składać</w:t>
      </w:r>
      <w:r w:rsidR="00DB7D22">
        <w:rPr>
          <w:rFonts w:ascii="Arial" w:hAnsi="Arial" w:cs="Arial"/>
          <w:b/>
          <w:sz w:val="20"/>
          <w:szCs w:val="20"/>
        </w:rPr>
        <w:t xml:space="preserve"> w terminie do </w:t>
      </w:r>
      <w:r w:rsidR="00DE3E6D">
        <w:rPr>
          <w:rFonts w:ascii="Arial" w:hAnsi="Arial" w:cs="Arial"/>
          <w:b/>
          <w:sz w:val="20"/>
          <w:szCs w:val="20"/>
        </w:rPr>
        <w:t>02</w:t>
      </w:r>
      <w:r w:rsidR="00DB7D22">
        <w:rPr>
          <w:rFonts w:ascii="Arial" w:hAnsi="Arial" w:cs="Arial"/>
          <w:b/>
          <w:sz w:val="20"/>
          <w:szCs w:val="20"/>
        </w:rPr>
        <w:t>.0</w:t>
      </w:r>
      <w:r w:rsidR="00DE3E6D">
        <w:rPr>
          <w:rFonts w:ascii="Arial" w:hAnsi="Arial" w:cs="Arial"/>
          <w:b/>
          <w:sz w:val="20"/>
          <w:szCs w:val="20"/>
        </w:rPr>
        <w:t>2</w:t>
      </w:r>
      <w:r w:rsidR="00DB7D22">
        <w:rPr>
          <w:rFonts w:ascii="Arial" w:hAnsi="Arial" w:cs="Arial"/>
          <w:b/>
          <w:sz w:val="20"/>
          <w:szCs w:val="20"/>
        </w:rPr>
        <w:t>.2026</w:t>
      </w:r>
      <w:r w:rsidR="00044B88">
        <w:rPr>
          <w:rFonts w:ascii="Arial" w:hAnsi="Arial" w:cs="Arial"/>
          <w:b/>
          <w:sz w:val="20"/>
          <w:szCs w:val="20"/>
        </w:rPr>
        <w:t>:</w:t>
      </w:r>
    </w:p>
    <w:p w14:paraId="1D7F7BE0" w14:textId="77777777" w:rsidR="003E6F29" w:rsidRPr="001E4588" w:rsidRDefault="003E6F29" w:rsidP="003E6F2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4588">
        <w:rPr>
          <w:rFonts w:ascii="Arial" w:hAnsi="Arial" w:cs="Arial"/>
          <w:sz w:val="20"/>
          <w:szCs w:val="20"/>
        </w:rPr>
        <w:t>osobiście: w sekretariacie Instytutu Matematyki i Kryptologii Wydziału Cybernetyki WAT w pokoju 213 w budynku 65;</w:t>
      </w:r>
    </w:p>
    <w:p w14:paraId="3EBFF3ED" w14:textId="77777777" w:rsidR="003E6F29" w:rsidRPr="001E4588" w:rsidRDefault="003E6F29" w:rsidP="003E6F2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4588">
        <w:rPr>
          <w:rFonts w:ascii="Arial" w:hAnsi="Arial" w:cs="Arial"/>
          <w:sz w:val="20"/>
          <w:szCs w:val="20"/>
        </w:rPr>
        <w:t>listownie: Wojskowa Akademia Techniczna, Wydział Cybernetyki</w:t>
      </w:r>
    </w:p>
    <w:p w14:paraId="64FDA3BC" w14:textId="77777777" w:rsidR="003E6F29" w:rsidRPr="001E4588" w:rsidRDefault="003E6F29" w:rsidP="003E6F29">
      <w:pPr>
        <w:spacing w:after="0" w:line="24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1E4588">
        <w:rPr>
          <w:rFonts w:ascii="Arial" w:hAnsi="Arial" w:cs="Arial"/>
          <w:sz w:val="20"/>
          <w:szCs w:val="20"/>
        </w:rPr>
        <w:t>00-908 Warszawa 46, ul. gen. Sylwestra Kaliskiego 2;</w:t>
      </w:r>
    </w:p>
    <w:p w14:paraId="717F5EED" w14:textId="77777777" w:rsidR="003E6F29" w:rsidRPr="001E4588" w:rsidRDefault="003E6F29" w:rsidP="003E6F2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4588">
        <w:rPr>
          <w:rFonts w:ascii="Arial" w:hAnsi="Arial" w:cs="Arial"/>
          <w:sz w:val="20"/>
          <w:szCs w:val="20"/>
        </w:rPr>
        <w:t xml:space="preserve">pocztą elektroniczną: </w:t>
      </w:r>
      <w:hyperlink r:id="rId9" w:history="1">
        <w:r w:rsidRPr="009545B5">
          <w:rPr>
            <w:rStyle w:val="Hipercze"/>
            <w:rFonts w:ascii="Arial" w:hAnsi="Arial" w:cs="Arial"/>
            <w:sz w:val="20"/>
            <w:szCs w:val="20"/>
          </w:rPr>
          <w:t>sekretariat.imk@wat.edu.pl</w:t>
        </w:r>
      </w:hyperlink>
      <w:r w:rsidRPr="009545B5">
        <w:rPr>
          <w:rStyle w:val="Hipercze"/>
          <w:rFonts w:ascii="Arial" w:hAnsi="Arial" w:cs="Arial"/>
          <w:sz w:val="20"/>
          <w:szCs w:val="20"/>
        </w:rPr>
        <w:t xml:space="preserve"> .</w:t>
      </w:r>
    </w:p>
    <w:p w14:paraId="728F3BCA" w14:textId="513C4CD9" w:rsidR="00622F12" w:rsidRPr="005D156B" w:rsidRDefault="00622F12" w:rsidP="00CD24F5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156B">
        <w:rPr>
          <w:rFonts w:ascii="Arial" w:hAnsi="Arial" w:cs="Arial"/>
          <w:b/>
          <w:sz w:val="20"/>
          <w:szCs w:val="20"/>
        </w:rPr>
        <w:t xml:space="preserve">Dodatkowe informacje można uzyskać telefonicznie: </w:t>
      </w:r>
      <w:r w:rsidR="001452FD" w:rsidRPr="005D156B">
        <w:rPr>
          <w:rFonts w:ascii="Arial" w:hAnsi="Arial" w:cs="Arial"/>
          <w:b/>
          <w:sz w:val="20"/>
          <w:szCs w:val="20"/>
        </w:rPr>
        <w:t>261 838 </w:t>
      </w:r>
      <w:r w:rsidR="00CC2066">
        <w:rPr>
          <w:rFonts w:ascii="Arial" w:hAnsi="Arial" w:cs="Arial"/>
          <w:b/>
          <w:sz w:val="20"/>
          <w:szCs w:val="20"/>
        </w:rPr>
        <w:t>740</w:t>
      </w:r>
    </w:p>
    <w:p w14:paraId="0078D87A" w14:textId="68BBAB72" w:rsidR="003E6F29" w:rsidRDefault="006A447A" w:rsidP="003E6F29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bookmarkStart w:id="4" w:name="_Hlk124414771"/>
      <w:r w:rsidRPr="00D53BC9">
        <w:rPr>
          <w:rFonts w:ascii="Arial" w:hAnsi="Arial" w:cs="Arial"/>
          <w:sz w:val="20"/>
          <w:szCs w:val="20"/>
        </w:rPr>
        <w:lastRenderedPageBreak/>
        <w:t xml:space="preserve">Pliki przesyłane pocztą elektroniczną, zawierające dane osobowe, należy zabezpieczyć hasłem. Po przesłaniu dokumentów, proszę </w:t>
      </w:r>
      <w:r w:rsidR="000A3F01">
        <w:rPr>
          <w:rFonts w:ascii="Arial" w:hAnsi="Arial" w:cs="Arial"/>
          <w:sz w:val="20"/>
          <w:szCs w:val="20"/>
        </w:rPr>
        <w:t xml:space="preserve">zatelefonować </w:t>
      </w:r>
      <w:r w:rsidRPr="00D53BC9">
        <w:rPr>
          <w:rFonts w:ascii="Arial" w:hAnsi="Arial" w:cs="Arial"/>
          <w:sz w:val="20"/>
          <w:szCs w:val="20"/>
        </w:rPr>
        <w:t>pod wskazany numer kontaktowy i podać hasło do plików.</w:t>
      </w:r>
    </w:p>
    <w:p w14:paraId="4A937A5D" w14:textId="77777777" w:rsidR="00D7075F" w:rsidRDefault="003E6F29" w:rsidP="003E6F29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bookmarkStart w:id="5" w:name="_Hlk12875019"/>
      <w:bookmarkEnd w:id="4"/>
      <w:r w:rsidRPr="004F4328">
        <w:rPr>
          <w:rFonts w:ascii="Arial" w:hAnsi="Arial" w:cs="Arial"/>
          <w:sz w:val="20"/>
          <w:szCs w:val="20"/>
        </w:rPr>
        <w:t xml:space="preserve">Konkurs jest pierwszym etapem określonej w Statucie Wojskowej Akademii Technicznej                procedury zatrudniania na stanowisku nauczyciela akademickiego, a jego pozytywne rozstrzygnięcie stanowi podstawę do dalszego postepowania. </w:t>
      </w:r>
    </w:p>
    <w:p w14:paraId="4C6A11E5" w14:textId="0227C3E9" w:rsidR="003E6F29" w:rsidRDefault="003E6F29" w:rsidP="003E6F29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4F4328">
        <w:rPr>
          <w:rFonts w:ascii="Arial" w:hAnsi="Arial" w:cs="Arial"/>
          <w:sz w:val="20"/>
          <w:szCs w:val="20"/>
        </w:rPr>
        <w:t>Ostateczną decyzję o zatrudnieniu osoby wyłonionej w</w:t>
      </w:r>
      <w:r>
        <w:rPr>
          <w:rFonts w:ascii="Arial" w:hAnsi="Arial" w:cs="Arial"/>
          <w:sz w:val="20"/>
          <w:szCs w:val="20"/>
        </w:rPr>
        <w:t> </w:t>
      </w:r>
      <w:r w:rsidRPr="004F4328">
        <w:rPr>
          <w:rFonts w:ascii="Arial" w:hAnsi="Arial" w:cs="Arial"/>
          <w:sz w:val="20"/>
          <w:szCs w:val="20"/>
        </w:rPr>
        <w:t>drodze konkursu podejmuje Rektor.</w:t>
      </w:r>
    </w:p>
    <w:p w14:paraId="79866FA4" w14:textId="4E51A023" w:rsidR="003E6F29" w:rsidRDefault="006A447A" w:rsidP="003E6F29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 xml:space="preserve">Uczelnia zastrzega sobie prawo </w:t>
      </w:r>
      <w:r w:rsidR="0081051B" w:rsidRPr="00D53BC9">
        <w:rPr>
          <w:rFonts w:ascii="Arial" w:hAnsi="Arial" w:cs="Arial"/>
          <w:sz w:val="20"/>
          <w:szCs w:val="20"/>
        </w:rPr>
        <w:t>do zakończenia rekrutacji</w:t>
      </w:r>
      <w:r w:rsidRPr="00D53BC9">
        <w:rPr>
          <w:rFonts w:ascii="Arial" w:hAnsi="Arial" w:cs="Arial"/>
          <w:sz w:val="20"/>
          <w:szCs w:val="20"/>
        </w:rPr>
        <w:t xml:space="preserve"> bez podania przyczyny.</w:t>
      </w:r>
      <w:r w:rsidR="00C37F05" w:rsidRPr="00D53BC9">
        <w:rPr>
          <w:rFonts w:ascii="Arial" w:hAnsi="Arial" w:cs="Arial"/>
          <w:sz w:val="20"/>
          <w:szCs w:val="20"/>
        </w:rPr>
        <w:t xml:space="preserve"> </w:t>
      </w:r>
    </w:p>
    <w:p w14:paraId="2274E0F3" w14:textId="0DD24351" w:rsidR="003E6F29" w:rsidRDefault="006A447A" w:rsidP="003E6F29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>Uczelnia nie zapewnia mieszkania.</w:t>
      </w:r>
      <w:bookmarkEnd w:id="5"/>
    </w:p>
    <w:p w14:paraId="21282D1E" w14:textId="6AC68046" w:rsidR="006A447A" w:rsidRPr="00D53BC9" w:rsidRDefault="0081051B" w:rsidP="00C37F05">
      <w:pPr>
        <w:pStyle w:val="NormalnyWeb"/>
        <w:spacing w:before="0" w:after="0"/>
        <w:ind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>Oferty niespełniające wymagań formalnych oraz wsz</w:t>
      </w:r>
      <w:r w:rsidR="00872C3B" w:rsidRPr="00D53BC9">
        <w:rPr>
          <w:rFonts w:ascii="Arial" w:hAnsi="Arial" w:cs="Arial"/>
          <w:sz w:val="20"/>
          <w:szCs w:val="20"/>
        </w:rPr>
        <w:t>ystkie</w:t>
      </w:r>
      <w:r w:rsidRPr="00D53BC9">
        <w:rPr>
          <w:rFonts w:ascii="Arial" w:hAnsi="Arial" w:cs="Arial"/>
          <w:sz w:val="20"/>
          <w:szCs w:val="20"/>
        </w:rPr>
        <w:t xml:space="preserve"> pozostałe</w:t>
      </w:r>
      <w:r w:rsidR="00872C3B" w:rsidRPr="00D53BC9">
        <w:rPr>
          <w:rFonts w:ascii="Arial" w:hAnsi="Arial" w:cs="Arial"/>
          <w:sz w:val="20"/>
          <w:szCs w:val="20"/>
        </w:rPr>
        <w:t xml:space="preserve"> oferty z wyjątkiem oferty wybranego kandydata </w:t>
      </w:r>
      <w:r w:rsidR="00A30C09">
        <w:rPr>
          <w:rFonts w:ascii="Arial" w:hAnsi="Arial" w:cs="Arial"/>
          <w:sz w:val="20"/>
          <w:szCs w:val="20"/>
        </w:rPr>
        <w:t>zostan</w:t>
      </w:r>
      <w:r w:rsidR="00A30C09" w:rsidRPr="00D53BC9">
        <w:rPr>
          <w:rFonts w:ascii="Arial" w:hAnsi="Arial" w:cs="Arial"/>
          <w:sz w:val="20"/>
          <w:szCs w:val="20"/>
        </w:rPr>
        <w:t xml:space="preserve">ą </w:t>
      </w:r>
      <w:r w:rsidR="00872C3B" w:rsidRPr="00D53BC9">
        <w:rPr>
          <w:rFonts w:ascii="Arial" w:hAnsi="Arial" w:cs="Arial"/>
          <w:sz w:val="20"/>
          <w:szCs w:val="20"/>
        </w:rPr>
        <w:t>zniszczone w ciągu 30 dni od zakończenia procesu rekrutacji</w:t>
      </w:r>
      <w:r w:rsidR="006A447A" w:rsidRPr="00D53BC9">
        <w:rPr>
          <w:rFonts w:ascii="Arial" w:hAnsi="Arial" w:cs="Arial"/>
          <w:sz w:val="20"/>
          <w:szCs w:val="20"/>
        </w:rPr>
        <w:t>.</w:t>
      </w:r>
    </w:p>
    <w:p w14:paraId="382B319F" w14:textId="72EE77EA" w:rsidR="00835849" w:rsidRPr="00D53BC9" w:rsidRDefault="00835849" w:rsidP="00872C3B">
      <w:pPr>
        <w:pStyle w:val="NormalnyWeb"/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3AAA7403" w14:textId="3DB491CB" w:rsidR="009E4700" w:rsidRPr="00D53BC9" w:rsidRDefault="009E4700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A0012" w14:textId="58F19EE2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936F7" w14:textId="076E8D08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252394" w14:textId="26D2BD08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AB4B1" w14:textId="18E2F3DF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B2785E" w14:textId="3AC09D7E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66C178" w14:textId="2318D224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4275BD" w14:textId="32AB9227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12A85F" w14:textId="15D24C49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C54517" w14:textId="0DF86285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E82FA8" w14:textId="4279015E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365BF9" w14:textId="3B733DB8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382A7" w14:textId="3A880D18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6B360D" w14:textId="7C054C83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53BD7" w14:textId="4AE5A9DB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B20F0C" w14:textId="34F82D0E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E548EE" w14:textId="0A2B99F2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D9754" w14:textId="1563571F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1FF6E" w14:textId="1080D729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FC36" w14:textId="3B3A85EC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309490" w14:textId="15C02C63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7DCD" w14:textId="51ADDEEA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B1FEC3" w14:textId="77777777" w:rsidR="00B61107" w:rsidRDefault="00B61107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2C18E4" w14:textId="77777777" w:rsidR="00B61107" w:rsidRDefault="00B61107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4D8EC0" w14:textId="386A2A20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DEE750" w14:textId="115CD22A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F75087" w14:textId="1AD91885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8E791D" w14:textId="15C91C5D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51D28E" w14:textId="61078952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2BF2AA" w14:textId="260968D5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077DA2" w14:textId="046B89EB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96BC96" w14:textId="2DCD9385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124AA" w14:textId="3B08754F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893296" w14:textId="00668B00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EF1EB1" w14:textId="08796624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501BEA" w14:textId="004BB9A0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1CEBE4" w14:textId="14926F96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CF829E" w14:textId="43D2B8EC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D0131" w14:textId="3BF364E8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2E34A" w14:textId="69863A8A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238F99" w14:textId="77777777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C75F4" w14:textId="4695CFAE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4D2F55" w14:textId="381DCA03" w:rsidR="00D53BC9" w:rsidRDefault="00D53BC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32DFFA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1BC847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2D490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C1C339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E65334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02B106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1492D6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F1DA19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3B577D" w14:textId="77777777" w:rsidR="003E6F29" w:rsidRDefault="003E6F29" w:rsidP="00F642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AD358" w14:textId="10E6FEC5" w:rsidR="00D53BC9" w:rsidRPr="00D53BC9" w:rsidRDefault="00D53BC9" w:rsidP="00A135D5">
      <w:pPr>
        <w:pStyle w:val="NormalnyWeb"/>
        <w:spacing w:before="0" w:after="0"/>
        <w:ind w:left="0" w:firstLine="0"/>
        <w:rPr>
          <w:rFonts w:ascii="Arial" w:hAnsi="Arial" w:cs="Arial"/>
          <w:sz w:val="20"/>
          <w:szCs w:val="20"/>
          <w:lang w:val="en-US"/>
        </w:rPr>
      </w:pPr>
    </w:p>
    <w:sectPr w:rsidR="00D53BC9" w:rsidRPr="00D53BC9" w:rsidSect="00195BE4">
      <w:headerReference w:type="even" r:id="rId10"/>
      <w:headerReference w:type="default" r:id="rId11"/>
      <w:headerReference w:type="first" r:id="rId12"/>
      <w:pgSz w:w="11906" w:h="16838" w:code="9"/>
      <w:pgMar w:top="709" w:right="1134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F56D" w14:textId="77777777" w:rsidR="006A7572" w:rsidRDefault="006A7572" w:rsidP="00DC0A1F">
      <w:pPr>
        <w:spacing w:after="0" w:line="240" w:lineRule="auto"/>
      </w:pPr>
      <w:r>
        <w:separator/>
      </w:r>
    </w:p>
  </w:endnote>
  <w:endnote w:type="continuationSeparator" w:id="0">
    <w:p w14:paraId="4791ABED" w14:textId="77777777" w:rsidR="006A7572" w:rsidRDefault="006A7572" w:rsidP="00D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8CA7" w14:textId="77777777" w:rsidR="006A7572" w:rsidRDefault="006A7572" w:rsidP="00DC0A1F">
      <w:pPr>
        <w:spacing w:after="0" w:line="240" w:lineRule="auto"/>
      </w:pPr>
      <w:r>
        <w:separator/>
      </w:r>
    </w:p>
  </w:footnote>
  <w:footnote w:type="continuationSeparator" w:id="0">
    <w:p w14:paraId="6C94F322" w14:textId="77777777" w:rsidR="006A7572" w:rsidRDefault="006A7572" w:rsidP="00DC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8E0" w14:textId="65B82786" w:rsidR="00DB7D22" w:rsidRDefault="00DB7D2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D11B8A" wp14:editId="5561B721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22605474" name="_greenModHeaderBookmark13" descr="_greenModHeaderBookmark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DE18AC" w14:textId="63F1B84E" w:rsidR="00DB7D22" w:rsidRDefault="00DB7D22" w:rsidP="00DB7D22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386399" wp14:editId="4985F3A3">
                                <wp:extent cx="190527" cy="190527"/>
                                <wp:effectExtent l="0" t="0" r="0" b="0"/>
                                <wp:docPr id="25467770" name="Obraz 4" descr="_greenModHeaderBookmark13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67770" name="Obraz 4" descr="_greenModHeaderBookmark1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7D22">
                            <w:rPr>
                              <w:color w:val="FFC000"/>
                            </w:rPr>
                            <w:t>TLP:AMBER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11B8A" id="_x0000_t202" coordsize="21600,21600" o:spt="202" path="m,l,21600r21600,l21600,xe">
              <v:stroke joinstyle="miter"/>
              <v:path gradientshapeok="t" o:connecttype="rect"/>
            </v:shapetype>
            <v:shape id="_greenModHeaderBookmark13" o:spid="_x0000_s1026" type="#_x0000_t202" alt="_greenModHeaderBookmark13" style="position:absolute;margin-left:0;margin-top:35.4pt;width:595.3pt;height: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path arrowok="t"/>
              <v:textbox inset=",0,,0">
                <w:txbxContent>
                  <w:p w14:paraId="47DE18AC" w14:textId="63F1B84E" w:rsidR="00DB7D22" w:rsidRDefault="00DB7D22" w:rsidP="00DB7D22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B386399" wp14:editId="4985F3A3">
                          <wp:extent cx="190527" cy="190527"/>
                          <wp:effectExtent l="0" t="0" r="0" b="0"/>
                          <wp:docPr id="25467770" name="Obraz 4" descr="_greenModHeaderBookmark13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467770" name="Obraz 4" descr="_greenModHeaderBookmark13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B7D22">
                      <w:rPr>
                        <w:color w:val="FFC000"/>
                      </w:rPr>
                      <w:t>TLP:AMBER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0143" w14:textId="6AF029AE" w:rsidR="00DB7D22" w:rsidRDefault="00DB7D2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7BE16A" wp14:editId="1677B70D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1851460971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85B76B" w14:textId="0E3A10C0" w:rsidR="00DB7D22" w:rsidRDefault="00DB7D22" w:rsidP="00DB7D22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13E82" wp14:editId="5A027D29">
                                <wp:extent cx="190527" cy="190527"/>
                                <wp:effectExtent l="0" t="0" r="0" b="0"/>
                                <wp:docPr id="1370776930" name="Obraz 6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0776930" name="Obraz 6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7D22">
                            <w:rPr>
                              <w:color w:val="FFC000"/>
                            </w:rPr>
                            <w:t>TLP:AMBER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BE16A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7" type="#_x0000_t202" alt="_greenModHeaderBookmark11" style="position:absolute;margin-left:0;margin-top:35.4pt;width:595.3pt;height: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" o:allowincell="f" filled="f" stroked="f" strokeweight=".5pt">
              <v:path arrowok="t"/>
              <v:textbox inset=",0,,0">
                <w:txbxContent>
                  <w:p w14:paraId="7785B76B" w14:textId="0E3A10C0" w:rsidR="00DB7D22" w:rsidRDefault="00DB7D22" w:rsidP="00DB7D22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4A13E82" wp14:editId="5A027D29">
                          <wp:extent cx="190527" cy="190527"/>
                          <wp:effectExtent l="0" t="0" r="0" b="0"/>
                          <wp:docPr id="1370776930" name="Obraz 6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0776930" name="Obraz 6" descr="_greenModHeaderBookmark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B7D22">
                      <w:rPr>
                        <w:color w:val="FFC000"/>
                      </w:rPr>
                      <w:t>TLP:AMBER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163A" w14:textId="09C2734A" w:rsidR="00DB7D22" w:rsidRDefault="00DB7D2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CD84ED" wp14:editId="6F615092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2034368802" name="_greenModHeaderBookmark12" descr="_greenModHeaderBookmark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B376D" w14:textId="03FFD9EC" w:rsidR="00DB7D22" w:rsidRDefault="00DB7D22" w:rsidP="00DB7D22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57D222" wp14:editId="6AC7B284">
                                <wp:extent cx="190527" cy="190527"/>
                                <wp:effectExtent l="0" t="0" r="0" b="0"/>
                                <wp:docPr id="344133704" name="Obraz 2" descr="_greenModHeaderBookmark12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4133704" name="Obraz 2" descr="_greenModHeaderBookmark12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7D22">
                            <w:rPr>
                              <w:color w:val="FFC000"/>
                            </w:rPr>
                            <w:t>TLP:AMBER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D84ED" id="_x0000_t202" coordsize="21600,21600" o:spt="202" path="m,l,21600r21600,l21600,xe">
              <v:stroke joinstyle="miter"/>
              <v:path gradientshapeok="t" o:connecttype="rect"/>
            </v:shapetype>
            <v:shape id="_greenModHeaderBookmark12" o:spid="_x0000_s1028" type="#_x0000_t202" alt="_greenModHeaderBookmark12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" o:allowincell="f" filled="f" stroked="f" strokeweight=".5pt">
              <v:path arrowok="t"/>
              <v:textbox inset=",0,,0">
                <w:txbxContent>
                  <w:p w14:paraId="1DDB376D" w14:textId="03FFD9EC" w:rsidR="00DB7D22" w:rsidRDefault="00DB7D22" w:rsidP="00DB7D22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957D222" wp14:editId="6AC7B284">
                          <wp:extent cx="190527" cy="190527"/>
                          <wp:effectExtent l="0" t="0" r="0" b="0"/>
                          <wp:docPr id="344133704" name="Obraz 2" descr="_greenModHeaderBookmark12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4133704" name="Obraz 2" descr="_greenModHeaderBookmark12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B7D22">
                      <w:rPr>
                        <w:color w:val="FFC000"/>
                      </w:rPr>
                      <w:t>TLP:AMBER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475744"/>
    <w:multiLevelType w:val="hybridMultilevel"/>
    <w:tmpl w:val="69427CCC"/>
    <w:lvl w:ilvl="0" w:tplc="4C6AE1BA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10D1173"/>
    <w:multiLevelType w:val="hybridMultilevel"/>
    <w:tmpl w:val="123284EC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4F5226"/>
    <w:multiLevelType w:val="hybridMultilevel"/>
    <w:tmpl w:val="58260930"/>
    <w:lvl w:ilvl="0" w:tplc="C62C144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27A86"/>
    <w:multiLevelType w:val="hybridMultilevel"/>
    <w:tmpl w:val="7F1E144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D60A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C19CC"/>
    <w:multiLevelType w:val="hybridMultilevel"/>
    <w:tmpl w:val="A4CA493A"/>
    <w:lvl w:ilvl="0" w:tplc="4C6AE1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A6D19"/>
    <w:multiLevelType w:val="hybridMultilevel"/>
    <w:tmpl w:val="2BF8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656AEF"/>
    <w:multiLevelType w:val="hybridMultilevel"/>
    <w:tmpl w:val="27D4748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9463EB"/>
    <w:multiLevelType w:val="hybridMultilevel"/>
    <w:tmpl w:val="E10E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8773E"/>
    <w:multiLevelType w:val="hybridMultilevel"/>
    <w:tmpl w:val="C3728CCC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34FF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D2791"/>
    <w:multiLevelType w:val="hybridMultilevel"/>
    <w:tmpl w:val="962ED8E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A5BC6"/>
    <w:multiLevelType w:val="hybridMultilevel"/>
    <w:tmpl w:val="018A498C"/>
    <w:lvl w:ilvl="0" w:tplc="E6829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17E4BD1"/>
    <w:multiLevelType w:val="hybridMultilevel"/>
    <w:tmpl w:val="CDACDD68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1B6660A0"/>
    <w:multiLevelType w:val="hybridMultilevel"/>
    <w:tmpl w:val="669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07FB9"/>
    <w:multiLevelType w:val="hybridMultilevel"/>
    <w:tmpl w:val="50F40D2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5" w15:restartNumberingAfterBreak="0">
    <w:nsid w:val="1ECD4B67"/>
    <w:multiLevelType w:val="hybridMultilevel"/>
    <w:tmpl w:val="8562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46B54"/>
    <w:multiLevelType w:val="hybridMultilevel"/>
    <w:tmpl w:val="76422DB0"/>
    <w:lvl w:ilvl="0" w:tplc="33409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84684"/>
    <w:multiLevelType w:val="hybridMultilevel"/>
    <w:tmpl w:val="0C8837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7A3A16"/>
    <w:multiLevelType w:val="hybridMultilevel"/>
    <w:tmpl w:val="71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DE2"/>
    <w:multiLevelType w:val="hybridMultilevel"/>
    <w:tmpl w:val="E9A2B25E"/>
    <w:lvl w:ilvl="0" w:tplc="33409B7C">
      <w:start w:val="1"/>
      <w:numFmt w:val="decimal"/>
      <w:lvlText w:val="%1."/>
      <w:lvlJc w:val="center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E2F79"/>
    <w:multiLevelType w:val="hybridMultilevel"/>
    <w:tmpl w:val="EC4002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4000838"/>
    <w:multiLevelType w:val="hybridMultilevel"/>
    <w:tmpl w:val="059213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1E079D"/>
    <w:multiLevelType w:val="hybridMultilevel"/>
    <w:tmpl w:val="769240A0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E3B47"/>
    <w:multiLevelType w:val="hybridMultilevel"/>
    <w:tmpl w:val="A614F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C76D69"/>
    <w:multiLevelType w:val="hybridMultilevel"/>
    <w:tmpl w:val="38A0B84E"/>
    <w:lvl w:ilvl="0" w:tplc="E6829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E801DE5"/>
    <w:multiLevelType w:val="hybridMultilevel"/>
    <w:tmpl w:val="57664310"/>
    <w:lvl w:ilvl="0" w:tplc="0558750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93EE2"/>
    <w:multiLevelType w:val="hybridMultilevel"/>
    <w:tmpl w:val="3D5430D6"/>
    <w:lvl w:ilvl="0" w:tplc="03C61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A25123"/>
    <w:multiLevelType w:val="hybridMultilevel"/>
    <w:tmpl w:val="893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E1A3C"/>
    <w:multiLevelType w:val="hybridMultilevel"/>
    <w:tmpl w:val="6FFC8630"/>
    <w:lvl w:ilvl="0" w:tplc="4C6AE1BA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 w15:restartNumberingAfterBreak="0">
    <w:nsid w:val="72474DAF"/>
    <w:multiLevelType w:val="hybridMultilevel"/>
    <w:tmpl w:val="470AA5BC"/>
    <w:lvl w:ilvl="0" w:tplc="4C6AE1BA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736F4B58"/>
    <w:multiLevelType w:val="hybridMultilevel"/>
    <w:tmpl w:val="F2BCA3BC"/>
    <w:lvl w:ilvl="0" w:tplc="B8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20C56"/>
    <w:multiLevelType w:val="hybridMultilevel"/>
    <w:tmpl w:val="DD6272C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42094"/>
    <w:multiLevelType w:val="hybridMultilevel"/>
    <w:tmpl w:val="E69A4850"/>
    <w:lvl w:ilvl="0" w:tplc="B882F8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4F3E86"/>
    <w:multiLevelType w:val="hybridMultilevel"/>
    <w:tmpl w:val="5F16475E"/>
    <w:lvl w:ilvl="0" w:tplc="FFFFFFFF">
      <w:start w:val="1"/>
      <w:numFmt w:val="bullet"/>
      <w:lvlText w:val="•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0C4FE5"/>
    <w:multiLevelType w:val="hybridMultilevel"/>
    <w:tmpl w:val="7A581974"/>
    <w:lvl w:ilvl="0" w:tplc="4C6AE1BA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33790190">
    <w:abstractNumId w:val="41"/>
  </w:num>
  <w:num w:numId="2" w16cid:durableId="100495930">
    <w:abstractNumId w:val="14"/>
  </w:num>
  <w:num w:numId="3" w16cid:durableId="490365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2663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64348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658061">
    <w:abstractNumId w:val="18"/>
  </w:num>
  <w:num w:numId="7" w16cid:durableId="1719209447">
    <w:abstractNumId w:val="0"/>
  </w:num>
  <w:num w:numId="8" w16cid:durableId="1456874765">
    <w:abstractNumId w:val="31"/>
  </w:num>
  <w:num w:numId="9" w16cid:durableId="124197166">
    <w:abstractNumId w:val="3"/>
  </w:num>
  <w:num w:numId="10" w16cid:durableId="1270963465">
    <w:abstractNumId w:val="20"/>
  </w:num>
  <w:num w:numId="11" w16cid:durableId="703677590">
    <w:abstractNumId w:val="16"/>
  </w:num>
  <w:num w:numId="12" w16cid:durableId="1960606542">
    <w:abstractNumId w:val="32"/>
  </w:num>
  <w:num w:numId="13" w16cid:durableId="536087599">
    <w:abstractNumId w:val="22"/>
  </w:num>
  <w:num w:numId="14" w16cid:durableId="8533982">
    <w:abstractNumId w:val="4"/>
  </w:num>
  <w:num w:numId="15" w16cid:durableId="527790758">
    <w:abstractNumId w:val="10"/>
  </w:num>
  <w:num w:numId="16" w16cid:durableId="1276601348">
    <w:abstractNumId w:val="21"/>
  </w:num>
  <w:num w:numId="17" w16cid:durableId="1996492133">
    <w:abstractNumId w:val="29"/>
  </w:num>
  <w:num w:numId="18" w16cid:durableId="2101369121">
    <w:abstractNumId w:val="24"/>
  </w:num>
  <w:num w:numId="19" w16cid:durableId="702093759">
    <w:abstractNumId w:val="25"/>
  </w:num>
  <w:num w:numId="20" w16cid:durableId="291910071">
    <w:abstractNumId w:val="13"/>
  </w:num>
  <w:num w:numId="21" w16cid:durableId="276982933">
    <w:abstractNumId w:val="19"/>
  </w:num>
  <w:num w:numId="22" w16cid:durableId="1029797793">
    <w:abstractNumId w:val="34"/>
  </w:num>
  <w:num w:numId="23" w16cid:durableId="857163323">
    <w:abstractNumId w:val="8"/>
  </w:num>
  <w:num w:numId="24" w16cid:durableId="1521357023">
    <w:abstractNumId w:val="15"/>
  </w:num>
  <w:num w:numId="25" w16cid:durableId="1144159074">
    <w:abstractNumId w:val="33"/>
  </w:num>
  <w:num w:numId="26" w16cid:durableId="119806922">
    <w:abstractNumId w:val="27"/>
  </w:num>
  <w:num w:numId="27" w16cid:durableId="2024697488">
    <w:abstractNumId w:val="9"/>
  </w:num>
  <w:num w:numId="28" w16cid:durableId="581376350">
    <w:abstractNumId w:val="30"/>
  </w:num>
  <w:num w:numId="29" w16cid:durableId="202835178">
    <w:abstractNumId w:val="11"/>
  </w:num>
  <w:num w:numId="30" w16cid:durableId="26373312">
    <w:abstractNumId w:val="37"/>
  </w:num>
  <w:num w:numId="31" w16cid:durableId="1073284607">
    <w:abstractNumId w:val="5"/>
  </w:num>
  <w:num w:numId="32" w16cid:durableId="1830361903">
    <w:abstractNumId w:val="39"/>
  </w:num>
  <w:num w:numId="33" w16cid:durableId="1430081464">
    <w:abstractNumId w:val="2"/>
  </w:num>
  <w:num w:numId="34" w16cid:durableId="1360155561">
    <w:abstractNumId w:val="23"/>
  </w:num>
  <w:num w:numId="35" w16cid:durableId="16780862">
    <w:abstractNumId w:val="26"/>
  </w:num>
  <w:num w:numId="36" w16cid:durableId="1150370159">
    <w:abstractNumId w:val="38"/>
  </w:num>
  <w:num w:numId="37" w16cid:durableId="430052938">
    <w:abstractNumId w:val="7"/>
  </w:num>
  <w:num w:numId="38" w16cid:durableId="1561747794">
    <w:abstractNumId w:val="40"/>
  </w:num>
  <w:num w:numId="39" w16cid:durableId="555315533">
    <w:abstractNumId w:val="1"/>
  </w:num>
  <w:num w:numId="40" w16cid:durableId="809908088">
    <w:abstractNumId w:val="35"/>
  </w:num>
  <w:num w:numId="41" w16cid:durableId="739056508">
    <w:abstractNumId w:val="36"/>
  </w:num>
  <w:num w:numId="42" w16cid:durableId="1824422860">
    <w:abstractNumId w:val="42"/>
  </w:num>
  <w:num w:numId="43" w16cid:durableId="777483950">
    <w:abstractNumId w:val="28"/>
  </w:num>
  <w:num w:numId="44" w16cid:durableId="1304115600">
    <w:abstractNumId w:val="12"/>
  </w:num>
  <w:num w:numId="45" w16cid:durableId="1567303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F"/>
    <w:rsid w:val="000109DB"/>
    <w:rsid w:val="00012AC4"/>
    <w:rsid w:val="00025BFF"/>
    <w:rsid w:val="00041134"/>
    <w:rsid w:val="00042707"/>
    <w:rsid w:val="00044B88"/>
    <w:rsid w:val="00045161"/>
    <w:rsid w:val="000465E0"/>
    <w:rsid w:val="00047006"/>
    <w:rsid w:val="000471CD"/>
    <w:rsid w:val="00052B43"/>
    <w:rsid w:val="0005532F"/>
    <w:rsid w:val="00062A4F"/>
    <w:rsid w:val="00062D0F"/>
    <w:rsid w:val="000709A7"/>
    <w:rsid w:val="00070D4D"/>
    <w:rsid w:val="00076090"/>
    <w:rsid w:val="00082E30"/>
    <w:rsid w:val="00083FB0"/>
    <w:rsid w:val="000851EE"/>
    <w:rsid w:val="00094855"/>
    <w:rsid w:val="000A3AEE"/>
    <w:rsid w:val="000A3F01"/>
    <w:rsid w:val="000C02F6"/>
    <w:rsid w:val="000C135F"/>
    <w:rsid w:val="000C20F8"/>
    <w:rsid w:val="000C2BB8"/>
    <w:rsid w:val="000D3233"/>
    <w:rsid w:val="000E2773"/>
    <w:rsid w:val="000F1192"/>
    <w:rsid w:val="000F1204"/>
    <w:rsid w:val="000F70F0"/>
    <w:rsid w:val="00107D89"/>
    <w:rsid w:val="001101AE"/>
    <w:rsid w:val="0011245C"/>
    <w:rsid w:val="001131EC"/>
    <w:rsid w:val="00113605"/>
    <w:rsid w:val="001152CC"/>
    <w:rsid w:val="00131362"/>
    <w:rsid w:val="00140E9A"/>
    <w:rsid w:val="001452FD"/>
    <w:rsid w:val="00146538"/>
    <w:rsid w:val="0015151A"/>
    <w:rsid w:val="00152225"/>
    <w:rsid w:val="00155681"/>
    <w:rsid w:val="00155EB7"/>
    <w:rsid w:val="00155FF9"/>
    <w:rsid w:val="00156ECB"/>
    <w:rsid w:val="00162397"/>
    <w:rsid w:val="00162651"/>
    <w:rsid w:val="00162DFA"/>
    <w:rsid w:val="001639A9"/>
    <w:rsid w:val="00164BFE"/>
    <w:rsid w:val="00173B16"/>
    <w:rsid w:val="00175D21"/>
    <w:rsid w:val="001944BC"/>
    <w:rsid w:val="00195BE4"/>
    <w:rsid w:val="001A190A"/>
    <w:rsid w:val="001A1CC8"/>
    <w:rsid w:val="001A3071"/>
    <w:rsid w:val="001A3EA3"/>
    <w:rsid w:val="001B7A62"/>
    <w:rsid w:val="001C0460"/>
    <w:rsid w:val="001C1F87"/>
    <w:rsid w:val="001C2780"/>
    <w:rsid w:val="001D0EA8"/>
    <w:rsid w:val="001D5B7F"/>
    <w:rsid w:val="001D6436"/>
    <w:rsid w:val="001E09ED"/>
    <w:rsid w:val="001E5FD1"/>
    <w:rsid w:val="001E6094"/>
    <w:rsid w:val="001E6991"/>
    <w:rsid w:val="001F676C"/>
    <w:rsid w:val="002012F8"/>
    <w:rsid w:val="00204D20"/>
    <w:rsid w:val="00212E98"/>
    <w:rsid w:val="00220579"/>
    <w:rsid w:val="0022137F"/>
    <w:rsid w:val="002258B9"/>
    <w:rsid w:val="0023277A"/>
    <w:rsid w:val="0023348C"/>
    <w:rsid w:val="0023461A"/>
    <w:rsid w:val="00235CDA"/>
    <w:rsid w:val="002608F4"/>
    <w:rsid w:val="002637FD"/>
    <w:rsid w:val="002700AE"/>
    <w:rsid w:val="00270327"/>
    <w:rsid w:val="0028639E"/>
    <w:rsid w:val="002B3970"/>
    <w:rsid w:val="002B4A42"/>
    <w:rsid w:val="002C572A"/>
    <w:rsid w:val="002D0B81"/>
    <w:rsid w:val="002D12A5"/>
    <w:rsid w:val="002D3FB5"/>
    <w:rsid w:val="002D5EB6"/>
    <w:rsid w:val="002E6A9C"/>
    <w:rsid w:val="002E7358"/>
    <w:rsid w:val="002F6403"/>
    <w:rsid w:val="003008F6"/>
    <w:rsid w:val="00304F7B"/>
    <w:rsid w:val="0030571E"/>
    <w:rsid w:val="0031337C"/>
    <w:rsid w:val="003134FB"/>
    <w:rsid w:val="00315866"/>
    <w:rsid w:val="00325F4F"/>
    <w:rsid w:val="00331F01"/>
    <w:rsid w:val="00346C25"/>
    <w:rsid w:val="00353502"/>
    <w:rsid w:val="0036188E"/>
    <w:rsid w:val="00376D44"/>
    <w:rsid w:val="0038374D"/>
    <w:rsid w:val="0039177C"/>
    <w:rsid w:val="00397994"/>
    <w:rsid w:val="003A1906"/>
    <w:rsid w:val="003A3E30"/>
    <w:rsid w:val="003A59F8"/>
    <w:rsid w:val="003A66D6"/>
    <w:rsid w:val="003B12A0"/>
    <w:rsid w:val="003B3832"/>
    <w:rsid w:val="003C13EE"/>
    <w:rsid w:val="003D3508"/>
    <w:rsid w:val="003D58E9"/>
    <w:rsid w:val="003E6F29"/>
    <w:rsid w:val="003F51C8"/>
    <w:rsid w:val="00401775"/>
    <w:rsid w:val="004167B8"/>
    <w:rsid w:val="004203CF"/>
    <w:rsid w:val="004251DD"/>
    <w:rsid w:val="00430D5B"/>
    <w:rsid w:val="00450239"/>
    <w:rsid w:val="004503B4"/>
    <w:rsid w:val="0045276A"/>
    <w:rsid w:val="00473D06"/>
    <w:rsid w:val="004751D5"/>
    <w:rsid w:val="00481242"/>
    <w:rsid w:val="00483814"/>
    <w:rsid w:val="004900CD"/>
    <w:rsid w:val="00492419"/>
    <w:rsid w:val="00497AB4"/>
    <w:rsid w:val="004A43F7"/>
    <w:rsid w:val="004A7730"/>
    <w:rsid w:val="004B27C6"/>
    <w:rsid w:val="004B7F77"/>
    <w:rsid w:val="004C318F"/>
    <w:rsid w:val="004D3FB1"/>
    <w:rsid w:val="004D41DD"/>
    <w:rsid w:val="004D767E"/>
    <w:rsid w:val="004E12EC"/>
    <w:rsid w:val="004E67A0"/>
    <w:rsid w:val="004F0BF5"/>
    <w:rsid w:val="005030C5"/>
    <w:rsid w:val="00503B56"/>
    <w:rsid w:val="005128CA"/>
    <w:rsid w:val="00513462"/>
    <w:rsid w:val="00524D20"/>
    <w:rsid w:val="005300FA"/>
    <w:rsid w:val="00533B4E"/>
    <w:rsid w:val="0053604C"/>
    <w:rsid w:val="00540351"/>
    <w:rsid w:val="005409F2"/>
    <w:rsid w:val="005543C6"/>
    <w:rsid w:val="00556B49"/>
    <w:rsid w:val="00557386"/>
    <w:rsid w:val="00562481"/>
    <w:rsid w:val="00566F30"/>
    <w:rsid w:val="00572FE8"/>
    <w:rsid w:val="0057397A"/>
    <w:rsid w:val="005800B3"/>
    <w:rsid w:val="00582DB1"/>
    <w:rsid w:val="005A2BDF"/>
    <w:rsid w:val="005B106F"/>
    <w:rsid w:val="005B18E0"/>
    <w:rsid w:val="005C590A"/>
    <w:rsid w:val="005C65F7"/>
    <w:rsid w:val="005C6A22"/>
    <w:rsid w:val="005D156B"/>
    <w:rsid w:val="005D7019"/>
    <w:rsid w:val="005E1AC7"/>
    <w:rsid w:val="005E7914"/>
    <w:rsid w:val="005E7A98"/>
    <w:rsid w:val="005F5780"/>
    <w:rsid w:val="0060097F"/>
    <w:rsid w:val="00603E62"/>
    <w:rsid w:val="00606DCE"/>
    <w:rsid w:val="0061580E"/>
    <w:rsid w:val="00617C7E"/>
    <w:rsid w:val="00622F12"/>
    <w:rsid w:val="00632E30"/>
    <w:rsid w:val="006331B2"/>
    <w:rsid w:val="00637841"/>
    <w:rsid w:val="00640350"/>
    <w:rsid w:val="00643DD0"/>
    <w:rsid w:val="0064429C"/>
    <w:rsid w:val="0064634A"/>
    <w:rsid w:val="0065421E"/>
    <w:rsid w:val="006610FF"/>
    <w:rsid w:val="00661514"/>
    <w:rsid w:val="00676949"/>
    <w:rsid w:val="00676E60"/>
    <w:rsid w:val="006804A9"/>
    <w:rsid w:val="00681CD1"/>
    <w:rsid w:val="00686606"/>
    <w:rsid w:val="006917BB"/>
    <w:rsid w:val="00695F0A"/>
    <w:rsid w:val="006A447A"/>
    <w:rsid w:val="006A7572"/>
    <w:rsid w:val="006B2A0F"/>
    <w:rsid w:val="006B6928"/>
    <w:rsid w:val="006B793B"/>
    <w:rsid w:val="006D12A2"/>
    <w:rsid w:val="006D4183"/>
    <w:rsid w:val="006D5A58"/>
    <w:rsid w:val="006D660D"/>
    <w:rsid w:val="006E1140"/>
    <w:rsid w:val="006E2FD0"/>
    <w:rsid w:val="006E6114"/>
    <w:rsid w:val="0071313E"/>
    <w:rsid w:val="0073163F"/>
    <w:rsid w:val="007339F9"/>
    <w:rsid w:val="007423A7"/>
    <w:rsid w:val="00743E3D"/>
    <w:rsid w:val="00751CA9"/>
    <w:rsid w:val="00752DFA"/>
    <w:rsid w:val="007642A0"/>
    <w:rsid w:val="007821D8"/>
    <w:rsid w:val="007866B8"/>
    <w:rsid w:val="007C70AD"/>
    <w:rsid w:val="007E3198"/>
    <w:rsid w:val="007E4CF4"/>
    <w:rsid w:val="00803C0D"/>
    <w:rsid w:val="0081051B"/>
    <w:rsid w:val="008154DA"/>
    <w:rsid w:val="008272E9"/>
    <w:rsid w:val="00833A66"/>
    <w:rsid w:val="00835849"/>
    <w:rsid w:val="00854A64"/>
    <w:rsid w:val="00854CC8"/>
    <w:rsid w:val="00855519"/>
    <w:rsid w:val="00870F34"/>
    <w:rsid w:val="008727BD"/>
    <w:rsid w:val="00872C3B"/>
    <w:rsid w:val="00873312"/>
    <w:rsid w:val="008749F1"/>
    <w:rsid w:val="0087521D"/>
    <w:rsid w:val="008801B7"/>
    <w:rsid w:val="00883212"/>
    <w:rsid w:val="008854D4"/>
    <w:rsid w:val="00891043"/>
    <w:rsid w:val="00896E5A"/>
    <w:rsid w:val="008A1523"/>
    <w:rsid w:val="008B03A0"/>
    <w:rsid w:val="008B0F64"/>
    <w:rsid w:val="008B68C6"/>
    <w:rsid w:val="008C0045"/>
    <w:rsid w:val="008C22D5"/>
    <w:rsid w:val="008E4835"/>
    <w:rsid w:val="008F60F3"/>
    <w:rsid w:val="00913E02"/>
    <w:rsid w:val="00915202"/>
    <w:rsid w:val="00920CA2"/>
    <w:rsid w:val="00921D9D"/>
    <w:rsid w:val="00936597"/>
    <w:rsid w:val="00950B4F"/>
    <w:rsid w:val="00960924"/>
    <w:rsid w:val="00962E7B"/>
    <w:rsid w:val="00970D62"/>
    <w:rsid w:val="00971AA6"/>
    <w:rsid w:val="009871B4"/>
    <w:rsid w:val="00990F74"/>
    <w:rsid w:val="00991B14"/>
    <w:rsid w:val="00992131"/>
    <w:rsid w:val="00993194"/>
    <w:rsid w:val="009A4B30"/>
    <w:rsid w:val="009B46BA"/>
    <w:rsid w:val="009B58F5"/>
    <w:rsid w:val="009D07F6"/>
    <w:rsid w:val="009D18E9"/>
    <w:rsid w:val="009D6E35"/>
    <w:rsid w:val="009E4700"/>
    <w:rsid w:val="009E653B"/>
    <w:rsid w:val="009F3F1C"/>
    <w:rsid w:val="009F4594"/>
    <w:rsid w:val="009F67A5"/>
    <w:rsid w:val="00A01C88"/>
    <w:rsid w:val="00A027AA"/>
    <w:rsid w:val="00A135D5"/>
    <w:rsid w:val="00A14C9B"/>
    <w:rsid w:val="00A20676"/>
    <w:rsid w:val="00A260A4"/>
    <w:rsid w:val="00A30C09"/>
    <w:rsid w:val="00A3509B"/>
    <w:rsid w:val="00A51324"/>
    <w:rsid w:val="00A5152B"/>
    <w:rsid w:val="00A611F0"/>
    <w:rsid w:val="00A7236C"/>
    <w:rsid w:val="00A823BB"/>
    <w:rsid w:val="00A8387D"/>
    <w:rsid w:val="00A85117"/>
    <w:rsid w:val="00A86C7A"/>
    <w:rsid w:val="00A92707"/>
    <w:rsid w:val="00A940A4"/>
    <w:rsid w:val="00AB2EB1"/>
    <w:rsid w:val="00AB6A5B"/>
    <w:rsid w:val="00AD0624"/>
    <w:rsid w:val="00AD4B8F"/>
    <w:rsid w:val="00AE003B"/>
    <w:rsid w:val="00AE12C3"/>
    <w:rsid w:val="00AE1BE1"/>
    <w:rsid w:val="00AE2A2E"/>
    <w:rsid w:val="00AE3CAC"/>
    <w:rsid w:val="00AF3BBA"/>
    <w:rsid w:val="00AF58C5"/>
    <w:rsid w:val="00B14DB9"/>
    <w:rsid w:val="00B2275B"/>
    <w:rsid w:val="00B25478"/>
    <w:rsid w:val="00B31104"/>
    <w:rsid w:val="00B40575"/>
    <w:rsid w:val="00B4059A"/>
    <w:rsid w:val="00B41777"/>
    <w:rsid w:val="00B440F3"/>
    <w:rsid w:val="00B51FFC"/>
    <w:rsid w:val="00B61107"/>
    <w:rsid w:val="00B80A95"/>
    <w:rsid w:val="00B81AB6"/>
    <w:rsid w:val="00B82469"/>
    <w:rsid w:val="00B835D7"/>
    <w:rsid w:val="00B90E2C"/>
    <w:rsid w:val="00B94D0A"/>
    <w:rsid w:val="00BB0FE2"/>
    <w:rsid w:val="00BB5369"/>
    <w:rsid w:val="00BB7B03"/>
    <w:rsid w:val="00BD37EC"/>
    <w:rsid w:val="00BD40CD"/>
    <w:rsid w:val="00BE3EA6"/>
    <w:rsid w:val="00BE68FC"/>
    <w:rsid w:val="00BE7835"/>
    <w:rsid w:val="00BF2C0D"/>
    <w:rsid w:val="00BF305A"/>
    <w:rsid w:val="00C02221"/>
    <w:rsid w:val="00C035B5"/>
    <w:rsid w:val="00C103FA"/>
    <w:rsid w:val="00C16430"/>
    <w:rsid w:val="00C3178C"/>
    <w:rsid w:val="00C35CAA"/>
    <w:rsid w:val="00C37483"/>
    <w:rsid w:val="00C37F05"/>
    <w:rsid w:val="00C41D39"/>
    <w:rsid w:val="00C57EBB"/>
    <w:rsid w:val="00C60844"/>
    <w:rsid w:val="00C80AC6"/>
    <w:rsid w:val="00C83D80"/>
    <w:rsid w:val="00C8676B"/>
    <w:rsid w:val="00C9405E"/>
    <w:rsid w:val="00C960FA"/>
    <w:rsid w:val="00CA2F46"/>
    <w:rsid w:val="00CB6BF1"/>
    <w:rsid w:val="00CC2066"/>
    <w:rsid w:val="00CC6ACC"/>
    <w:rsid w:val="00CD24F5"/>
    <w:rsid w:val="00CD33A7"/>
    <w:rsid w:val="00CD781A"/>
    <w:rsid w:val="00CD7F71"/>
    <w:rsid w:val="00CE0D02"/>
    <w:rsid w:val="00CE5387"/>
    <w:rsid w:val="00CE7EE5"/>
    <w:rsid w:val="00D01CDD"/>
    <w:rsid w:val="00D02750"/>
    <w:rsid w:val="00D03E20"/>
    <w:rsid w:val="00D0438A"/>
    <w:rsid w:val="00D04FE8"/>
    <w:rsid w:val="00D066A8"/>
    <w:rsid w:val="00D12C42"/>
    <w:rsid w:val="00D2733F"/>
    <w:rsid w:val="00D32BE5"/>
    <w:rsid w:val="00D35E76"/>
    <w:rsid w:val="00D4165D"/>
    <w:rsid w:val="00D461A4"/>
    <w:rsid w:val="00D470FF"/>
    <w:rsid w:val="00D47443"/>
    <w:rsid w:val="00D53BC9"/>
    <w:rsid w:val="00D5580D"/>
    <w:rsid w:val="00D60194"/>
    <w:rsid w:val="00D6469D"/>
    <w:rsid w:val="00D7075F"/>
    <w:rsid w:val="00D734FF"/>
    <w:rsid w:val="00D73ACD"/>
    <w:rsid w:val="00D74F5F"/>
    <w:rsid w:val="00D80634"/>
    <w:rsid w:val="00D822BC"/>
    <w:rsid w:val="00DA1D3E"/>
    <w:rsid w:val="00DA46AB"/>
    <w:rsid w:val="00DA6D5E"/>
    <w:rsid w:val="00DA6E91"/>
    <w:rsid w:val="00DB2F51"/>
    <w:rsid w:val="00DB7D22"/>
    <w:rsid w:val="00DC0A1F"/>
    <w:rsid w:val="00DD3590"/>
    <w:rsid w:val="00DE365F"/>
    <w:rsid w:val="00DE3E6D"/>
    <w:rsid w:val="00DF0901"/>
    <w:rsid w:val="00DF4D48"/>
    <w:rsid w:val="00E004FF"/>
    <w:rsid w:val="00E1161B"/>
    <w:rsid w:val="00E11F14"/>
    <w:rsid w:val="00E17AC9"/>
    <w:rsid w:val="00E21472"/>
    <w:rsid w:val="00E24FA0"/>
    <w:rsid w:val="00E27D59"/>
    <w:rsid w:val="00E3300C"/>
    <w:rsid w:val="00E45E89"/>
    <w:rsid w:val="00E53788"/>
    <w:rsid w:val="00E6477A"/>
    <w:rsid w:val="00E66BBE"/>
    <w:rsid w:val="00E66FD8"/>
    <w:rsid w:val="00E74F8E"/>
    <w:rsid w:val="00E76EE7"/>
    <w:rsid w:val="00EA15BD"/>
    <w:rsid w:val="00EA1E12"/>
    <w:rsid w:val="00EB1FE2"/>
    <w:rsid w:val="00EB2D4F"/>
    <w:rsid w:val="00EB448A"/>
    <w:rsid w:val="00EC529F"/>
    <w:rsid w:val="00ED0B05"/>
    <w:rsid w:val="00ED25C5"/>
    <w:rsid w:val="00EE013C"/>
    <w:rsid w:val="00EE075F"/>
    <w:rsid w:val="00EE09DE"/>
    <w:rsid w:val="00EE774A"/>
    <w:rsid w:val="00EF6437"/>
    <w:rsid w:val="00EF6A44"/>
    <w:rsid w:val="00F06DD5"/>
    <w:rsid w:val="00F10B45"/>
    <w:rsid w:val="00F13EDD"/>
    <w:rsid w:val="00F166BF"/>
    <w:rsid w:val="00F174B6"/>
    <w:rsid w:val="00F27DAE"/>
    <w:rsid w:val="00F432DC"/>
    <w:rsid w:val="00F44F4A"/>
    <w:rsid w:val="00F57A56"/>
    <w:rsid w:val="00F642A3"/>
    <w:rsid w:val="00F70674"/>
    <w:rsid w:val="00F7355D"/>
    <w:rsid w:val="00F838A0"/>
    <w:rsid w:val="00F939C5"/>
    <w:rsid w:val="00FA0D8E"/>
    <w:rsid w:val="00FA1B99"/>
    <w:rsid w:val="00FA1E6A"/>
    <w:rsid w:val="00FA6413"/>
    <w:rsid w:val="00FA74E8"/>
    <w:rsid w:val="00FD217F"/>
    <w:rsid w:val="00FD24B3"/>
    <w:rsid w:val="00FD4396"/>
    <w:rsid w:val="00FF466A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36A68"/>
  <w15:docId w15:val="{7AB5BD47-3AAE-4D8D-926F-631F3724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1B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094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1F"/>
  </w:style>
  <w:style w:type="paragraph" w:styleId="Stopka">
    <w:name w:val="footer"/>
    <w:basedOn w:val="Normalny"/>
    <w:link w:val="StopkaZnak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1F"/>
  </w:style>
  <w:style w:type="paragraph" w:styleId="Tekstdymka">
    <w:name w:val="Balloon Text"/>
    <w:basedOn w:val="Normalny"/>
    <w:link w:val="TekstdymkaZnak"/>
    <w:uiPriority w:val="99"/>
    <w:semiHidden/>
    <w:unhideWhenUsed/>
    <w:rsid w:val="00DC0A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0A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62E7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962E7B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E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962E7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1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1A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A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1AB6"/>
    <w:rPr>
      <w:b/>
      <w:bCs/>
      <w:lang w:eastAsia="en-US"/>
    </w:rPr>
  </w:style>
  <w:style w:type="character" w:customStyle="1" w:styleId="Nagwek1Znak">
    <w:name w:val="Nagłówek 1 Znak"/>
    <w:link w:val="Nagwek1"/>
    <w:rsid w:val="001E6094"/>
    <w:rPr>
      <w:rFonts w:ascii="Arial" w:eastAsia="Times New Roman" w:hAnsi="Arial"/>
      <w:b/>
      <w:bCs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3D0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3D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775"/>
    <w:pPr>
      <w:ind w:left="708"/>
    </w:pPr>
  </w:style>
  <w:style w:type="character" w:styleId="Hipercze">
    <w:name w:val="Hyperlink"/>
    <w:basedOn w:val="Domylnaczcionkaakapitu"/>
    <w:uiPriority w:val="99"/>
    <w:unhideWhenUsed/>
    <w:qFormat/>
    <w:rsid w:val="00331F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F01"/>
    <w:rPr>
      <w:color w:val="605E5C"/>
      <w:shd w:val="clear" w:color="auto" w:fill="E1DFDD"/>
    </w:rPr>
  </w:style>
  <w:style w:type="paragraph" w:styleId="NormalnyWeb">
    <w:name w:val="Normal (Web)"/>
    <w:basedOn w:val="Normalny"/>
    <w:qFormat/>
    <w:rsid w:val="00835849"/>
    <w:pPr>
      <w:spacing w:before="100" w:after="100" w:line="240" w:lineRule="auto"/>
      <w:ind w:left="454" w:hanging="454"/>
    </w:pPr>
    <w:rPr>
      <w:rFonts w:ascii="Verdana" w:eastAsia="Times New Roman" w:hAnsi="Verdana"/>
      <w:color w:val="000000"/>
      <w:sz w:val="18"/>
      <w:szCs w:val="24"/>
      <w:lang w:eastAsia="pl-PL"/>
    </w:rPr>
  </w:style>
  <w:style w:type="paragraph" w:customStyle="1" w:styleId="Default">
    <w:name w:val="Default"/>
    <w:qFormat/>
    <w:rsid w:val="00D53BC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D5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wat.edu.pl/ogloszenia/praca/dla-nauczycieli-akademicki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imk@wat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DPM</dc:creator>
  <cp:lastModifiedBy>Jurek Bożena</cp:lastModifiedBy>
  <cp:revision>4</cp:revision>
  <cp:lastPrinted>2026-01-07T12:22:00Z</cp:lastPrinted>
  <dcterms:created xsi:type="dcterms:W3CDTF">2026-01-07T12:18:00Z</dcterms:created>
  <dcterms:modified xsi:type="dcterms:W3CDTF">2026-01-07T12:22:00Z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AMBER</vt:lpwstr>
  </property>
  <property fmtid="{D5CDD505-2E9C-101B-9397-08002B2CF9AE}" pid="3" name="WATClassifiedBy">
    <vt:lpwstr>UxC4dwLulzfINJ8nQH+xvX5LNGipWa4BRSZhPgxsCvlmFFLESq67/DwcfQ//WN+LzmVxuZ4r5oRhHD1ba2bg6Q==</vt:lpwstr>
  </property>
  <property fmtid="{D5CDD505-2E9C-101B-9397-08002B2CF9AE}" pid="4" name="WATClassificationDate">
    <vt:lpwstr>2025-12-30T07:48:22.5647587+01:00</vt:lpwstr>
  </property>
  <property fmtid="{D5CDD505-2E9C-101B-9397-08002B2CF9AE}" pid="5" name="WATClassifiedBySID">
    <vt:lpwstr>UxC4dwLulzfINJ8nQH+xvX5LNGipWa4BRSZhPgxsCvkvaos5n5sxU4wDdajQLvzFQKWArNM9cAqwSvUDDE/vJYoHZm2xWT5j7GRGX/j77mNeQOVI597mb0VBUD1ipFem</vt:lpwstr>
  </property>
  <property fmtid="{D5CDD505-2E9C-101B-9397-08002B2CF9AE}" pid="6" name="WATGRNItemId">
    <vt:lpwstr>GRN-97e14df5-69f5-44f2-8f2e-37d3506d7ab9</vt:lpwstr>
  </property>
  <property fmtid="{D5CDD505-2E9C-101B-9397-08002B2CF9AE}" pid="7" name="WATHash">
    <vt:lpwstr>MZ+CjWUrKDfVTxBkrSHErgMuz9yV/n93vJ56+/2cZqw=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