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726D" w14:textId="43B8778F" w:rsidR="009D04D7" w:rsidRDefault="009D04D7" w:rsidP="009D04D7">
      <w:bookmarkStart w:id="0" w:name="_Hlk139631477"/>
      <w:r>
        <w:t xml:space="preserve">Rektor Akademii im. Jakuba z Paradyża w Gorzowie Wielkopolskim ogłasza konkurs na wolne stanowisko pracy - </w:t>
      </w:r>
      <w:r w:rsidR="00FF5BD0">
        <w:t>Wykładowca</w:t>
      </w:r>
      <w:r>
        <w:t>.</w:t>
      </w:r>
    </w:p>
    <w:p w14:paraId="2B671A45" w14:textId="78C3FC63" w:rsidR="00704B56" w:rsidRDefault="009D04D7" w:rsidP="009D04D7">
      <w:r>
        <w:t>Kandydat</w:t>
      </w:r>
      <w:r w:rsidR="00905F5E">
        <w:t>/ka</w:t>
      </w:r>
      <w:r>
        <w:t xml:space="preserve"> powinien</w:t>
      </w:r>
      <w:r w:rsidR="000B2505">
        <w:t>/a</w:t>
      </w:r>
      <w:r>
        <w:t xml:space="preserve"> wykazać się znajomością zagadnień z zakresu:</w:t>
      </w:r>
    </w:p>
    <w:bookmarkEnd w:id="0"/>
    <w:p w14:paraId="19FE14EA" w14:textId="77777777" w:rsidR="00CF4DCE" w:rsidRDefault="00CF4DCE" w:rsidP="009D04D7"/>
    <w:p w14:paraId="634AC3DE" w14:textId="77777777" w:rsidR="00FC2E44" w:rsidRPr="00FC2E44" w:rsidRDefault="00FC2E44" w:rsidP="00FC2E4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A2D2E"/>
          <w:kern w:val="0"/>
          <w:sz w:val="21"/>
          <w:szCs w:val="21"/>
          <w:lang w:eastAsia="pl-PL"/>
          <w14:ligatures w14:val="none"/>
        </w:rPr>
      </w:pPr>
      <w:r w:rsidRPr="00FC2E44">
        <w:rPr>
          <w:rFonts w:eastAsia="Times New Roman" w:cstheme="minorHAnsi"/>
          <w:color w:val="2A2D2E"/>
          <w:kern w:val="0"/>
          <w:sz w:val="21"/>
          <w:szCs w:val="21"/>
          <w:lang w:eastAsia="pl-PL"/>
          <w14:ligatures w14:val="none"/>
        </w:rPr>
        <w:t>kształcić studentów w celu zdobywania i uzupełniania wiedzy oraz umiejętności niezbędnych w pracy zawodowej</w:t>
      </w:r>
    </w:p>
    <w:p w14:paraId="7010DE6D" w14:textId="4780BEAF" w:rsidR="00CF4DCE" w:rsidRDefault="00CF4DCE" w:rsidP="009D04D7">
      <w:r>
        <w:t>uczestniczyć w pracach organizacyjnych Akademii im. Jakuba z Paradyża</w:t>
      </w:r>
    </w:p>
    <w:p w14:paraId="7EA97EFC" w14:textId="77777777" w:rsidR="00941C29" w:rsidRPr="00941C29" w:rsidRDefault="00941C29" w:rsidP="00BE50DD">
      <w:r w:rsidRPr="00941C29">
        <w:t>realizacja pensum dydaktycznego oraz inne prace związane z procesem dydaktycznym, kształceniem i wychowywaniem studentów</w:t>
      </w:r>
    </w:p>
    <w:p w14:paraId="07D28819" w14:textId="77777777" w:rsidR="00493FFA" w:rsidRDefault="00493FFA" w:rsidP="009D04D7"/>
    <w:p w14:paraId="794A4274" w14:textId="77777777" w:rsidR="00493FFA" w:rsidRDefault="00493FFA" w:rsidP="00493FFA">
      <w:r>
        <w:t>Akademia im. Jakuba z Paradyża</w:t>
      </w:r>
    </w:p>
    <w:p w14:paraId="30E446FD" w14:textId="77777777" w:rsidR="00493FFA" w:rsidRDefault="00493FFA" w:rsidP="00493FFA">
      <w:r>
        <w:t>Dział Kadr</w:t>
      </w:r>
    </w:p>
    <w:p w14:paraId="408432A6" w14:textId="77777777" w:rsidR="00493FFA" w:rsidRDefault="00493FFA" w:rsidP="00493FFA">
      <w:r>
        <w:t xml:space="preserve">66-400 Gorzów Wielkopolski, </w:t>
      </w:r>
    </w:p>
    <w:p w14:paraId="2A97E2DF" w14:textId="0ABD24FC" w:rsidR="00493FFA" w:rsidRDefault="00493FFA" w:rsidP="00493FFA">
      <w:r>
        <w:t xml:space="preserve">ul. </w:t>
      </w:r>
      <w:r w:rsidR="00FC2E44">
        <w:t>Fryderyka Chopina 52, bud. 5</w:t>
      </w:r>
      <w:r>
        <w:t xml:space="preserve"> </w:t>
      </w:r>
    </w:p>
    <w:p w14:paraId="6B383791" w14:textId="3CB2CCBA" w:rsidR="00493FFA" w:rsidRDefault="00493FFA" w:rsidP="00493FFA"/>
    <w:sectPr w:rsidR="0049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050"/>
    <w:multiLevelType w:val="multilevel"/>
    <w:tmpl w:val="F2AA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357ED6"/>
    <w:multiLevelType w:val="multilevel"/>
    <w:tmpl w:val="7880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6908063">
    <w:abstractNumId w:val="0"/>
  </w:num>
  <w:num w:numId="2" w16cid:durableId="87388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D7"/>
    <w:rsid w:val="000B2505"/>
    <w:rsid w:val="000B48BD"/>
    <w:rsid w:val="0032133E"/>
    <w:rsid w:val="00493FFA"/>
    <w:rsid w:val="0053522E"/>
    <w:rsid w:val="00690757"/>
    <w:rsid w:val="006B50D5"/>
    <w:rsid w:val="006F53A3"/>
    <w:rsid w:val="00704B56"/>
    <w:rsid w:val="0074315B"/>
    <w:rsid w:val="00905F5E"/>
    <w:rsid w:val="00941C29"/>
    <w:rsid w:val="009D04D7"/>
    <w:rsid w:val="00A338AB"/>
    <w:rsid w:val="00AC2716"/>
    <w:rsid w:val="00BE50DD"/>
    <w:rsid w:val="00CF4DCE"/>
    <w:rsid w:val="00D63083"/>
    <w:rsid w:val="00D86E6D"/>
    <w:rsid w:val="00EB343D"/>
    <w:rsid w:val="00FC2E44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454"/>
  <w15:chartTrackingRefBased/>
  <w15:docId w15:val="{BB50B8CC-6B07-46E5-8CB9-5BBEB164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 Wawrzyniak</dc:creator>
  <cp:keywords/>
  <dc:description/>
  <cp:lastModifiedBy>Joanna  Wawrzyniak</cp:lastModifiedBy>
  <cp:revision>9</cp:revision>
  <dcterms:created xsi:type="dcterms:W3CDTF">2023-07-06T12:20:00Z</dcterms:created>
  <dcterms:modified xsi:type="dcterms:W3CDTF">2026-05-21T13:03:00Z</dcterms:modified>
</cp:coreProperties>
</file>